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36" w:rsidRPr="00E7346F" w:rsidRDefault="00536DC4" w:rsidP="009F042B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-40640</wp:posOffset>
            </wp:positionV>
            <wp:extent cx="680085" cy="266700"/>
            <wp:effectExtent l="1905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63A" w:rsidRPr="00E7346F" w:rsidRDefault="0077163A" w:rsidP="0077163A">
      <w:pPr>
        <w:pStyle w:val="PargrafodaLista"/>
        <w:ind w:left="0"/>
        <w:jc w:val="center"/>
        <w:rPr>
          <w:rFonts w:asciiTheme="minorHAnsi" w:hAnsiTheme="minorHAnsi"/>
          <w:b/>
        </w:rPr>
      </w:pPr>
      <w:r w:rsidRPr="00E7346F">
        <w:rPr>
          <w:rFonts w:asciiTheme="minorHAnsi" w:hAnsiTheme="minorHAnsi"/>
          <w:b/>
        </w:rPr>
        <w:t>ANEXO II</w:t>
      </w:r>
    </w:p>
    <w:p w:rsidR="0077163A" w:rsidRPr="00E7346F" w:rsidRDefault="0077163A" w:rsidP="00D1731B">
      <w:pPr>
        <w:spacing w:after="0" w:line="240" w:lineRule="auto"/>
        <w:contextualSpacing/>
        <w:rPr>
          <w:rFonts w:asciiTheme="minorHAnsi" w:hAnsiTheme="minorHAnsi"/>
          <w:b/>
        </w:rPr>
      </w:pPr>
    </w:p>
    <w:p w:rsidR="0077163A" w:rsidRPr="00E7346F" w:rsidRDefault="0077163A" w:rsidP="00D1731B">
      <w:pPr>
        <w:spacing w:after="0" w:line="240" w:lineRule="auto"/>
        <w:contextualSpacing/>
        <w:jc w:val="center"/>
        <w:rPr>
          <w:rFonts w:asciiTheme="minorHAnsi" w:hAnsiTheme="minorHAnsi"/>
          <w:b/>
        </w:rPr>
      </w:pPr>
      <w:r w:rsidRPr="00E7346F">
        <w:rPr>
          <w:rFonts w:asciiTheme="minorHAnsi" w:hAnsiTheme="minorHAnsi"/>
          <w:b/>
        </w:rPr>
        <w:t>Ficha de Inscrição de Docente (Servidor Público)</w:t>
      </w:r>
      <w:r w:rsidR="00D1731B" w:rsidRPr="00E7346F">
        <w:rPr>
          <w:rFonts w:asciiTheme="minorHAnsi" w:hAnsiTheme="minorHAnsi"/>
          <w:b/>
        </w:rPr>
        <w:t xml:space="preserve"> do P</w:t>
      </w:r>
      <w:r w:rsidRPr="00E7346F">
        <w:rPr>
          <w:rFonts w:asciiTheme="minorHAnsi" w:hAnsiTheme="minorHAnsi"/>
          <w:b/>
        </w:rPr>
        <w:t>rocesso Seletivo de Colaboradores para a “</w:t>
      </w:r>
      <w:r w:rsidR="00993BD4">
        <w:rPr>
          <w:rFonts w:asciiTheme="minorHAnsi" w:hAnsiTheme="minorHAnsi"/>
          <w:b/>
        </w:rPr>
        <w:t xml:space="preserve">Gestão por Competências e/ou </w:t>
      </w:r>
      <w:r w:rsidR="00D1731B" w:rsidRPr="00E7346F">
        <w:rPr>
          <w:rFonts w:asciiTheme="minorHAnsi" w:hAnsiTheme="minorHAnsi"/>
          <w:b/>
        </w:rPr>
        <w:t xml:space="preserve">Elaboração de </w:t>
      </w:r>
      <w:r w:rsidR="00993BD4">
        <w:rPr>
          <w:rFonts w:asciiTheme="minorHAnsi" w:hAnsiTheme="minorHAnsi"/>
          <w:b/>
        </w:rPr>
        <w:t>Planos de Capacitação</w:t>
      </w:r>
      <w:r w:rsidR="00D1731B" w:rsidRPr="00E7346F">
        <w:rPr>
          <w:rFonts w:asciiTheme="minorHAnsi" w:hAnsiTheme="minorHAnsi"/>
          <w:b/>
        </w:rPr>
        <w:t>”</w:t>
      </w:r>
    </w:p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:rsidR="0077163A" w:rsidRPr="00AA7399" w:rsidRDefault="00993BD4" w:rsidP="00993BD4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</w:rPr>
      </w:pPr>
      <w:r w:rsidRPr="00AA7399">
        <w:rPr>
          <w:rFonts w:asciiTheme="minorHAnsi" w:hAnsiTheme="minorHAnsi"/>
        </w:rPr>
        <w:t>Gestão por Competências</w:t>
      </w:r>
    </w:p>
    <w:p w:rsidR="00993BD4" w:rsidRPr="00AA7399" w:rsidRDefault="00993BD4" w:rsidP="00993BD4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/>
        </w:rPr>
      </w:pPr>
      <w:r w:rsidRPr="00AA7399">
        <w:rPr>
          <w:rFonts w:asciiTheme="minorHAnsi" w:hAnsiTheme="minorHAnsi"/>
        </w:rPr>
        <w:t>Elaboração de Planos de Capacitação</w:t>
      </w:r>
    </w:p>
    <w:p w:rsidR="00993BD4" w:rsidRPr="00E7346F" w:rsidRDefault="00993BD4" w:rsidP="0077163A">
      <w:pPr>
        <w:spacing w:after="0" w:line="240" w:lineRule="auto"/>
        <w:contextualSpacing/>
        <w:jc w:val="both"/>
        <w:rPr>
          <w:rFonts w:asciiTheme="minorHAnsi" w:hAnsiTheme="minorHAnsi"/>
        </w:rPr>
      </w:pPr>
    </w:p>
    <w:p w:rsidR="0077163A" w:rsidRPr="00E7346F" w:rsidRDefault="0077163A" w:rsidP="0077163A">
      <w:pPr>
        <w:spacing w:after="0" w:line="240" w:lineRule="auto"/>
        <w:contextualSpacing/>
        <w:jc w:val="both"/>
        <w:rPr>
          <w:rFonts w:asciiTheme="minorHAnsi" w:hAnsiTheme="minorHAnsi"/>
        </w:rPr>
      </w:pPr>
    </w:p>
    <w:p w:rsidR="0077163A" w:rsidRPr="00E7346F" w:rsidRDefault="0077163A" w:rsidP="007716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/>
        </w:rPr>
      </w:pPr>
      <w:r w:rsidRPr="00E7346F">
        <w:rPr>
          <w:rFonts w:asciiTheme="minorHAnsi" w:hAnsiTheme="minorHAnsi"/>
        </w:rPr>
        <w:t>Dados Pessoais:</w:t>
      </w:r>
    </w:p>
    <w:p w:rsidR="0077163A" w:rsidRPr="00E7346F" w:rsidRDefault="0077163A" w:rsidP="0077163A">
      <w:pPr>
        <w:spacing w:after="0" w:line="240" w:lineRule="auto"/>
        <w:contextualSpacing/>
        <w:jc w:val="both"/>
        <w:rPr>
          <w:rFonts w:asciiTheme="minorHAnsi" w:hAnsiTheme="minorHAnsi"/>
        </w:rPr>
      </w:pPr>
    </w:p>
    <w:tbl>
      <w:tblPr>
        <w:tblW w:w="0" w:type="auto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/>
      </w:tblPr>
      <w:tblGrid>
        <w:gridCol w:w="1586"/>
        <w:gridCol w:w="2733"/>
        <w:gridCol w:w="891"/>
        <w:gridCol w:w="141"/>
        <w:gridCol w:w="749"/>
        <w:gridCol w:w="345"/>
        <w:gridCol w:w="404"/>
        <w:gridCol w:w="1054"/>
        <w:gridCol w:w="1097"/>
      </w:tblGrid>
      <w:tr w:rsidR="0077163A" w:rsidRPr="00E7346F" w:rsidTr="00AA7399">
        <w:trPr>
          <w:trHeight w:val="574"/>
          <w:tblCellSpacing w:w="20" w:type="dxa"/>
        </w:trPr>
        <w:tc>
          <w:tcPr>
            <w:tcW w:w="1526" w:type="dxa"/>
            <w:vMerge w:val="restart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Nome Completo</w:t>
            </w:r>
          </w:p>
        </w:tc>
        <w:tc>
          <w:tcPr>
            <w:tcW w:w="4819" w:type="dxa"/>
            <w:gridSpan w:val="5"/>
            <w:vMerge w:val="restart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Data de Nascimento:</w:t>
            </w:r>
          </w:p>
        </w:tc>
        <w:tc>
          <w:tcPr>
            <w:tcW w:w="1037" w:type="dxa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</w:p>
        </w:tc>
      </w:tr>
      <w:tr w:rsidR="0077163A" w:rsidRPr="00E7346F" w:rsidTr="00AA7399">
        <w:trPr>
          <w:trHeight w:val="263"/>
          <w:tblCellSpacing w:w="20" w:type="dxa"/>
        </w:trPr>
        <w:tc>
          <w:tcPr>
            <w:tcW w:w="1526" w:type="dxa"/>
            <w:vMerge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</w:p>
        </w:tc>
        <w:tc>
          <w:tcPr>
            <w:tcW w:w="4819" w:type="dxa"/>
            <w:gridSpan w:val="5"/>
            <w:vMerge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 Sexo</w:t>
            </w:r>
          </w:p>
        </w:tc>
        <w:tc>
          <w:tcPr>
            <w:tcW w:w="1037" w:type="dxa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</w:p>
        </w:tc>
      </w:tr>
      <w:tr w:rsidR="0077163A" w:rsidRPr="00E7346F" w:rsidTr="00AA7399">
        <w:trPr>
          <w:trHeight w:val="402"/>
          <w:tblCellSpacing w:w="20" w:type="dxa"/>
        </w:trPr>
        <w:tc>
          <w:tcPr>
            <w:tcW w:w="1526" w:type="dxa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CPF</w:t>
            </w:r>
          </w:p>
        </w:tc>
        <w:tc>
          <w:tcPr>
            <w:tcW w:w="2693" w:type="dxa"/>
            <w:vAlign w:val="bottom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</w:tcPr>
          <w:p w:rsidR="0077163A" w:rsidRPr="00E7346F" w:rsidRDefault="0077163A" w:rsidP="00FD3011">
            <w:pPr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RG</w:t>
            </w:r>
          </w:p>
        </w:tc>
        <w:tc>
          <w:tcPr>
            <w:tcW w:w="3589" w:type="dxa"/>
            <w:gridSpan w:val="5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 </w:t>
            </w:r>
          </w:p>
        </w:tc>
      </w:tr>
      <w:tr w:rsidR="0077163A" w:rsidRPr="00E7346F" w:rsidTr="00AA7399">
        <w:trPr>
          <w:trHeight w:val="466"/>
          <w:tblCellSpacing w:w="20" w:type="dxa"/>
        </w:trPr>
        <w:tc>
          <w:tcPr>
            <w:tcW w:w="1526" w:type="dxa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E-mail</w:t>
            </w:r>
          </w:p>
        </w:tc>
        <w:tc>
          <w:tcPr>
            <w:tcW w:w="7354" w:type="dxa"/>
            <w:gridSpan w:val="8"/>
          </w:tcPr>
          <w:p w:rsidR="0077163A" w:rsidRPr="00E7346F" w:rsidRDefault="0077163A" w:rsidP="00FD3011">
            <w:pPr>
              <w:rPr>
                <w:rFonts w:asciiTheme="minorHAnsi" w:hAnsiTheme="minorHAnsi"/>
                <w:noProof/>
              </w:rPr>
            </w:pPr>
          </w:p>
        </w:tc>
      </w:tr>
      <w:tr w:rsidR="0077163A" w:rsidRPr="00E7346F" w:rsidTr="00AA7399">
        <w:trPr>
          <w:trHeight w:val="644"/>
          <w:tblCellSpacing w:w="20" w:type="dxa"/>
        </w:trPr>
        <w:tc>
          <w:tcPr>
            <w:tcW w:w="1526" w:type="dxa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  <w:color w:val="FF0000"/>
              </w:rPr>
            </w:pPr>
            <w:r w:rsidRPr="00E7346F">
              <w:rPr>
                <w:rFonts w:asciiTheme="minorHAnsi" w:hAnsiTheme="minorHAnsi"/>
              </w:rPr>
              <w:t>Endereço Residencial</w:t>
            </w:r>
          </w:p>
        </w:tc>
        <w:tc>
          <w:tcPr>
            <w:tcW w:w="7354" w:type="dxa"/>
            <w:gridSpan w:val="8"/>
          </w:tcPr>
          <w:p w:rsidR="0077163A" w:rsidRPr="00E7346F" w:rsidRDefault="0077163A" w:rsidP="00FD3011">
            <w:pPr>
              <w:rPr>
                <w:rFonts w:asciiTheme="minorHAnsi" w:hAnsiTheme="minorHAnsi"/>
                <w:noProof/>
                <w:color w:val="FF0000"/>
              </w:rPr>
            </w:pPr>
          </w:p>
        </w:tc>
      </w:tr>
      <w:tr w:rsidR="0077163A" w:rsidRPr="00E7346F" w:rsidTr="007821DA">
        <w:trPr>
          <w:trHeight w:val="581"/>
          <w:tblCellSpacing w:w="20" w:type="dxa"/>
        </w:trPr>
        <w:tc>
          <w:tcPr>
            <w:tcW w:w="1526" w:type="dxa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Município</w:t>
            </w:r>
          </w:p>
        </w:tc>
        <w:tc>
          <w:tcPr>
            <w:tcW w:w="2693" w:type="dxa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7163A" w:rsidRPr="00E7346F" w:rsidRDefault="0077163A" w:rsidP="00FD3011">
            <w:pPr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UF</w:t>
            </w:r>
          </w:p>
        </w:tc>
        <w:tc>
          <w:tcPr>
            <w:tcW w:w="709" w:type="dxa"/>
          </w:tcPr>
          <w:p w:rsidR="0077163A" w:rsidRPr="00E7346F" w:rsidRDefault="0077163A" w:rsidP="00FD3011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163A" w:rsidRPr="00E7346F" w:rsidRDefault="0077163A" w:rsidP="00FD3011">
            <w:pPr>
              <w:jc w:val="center"/>
              <w:rPr>
                <w:rFonts w:asciiTheme="minorHAnsi" w:hAnsiTheme="minorHAnsi"/>
                <w:noProof/>
              </w:rPr>
            </w:pPr>
            <w:r w:rsidRPr="00E7346F">
              <w:rPr>
                <w:rFonts w:asciiTheme="minorHAnsi" w:hAnsiTheme="minorHAnsi"/>
                <w:noProof/>
              </w:rPr>
              <w:t>CEP</w:t>
            </w:r>
          </w:p>
        </w:tc>
        <w:tc>
          <w:tcPr>
            <w:tcW w:w="2091" w:type="dxa"/>
            <w:gridSpan w:val="2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  <w:noProof/>
              </w:rPr>
            </w:pPr>
          </w:p>
        </w:tc>
      </w:tr>
      <w:tr w:rsidR="0077163A" w:rsidRPr="00E7346F" w:rsidTr="00AA7399">
        <w:trPr>
          <w:trHeight w:val="514"/>
          <w:tblCellSpacing w:w="20" w:type="dxa"/>
        </w:trPr>
        <w:tc>
          <w:tcPr>
            <w:tcW w:w="1526" w:type="dxa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Telefone Fixo</w:t>
            </w:r>
          </w:p>
        </w:tc>
        <w:tc>
          <w:tcPr>
            <w:tcW w:w="2693" w:type="dxa"/>
            <w:vAlign w:val="center"/>
          </w:tcPr>
          <w:p w:rsidR="0077163A" w:rsidRPr="00E7346F" w:rsidRDefault="00523E56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 (   </w:t>
            </w:r>
            <w:r w:rsidR="0077163A" w:rsidRPr="00E7346F">
              <w:rPr>
                <w:rFonts w:asciiTheme="minorHAnsi" w:hAnsiTheme="minorHAnsi"/>
              </w:rPr>
              <w:t xml:space="preserve"> )</w:t>
            </w:r>
          </w:p>
        </w:tc>
        <w:tc>
          <w:tcPr>
            <w:tcW w:w="992" w:type="dxa"/>
            <w:gridSpan w:val="2"/>
            <w:vAlign w:val="center"/>
          </w:tcPr>
          <w:p w:rsidR="0077163A" w:rsidRPr="00E7346F" w:rsidRDefault="0077163A" w:rsidP="00FD3011">
            <w:pPr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Celular</w:t>
            </w:r>
          </w:p>
        </w:tc>
        <w:tc>
          <w:tcPr>
            <w:tcW w:w="3589" w:type="dxa"/>
            <w:gridSpan w:val="5"/>
            <w:vAlign w:val="center"/>
          </w:tcPr>
          <w:p w:rsidR="0077163A" w:rsidRPr="00E7346F" w:rsidRDefault="00523E56" w:rsidP="00FD3011">
            <w:pPr>
              <w:rPr>
                <w:rFonts w:asciiTheme="minorHAnsi" w:hAnsiTheme="minorHAnsi"/>
                <w:noProof/>
              </w:rPr>
            </w:pPr>
            <w:r w:rsidRPr="00E7346F">
              <w:rPr>
                <w:rFonts w:asciiTheme="minorHAnsi" w:hAnsiTheme="minorHAnsi"/>
                <w:noProof/>
              </w:rPr>
              <w:t xml:space="preserve">(   </w:t>
            </w:r>
            <w:r w:rsidR="0077163A" w:rsidRPr="00E7346F">
              <w:rPr>
                <w:rFonts w:asciiTheme="minorHAnsi" w:hAnsiTheme="minorHAnsi"/>
                <w:noProof/>
              </w:rPr>
              <w:t xml:space="preserve">  )</w:t>
            </w:r>
          </w:p>
        </w:tc>
      </w:tr>
      <w:tr w:rsidR="0077163A" w:rsidRPr="00E7346F" w:rsidTr="00AA7399">
        <w:trPr>
          <w:trHeight w:val="581"/>
          <w:tblCellSpacing w:w="20" w:type="dxa"/>
        </w:trPr>
        <w:tc>
          <w:tcPr>
            <w:tcW w:w="1526" w:type="dxa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 e Órgão de Lotação</w:t>
            </w:r>
          </w:p>
        </w:tc>
        <w:tc>
          <w:tcPr>
            <w:tcW w:w="7354" w:type="dxa"/>
            <w:gridSpan w:val="8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  <w:noProof/>
              </w:rPr>
            </w:pPr>
          </w:p>
        </w:tc>
      </w:tr>
      <w:tr w:rsidR="00AA7399" w:rsidRPr="00E7346F" w:rsidTr="00AA7399">
        <w:trPr>
          <w:trHeight w:val="433"/>
          <w:tblCellSpacing w:w="20" w:type="dxa"/>
        </w:trPr>
        <w:tc>
          <w:tcPr>
            <w:tcW w:w="1526" w:type="dxa"/>
            <w:vAlign w:val="center"/>
          </w:tcPr>
          <w:p w:rsidR="00AA7399" w:rsidRPr="00E7346F" w:rsidRDefault="00AA7399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Cargo Efetivo e/ou Chefia</w:t>
            </w:r>
          </w:p>
        </w:tc>
        <w:tc>
          <w:tcPr>
            <w:tcW w:w="7354" w:type="dxa"/>
            <w:gridSpan w:val="8"/>
            <w:vAlign w:val="center"/>
          </w:tcPr>
          <w:p w:rsidR="00AA7399" w:rsidRPr="00E7346F" w:rsidRDefault="00AA7399" w:rsidP="00FD3011">
            <w:pPr>
              <w:rPr>
                <w:rFonts w:asciiTheme="minorHAnsi" w:hAnsiTheme="minorHAnsi"/>
                <w:noProof/>
              </w:rPr>
            </w:pPr>
          </w:p>
        </w:tc>
      </w:tr>
      <w:tr w:rsidR="0077163A" w:rsidRPr="00E7346F" w:rsidTr="00AA7399">
        <w:trPr>
          <w:trHeight w:val="616"/>
          <w:tblCellSpacing w:w="20" w:type="dxa"/>
        </w:trPr>
        <w:tc>
          <w:tcPr>
            <w:tcW w:w="1526" w:type="dxa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Endereço Comercial</w:t>
            </w:r>
          </w:p>
        </w:tc>
        <w:tc>
          <w:tcPr>
            <w:tcW w:w="7354" w:type="dxa"/>
            <w:gridSpan w:val="8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  <w:noProof/>
              </w:rPr>
            </w:pPr>
          </w:p>
        </w:tc>
      </w:tr>
      <w:tr w:rsidR="0077163A" w:rsidRPr="00E7346F" w:rsidTr="007821DA">
        <w:trPr>
          <w:trHeight w:val="581"/>
          <w:tblCellSpacing w:w="20" w:type="dxa"/>
        </w:trPr>
        <w:tc>
          <w:tcPr>
            <w:tcW w:w="1526" w:type="dxa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Município</w:t>
            </w:r>
          </w:p>
        </w:tc>
        <w:tc>
          <w:tcPr>
            <w:tcW w:w="2693" w:type="dxa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77163A" w:rsidRPr="00E7346F" w:rsidRDefault="0077163A" w:rsidP="00FD3011">
            <w:pPr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UF</w:t>
            </w:r>
          </w:p>
        </w:tc>
        <w:tc>
          <w:tcPr>
            <w:tcW w:w="850" w:type="dxa"/>
            <w:gridSpan w:val="2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7163A" w:rsidRPr="00E7346F" w:rsidRDefault="0077163A" w:rsidP="00FD3011">
            <w:pPr>
              <w:jc w:val="center"/>
              <w:rPr>
                <w:rFonts w:asciiTheme="minorHAnsi" w:hAnsiTheme="minorHAnsi"/>
                <w:noProof/>
              </w:rPr>
            </w:pPr>
            <w:r w:rsidRPr="00E7346F">
              <w:rPr>
                <w:rFonts w:asciiTheme="minorHAnsi" w:hAnsiTheme="minorHAnsi"/>
                <w:noProof/>
              </w:rPr>
              <w:t>CEP</w:t>
            </w:r>
          </w:p>
        </w:tc>
        <w:tc>
          <w:tcPr>
            <w:tcW w:w="2091" w:type="dxa"/>
            <w:gridSpan w:val="2"/>
            <w:vAlign w:val="center"/>
          </w:tcPr>
          <w:p w:rsidR="0077163A" w:rsidRPr="00E7346F" w:rsidRDefault="0077163A" w:rsidP="00FD3011">
            <w:pPr>
              <w:rPr>
                <w:rFonts w:asciiTheme="minorHAnsi" w:hAnsiTheme="minorHAnsi"/>
                <w:noProof/>
              </w:rPr>
            </w:pPr>
          </w:p>
        </w:tc>
      </w:tr>
    </w:tbl>
    <w:p w:rsidR="0077163A" w:rsidRPr="00E7346F" w:rsidRDefault="0077163A" w:rsidP="00D31DB2">
      <w:pPr>
        <w:pStyle w:val="PargrafodaLista"/>
        <w:numPr>
          <w:ilvl w:val="0"/>
          <w:numId w:val="13"/>
        </w:numPr>
        <w:rPr>
          <w:rFonts w:asciiTheme="minorHAnsi" w:hAnsiTheme="minorHAnsi"/>
        </w:rPr>
      </w:pPr>
      <w:r w:rsidRPr="00E7346F">
        <w:rPr>
          <w:rFonts w:asciiTheme="minorHAnsi" w:hAnsiTheme="minorHAnsi"/>
        </w:rPr>
        <w:br w:type="page"/>
      </w:r>
      <w:r w:rsidRPr="00E7346F">
        <w:rPr>
          <w:rFonts w:asciiTheme="minorHAnsi" w:hAnsiTheme="minorHAnsi"/>
        </w:rPr>
        <w:lastRenderedPageBreak/>
        <w:t>Experiência Docente:</w:t>
      </w:r>
    </w:p>
    <w:p w:rsidR="0077163A" w:rsidRPr="00E7346F" w:rsidRDefault="0077163A" w:rsidP="0077163A">
      <w:pPr>
        <w:spacing w:after="0" w:line="240" w:lineRule="auto"/>
        <w:contextualSpacing/>
        <w:jc w:val="both"/>
        <w:rPr>
          <w:rFonts w:asciiTheme="minorHAnsi" w:hAnsiTheme="minorHAnsi"/>
        </w:rPr>
      </w:pPr>
    </w:p>
    <w:tbl>
      <w:tblPr>
        <w:tblW w:w="8897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/>
      </w:tblPr>
      <w:tblGrid>
        <w:gridCol w:w="8897"/>
      </w:tblGrid>
      <w:tr w:rsidR="0077163A" w:rsidRPr="00E7346F" w:rsidTr="007821DA">
        <w:trPr>
          <w:trHeight w:val="370"/>
          <w:tblCellSpacing w:w="20" w:type="dxa"/>
        </w:trPr>
        <w:tc>
          <w:tcPr>
            <w:tcW w:w="889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Curso (1):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77163A" w:rsidRPr="00E7346F" w:rsidTr="007821DA">
        <w:trPr>
          <w:trHeight w:val="484"/>
          <w:tblCellSpacing w:w="20" w:type="dxa"/>
        </w:trPr>
        <w:tc>
          <w:tcPr>
            <w:tcW w:w="889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Instituição:</w:t>
            </w:r>
          </w:p>
        </w:tc>
      </w:tr>
      <w:tr w:rsidR="0077163A" w:rsidRPr="00E7346F" w:rsidTr="007821DA">
        <w:trPr>
          <w:trHeight w:val="694"/>
          <w:tblCellSpacing w:w="20" w:type="dxa"/>
        </w:trPr>
        <w:tc>
          <w:tcPr>
            <w:tcW w:w="889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883778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Carga Horária:                                                         Período</w:t>
            </w:r>
            <w:r w:rsidR="00883778" w:rsidRPr="00E7346F">
              <w:rPr>
                <w:rFonts w:asciiTheme="minorHAnsi" w:hAnsiTheme="minorHAnsi"/>
              </w:rPr>
              <w:t xml:space="preserve"> - mês/ano:</w:t>
            </w:r>
          </w:p>
        </w:tc>
      </w:tr>
      <w:tr w:rsidR="0077163A" w:rsidRPr="00E7346F" w:rsidTr="007821DA">
        <w:trPr>
          <w:trHeight w:val="694"/>
          <w:tblCellSpacing w:w="20" w:type="dxa"/>
        </w:trPr>
        <w:tc>
          <w:tcPr>
            <w:tcW w:w="889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Principais conteúdos/atividades desenvolvidas (máximo de 6 linhas): 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:rsidR="0077163A" w:rsidRPr="00E7346F" w:rsidRDefault="0077163A" w:rsidP="0077163A">
      <w:pPr>
        <w:spacing w:after="0" w:line="240" w:lineRule="auto"/>
        <w:contextualSpacing/>
        <w:jc w:val="both"/>
        <w:rPr>
          <w:rFonts w:asciiTheme="minorHAnsi" w:hAnsiTheme="minorHAnsi"/>
          <w:b/>
        </w:rPr>
      </w:pPr>
    </w:p>
    <w:tbl>
      <w:tblPr>
        <w:tblW w:w="8947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/>
      </w:tblPr>
      <w:tblGrid>
        <w:gridCol w:w="8947"/>
      </w:tblGrid>
      <w:tr w:rsidR="0077163A" w:rsidRPr="00E7346F" w:rsidTr="007821DA">
        <w:trPr>
          <w:trHeight w:val="370"/>
          <w:tblCellSpacing w:w="20" w:type="dxa"/>
        </w:trPr>
        <w:tc>
          <w:tcPr>
            <w:tcW w:w="886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Curso (2):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77163A" w:rsidRPr="00E7346F" w:rsidTr="007821DA">
        <w:trPr>
          <w:trHeight w:val="484"/>
          <w:tblCellSpacing w:w="20" w:type="dxa"/>
        </w:trPr>
        <w:tc>
          <w:tcPr>
            <w:tcW w:w="886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Instituição:</w:t>
            </w:r>
          </w:p>
        </w:tc>
      </w:tr>
      <w:tr w:rsidR="0077163A" w:rsidRPr="00E7346F" w:rsidTr="007821DA">
        <w:trPr>
          <w:trHeight w:val="694"/>
          <w:tblCellSpacing w:w="20" w:type="dxa"/>
        </w:trPr>
        <w:tc>
          <w:tcPr>
            <w:tcW w:w="886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Carga Horária:                                                         </w:t>
            </w:r>
            <w:r w:rsidR="0082796E" w:rsidRPr="00E7346F">
              <w:rPr>
                <w:rFonts w:asciiTheme="minorHAnsi" w:hAnsiTheme="minorHAnsi"/>
              </w:rPr>
              <w:t>Período - mês/ano:</w:t>
            </w:r>
          </w:p>
        </w:tc>
      </w:tr>
      <w:tr w:rsidR="0077163A" w:rsidRPr="00E7346F" w:rsidTr="007821DA">
        <w:trPr>
          <w:trHeight w:val="694"/>
          <w:tblCellSpacing w:w="20" w:type="dxa"/>
        </w:trPr>
        <w:tc>
          <w:tcPr>
            <w:tcW w:w="886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Principais conteúdos/atividades desenvolvidas (máximo de 6 linhas): 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:rsidR="0077163A" w:rsidRPr="00E7346F" w:rsidRDefault="0077163A" w:rsidP="0077163A">
      <w:pPr>
        <w:spacing w:after="0" w:line="240" w:lineRule="auto"/>
        <w:contextualSpacing/>
        <w:jc w:val="both"/>
        <w:rPr>
          <w:rFonts w:asciiTheme="minorHAnsi" w:hAnsiTheme="minorHAnsi"/>
          <w:b/>
        </w:rPr>
      </w:pPr>
    </w:p>
    <w:tbl>
      <w:tblPr>
        <w:tblW w:w="8897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/>
      </w:tblPr>
      <w:tblGrid>
        <w:gridCol w:w="8897"/>
      </w:tblGrid>
      <w:tr w:rsidR="0077163A" w:rsidRPr="00E7346F" w:rsidTr="007821DA">
        <w:trPr>
          <w:trHeight w:val="370"/>
          <w:tblCellSpacing w:w="20" w:type="dxa"/>
        </w:trPr>
        <w:tc>
          <w:tcPr>
            <w:tcW w:w="889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Curso (n):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77163A" w:rsidRPr="00E7346F" w:rsidTr="007821DA">
        <w:trPr>
          <w:trHeight w:val="484"/>
          <w:tblCellSpacing w:w="20" w:type="dxa"/>
        </w:trPr>
        <w:tc>
          <w:tcPr>
            <w:tcW w:w="889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Instituição:</w:t>
            </w:r>
          </w:p>
        </w:tc>
      </w:tr>
      <w:tr w:rsidR="0077163A" w:rsidRPr="00E7346F" w:rsidTr="007821DA">
        <w:trPr>
          <w:trHeight w:val="694"/>
          <w:tblCellSpacing w:w="20" w:type="dxa"/>
        </w:trPr>
        <w:tc>
          <w:tcPr>
            <w:tcW w:w="889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Carga Horária:                                                         </w:t>
            </w:r>
            <w:r w:rsidR="0082796E" w:rsidRPr="00E7346F">
              <w:rPr>
                <w:rFonts w:asciiTheme="minorHAnsi" w:hAnsiTheme="minorHAnsi"/>
              </w:rPr>
              <w:t>Período - mês/ano:</w:t>
            </w:r>
          </w:p>
        </w:tc>
      </w:tr>
      <w:tr w:rsidR="0077163A" w:rsidRPr="00E7346F" w:rsidTr="007821DA">
        <w:trPr>
          <w:trHeight w:val="694"/>
          <w:tblCellSpacing w:w="20" w:type="dxa"/>
        </w:trPr>
        <w:tc>
          <w:tcPr>
            <w:tcW w:w="8897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Principais conteúdos/atividades desenvolvidas (máximo de 6 linhas): 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:rsidR="0082796E" w:rsidRPr="00E7346F" w:rsidRDefault="0082796E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:rsidR="0082796E" w:rsidRPr="00E7346F" w:rsidRDefault="0082796E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:rsidR="0082796E" w:rsidRPr="00E7346F" w:rsidRDefault="0082796E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:rsidR="0082796E" w:rsidRPr="00E7346F" w:rsidRDefault="0082796E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:rsidR="0077163A" w:rsidRPr="00E7346F" w:rsidRDefault="0077163A" w:rsidP="007716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/>
          <w:b/>
        </w:rPr>
      </w:pPr>
      <w:r w:rsidRPr="00E7346F">
        <w:rPr>
          <w:rFonts w:asciiTheme="minorHAnsi" w:hAnsiTheme="minorHAnsi"/>
          <w:b/>
        </w:rPr>
        <w:t>Formação Acadêmica:</w:t>
      </w:r>
    </w:p>
    <w:p w:rsidR="0077163A" w:rsidRPr="00E7346F" w:rsidRDefault="0077163A" w:rsidP="0077163A">
      <w:pPr>
        <w:spacing w:after="0" w:line="240" w:lineRule="auto"/>
        <w:ind w:left="720"/>
        <w:contextualSpacing/>
        <w:jc w:val="both"/>
        <w:rPr>
          <w:rFonts w:asciiTheme="minorHAnsi" w:hAnsiTheme="minorHAnsi"/>
          <w:b/>
        </w:rPr>
      </w:pPr>
    </w:p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tbl>
      <w:tblPr>
        <w:tblW w:w="8897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/>
      </w:tblPr>
      <w:tblGrid>
        <w:gridCol w:w="1859"/>
        <w:gridCol w:w="7038"/>
      </w:tblGrid>
      <w:tr w:rsidR="0077163A" w:rsidRPr="00E7346F" w:rsidTr="007821DA">
        <w:trPr>
          <w:trHeight w:val="370"/>
          <w:tblCellSpacing w:w="20" w:type="dxa"/>
        </w:trPr>
        <w:tc>
          <w:tcPr>
            <w:tcW w:w="1799" w:type="dxa"/>
            <w:vMerge w:val="restart"/>
            <w:vAlign w:val="center"/>
          </w:tcPr>
          <w:p w:rsidR="0077163A" w:rsidRPr="00E7346F" w:rsidRDefault="0077163A" w:rsidP="00FD301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Graduação</w:t>
            </w:r>
          </w:p>
        </w:tc>
        <w:tc>
          <w:tcPr>
            <w:tcW w:w="6978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Curso: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77163A" w:rsidRPr="00E7346F" w:rsidTr="007821DA">
        <w:trPr>
          <w:trHeight w:val="484"/>
          <w:tblCellSpacing w:w="20" w:type="dxa"/>
        </w:trPr>
        <w:tc>
          <w:tcPr>
            <w:tcW w:w="1799" w:type="dxa"/>
            <w:vMerge/>
            <w:vAlign w:val="center"/>
          </w:tcPr>
          <w:p w:rsidR="0077163A" w:rsidRPr="00E7346F" w:rsidRDefault="0077163A" w:rsidP="00FD301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6978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Instituição:</w:t>
            </w:r>
          </w:p>
        </w:tc>
      </w:tr>
      <w:tr w:rsidR="0077163A" w:rsidRPr="00E7346F" w:rsidTr="007821DA">
        <w:trPr>
          <w:trHeight w:val="400"/>
          <w:tblCellSpacing w:w="20" w:type="dxa"/>
        </w:trPr>
        <w:tc>
          <w:tcPr>
            <w:tcW w:w="1799" w:type="dxa"/>
            <w:vMerge/>
            <w:vAlign w:val="center"/>
          </w:tcPr>
          <w:p w:rsidR="0077163A" w:rsidRPr="00E7346F" w:rsidRDefault="0077163A" w:rsidP="00FD3011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6978" w:type="dxa"/>
          </w:tcPr>
          <w:p w:rsidR="0077163A" w:rsidRPr="00E7346F" w:rsidRDefault="0082796E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Período - mês/ano:</w:t>
            </w:r>
          </w:p>
        </w:tc>
      </w:tr>
    </w:tbl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tbl>
      <w:tblPr>
        <w:tblW w:w="8897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/>
      </w:tblPr>
      <w:tblGrid>
        <w:gridCol w:w="1847"/>
        <w:gridCol w:w="7050"/>
      </w:tblGrid>
      <w:tr w:rsidR="0077163A" w:rsidRPr="00E7346F" w:rsidTr="007821DA">
        <w:trPr>
          <w:trHeight w:val="370"/>
          <w:tblCellSpacing w:w="20" w:type="dxa"/>
        </w:trPr>
        <w:tc>
          <w:tcPr>
            <w:tcW w:w="1809" w:type="dxa"/>
            <w:vMerge w:val="restart"/>
            <w:vAlign w:val="center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Especialização</w:t>
            </w:r>
          </w:p>
        </w:tc>
        <w:tc>
          <w:tcPr>
            <w:tcW w:w="708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Área de Concentração:</w:t>
            </w:r>
          </w:p>
        </w:tc>
      </w:tr>
      <w:tr w:rsidR="0077163A" w:rsidRPr="00E7346F" w:rsidTr="007821DA">
        <w:trPr>
          <w:trHeight w:val="484"/>
          <w:tblCellSpacing w:w="20" w:type="dxa"/>
        </w:trPr>
        <w:tc>
          <w:tcPr>
            <w:tcW w:w="180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708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Título da Monografia:</w:t>
            </w:r>
          </w:p>
        </w:tc>
      </w:tr>
      <w:tr w:rsidR="0077163A" w:rsidRPr="00E7346F" w:rsidTr="007821DA">
        <w:trPr>
          <w:trHeight w:val="484"/>
          <w:tblCellSpacing w:w="20" w:type="dxa"/>
        </w:trPr>
        <w:tc>
          <w:tcPr>
            <w:tcW w:w="180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708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Instituição:</w:t>
            </w:r>
          </w:p>
        </w:tc>
      </w:tr>
      <w:tr w:rsidR="0077163A" w:rsidRPr="00E7346F" w:rsidTr="007821DA">
        <w:trPr>
          <w:trHeight w:val="264"/>
          <w:tblCellSpacing w:w="20" w:type="dxa"/>
        </w:trPr>
        <w:tc>
          <w:tcPr>
            <w:tcW w:w="180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708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Carga Horária:                           </w:t>
            </w:r>
            <w:r w:rsidR="0082796E" w:rsidRPr="00E7346F">
              <w:rPr>
                <w:rFonts w:asciiTheme="minorHAnsi" w:hAnsiTheme="minorHAnsi"/>
              </w:rPr>
              <w:t>Período - mês/ano:</w:t>
            </w:r>
          </w:p>
        </w:tc>
      </w:tr>
    </w:tbl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tbl>
      <w:tblPr>
        <w:tblW w:w="8897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/>
      </w:tblPr>
      <w:tblGrid>
        <w:gridCol w:w="1856"/>
        <w:gridCol w:w="7041"/>
      </w:tblGrid>
      <w:tr w:rsidR="0077163A" w:rsidRPr="00E7346F" w:rsidTr="007821DA">
        <w:trPr>
          <w:trHeight w:val="370"/>
          <w:tblCellSpacing w:w="20" w:type="dxa"/>
        </w:trPr>
        <w:tc>
          <w:tcPr>
            <w:tcW w:w="1809" w:type="dxa"/>
            <w:vMerge w:val="restart"/>
            <w:vAlign w:val="center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Mestrado</w:t>
            </w:r>
          </w:p>
        </w:tc>
        <w:tc>
          <w:tcPr>
            <w:tcW w:w="708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Área de Concentração:</w:t>
            </w:r>
          </w:p>
        </w:tc>
      </w:tr>
      <w:tr w:rsidR="0077163A" w:rsidRPr="00E7346F" w:rsidTr="007821DA">
        <w:trPr>
          <w:trHeight w:val="484"/>
          <w:tblCellSpacing w:w="20" w:type="dxa"/>
        </w:trPr>
        <w:tc>
          <w:tcPr>
            <w:tcW w:w="180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708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Título da Dissertação:</w:t>
            </w:r>
          </w:p>
        </w:tc>
      </w:tr>
      <w:tr w:rsidR="0077163A" w:rsidRPr="00E7346F" w:rsidTr="007821DA">
        <w:trPr>
          <w:trHeight w:val="390"/>
          <w:tblCellSpacing w:w="20" w:type="dxa"/>
        </w:trPr>
        <w:tc>
          <w:tcPr>
            <w:tcW w:w="180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708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Instituição:</w:t>
            </w:r>
          </w:p>
        </w:tc>
      </w:tr>
      <w:tr w:rsidR="0077163A" w:rsidRPr="00E7346F" w:rsidTr="007821DA">
        <w:trPr>
          <w:trHeight w:val="254"/>
          <w:tblCellSpacing w:w="20" w:type="dxa"/>
        </w:trPr>
        <w:tc>
          <w:tcPr>
            <w:tcW w:w="180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7088" w:type="dxa"/>
          </w:tcPr>
          <w:p w:rsidR="0077163A" w:rsidRPr="00E7346F" w:rsidRDefault="000B2BB4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Período - mês/ano:</w:t>
            </w:r>
          </w:p>
        </w:tc>
      </w:tr>
    </w:tbl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tbl>
      <w:tblPr>
        <w:tblW w:w="8897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/>
      </w:tblPr>
      <w:tblGrid>
        <w:gridCol w:w="1857"/>
        <w:gridCol w:w="7040"/>
      </w:tblGrid>
      <w:tr w:rsidR="0077163A" w:rsidRPr="00E7346F" w:rsidTr="007821DA">
        <w:trPr>
          <w:trHeight w:val="370"/>
          <w:tblCellSpacing w:w="20" w:type="dxa"/>
        </w:trPr>
        <w:tc>
          <w:tcPr>
            <w:tcW w:w="1809" w:type="dxa"/>
            <w:vMerge w:val="restart"/>
            <w:vAlign w:val="center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Doutorado</w:t>
            </w:r>
          </w:p>
        </w:tc>
        <w:tc>
          <w:tcPr>
            <w:tcW w:w="708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Área de Concentração:</w:t>
            </w:r>
          </w:p>
        </w:tc>
      </w:tr>
      <w:tr w:rsidR="0077163A" w:rsidRPr="00E7346F" w:rsidTr="007821DA">
        <w:trPr>
          <w:trHeight w:val="484"/>
          <w:tblCellSpacing w:w="20" w:type="dxa"/>
        </w:trPr>
        <w:tc>
          <w:tcPr>
            <w:tcW w:w="180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708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Título da Tese:</w:t>
            </w:r>
          </w:p>
        </w:tc>
      </w:tr>
      <w:tr w:rsidR="0077163A" w:rsidRPr="00E7346F" w:rsidTr="007821DA">
        <w:trPr>
          <w:trHeight w:val="271"/>
          <w:tblCellSpacing w:w="20" w:type="dxa"/>
        </w:trPr>
        <w:tc>
          <w:tcPr>
            <w:tcW w:w="180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708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Instituição:</w:t>
            </w:r>
          </w:p>
        </w:tc>
      </w:tr>
      <w:tr w:rsidR="0077163A" w:rsidRPr="00E7346F" w:rsidTr="007821DA">
        <w:trPr>
          <w:trHeight w:val="146"/>
          <w:tblCellSpacing w:w="20" w:type="dxa"/>
        </w:trPr>
        <w:tc>
          <w:tcPr>
            <w:tcW w:w="180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7088" w:type="dxa"/>
          </w:tcPr>
          <w:p w:rsidR="0077163A" w:rsidRPr="00E7346F" w:rsidRDefault="000B2BB4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Período - mês/ano:</w:t>
            </w:r>
          </w:p>
        </w:tc>
      </w:tr>
    </w:tbl>
    <w:p w:rsidR="0077163A" w:rsidRPr="00E7346F" w:rsidRDefault="0077163A" w:rsidP="0077163A">
      <w:pPr>
        <w:spacing w:after="0" w:line="240" w:lineRule="auto"/>
        <w:contextualSpacing/>
        <w:jc w:val="both"/>
        <w:rPr>
          <w:rFonts w:asciiTheme="minorHAnsi" w:hAnsiTheme="minorHAnsi"/>
          <w:b/>
        </w:rPr>
      </w:pPr>
    </w:p>
    <w:tbl>
      <w:tblPr>
        <w:tblW w:w="8897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/>
      </w:tblPr>
      <w:tblGrid>
        <w:gridCol w:w="1859"/>
        <w:gridCol w:w="7038"/>
      </w:tblGrid>
      <w:tr w:rsidR="0077163A" w:rsidRPr="00E7346F" w:rsidTr="007821DA">
        <w:trPr>
          <w:trHeight w:val="370"/>
          <w:tblCellSpacing w:w="20" w:type="dxa"/>
        </w:trPr>
        <w:tc>
          <w:tcPr>
            <w:tcW w:w="1799" w:type="dxa"/>
            <w:vMerge w:val="restart"/>
            <w:vAlign w:val="center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Curso de Aperfeiçoamento Correlato </w:t>
            </w:r>
          </w:p>
        </w:tc>
        <w:tc>
          <w:tcPr>
            <w:tcW w:w="697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Curso:</w:t>
            </w:r>
          </w:p>
        </w:tc>
      </w:tr>
      <w:tr w:rsidR="0077163A" w:rsidRPr="00E7346F" w:rsidTr="007821DA">
        <w:trPr>
          <w:trHeight w:val="305"/>
          <w:tblCellSpacing w:w="20" w:type="dxa"/>
        </w:trPr>
        <w:tc>
          <w:tcPr>
            <w:tcW w:w="179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697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Instituição:</w:t>
            </w:r>
          </w:p>
        </w:tc>
      </w:tr>
      <w:tr w:rsidR="0077163A" w:rsidRPr="00E7346F" w:rsidTr="007821DA">
        <w:trPr>
          <w:trHeight w:val="414"/>
          <w:tblCellSpacing w:w="20" w:type="dxa"/>
        </w:trPr>
        <w:tc>
          <w:tcPr>
            <w:tcW w:w="1799" w:type="dxa"/>
            <w:vMerge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6978" w:type="dxa"/>
          </w:tcPr>
          <w:p w:rsidR="0077163A" w:rsidRPr="00E7346F" w:rsidRDefault="0077163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Carga Horária:                            </w:t>
            </w:r>
            <w:r w:rsidR="000B2BB4" w:rsidRPr="00E7346F">
              <w:rPr>
                <w:rFonts w:asciiTheme="minorHAnsi" w:hAnsiTheme="minorHAnsi"/>
              </w:rPr>
              <w:t>Período - mês/ano:</w:t>
            </w:r>
          </w:p>
        </w:tc>
      </w:tr>
    </w:tbl>
    <w:p w:rsidR="0077163A" w:rsidRPr="00E7346F" w:rsidRDefault="0077163A" w:rsidP="0077163A">
      <w:pPr>
        <w:spacing w:before="240" w:after="240" w:line="240" w:lineRule="auto"/>
        <w:contextualSpacing/>
        <w:jc w:val="both"/>
        <w:rPr>
          <w:rFonts w:asciiTheme="minorHAnsi" w:hAnsiTheme="minorHAnsi"/>
          <w:b/>
        </w:rPr>
      </w:pPr>
    </w:p>
    <w:tbl>
      <w:tblPr>
        <w:tblW w:w="8897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/>
      </w:tblPr>
      <w:tblGrid>
        <w:gridCol w:w="1859"/>
        <w:gridCol w:w="7038"/>
      </w:tblGrid>
      <w:tr w:rsidR="007821DA" w:rsidRPr="00E7346F" w:rsidTr="00FD3011">
        <w:trPr>
          <w:trHeight w:val="370"/>
          <w:tblCellSpacing w:w="20" w:type="dxa"/>
        </w:trPr>
        <w:tc>
          <w:tcPr>
            <w:tcW w:w="1799" w:type="dxa"/>
            <w:vMerge w:val="restart"/>
            <w:vAlign w:val="center"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Curso de Aperfeiçoamento Correlato </w:t>
            </w:r>
          </w:p>
        </w:tc>
        <w:tc>
          <w:tcPr>
            <w:tcW w:w="6978" w:type="dxa"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Curso:</w:t>
            </w:r>
          </w:p>
        </w:tc>
      </w:tr>
      <w:tr w:rsidR="007821DA" w:rsidRPr="00E7346F" w:rsidTr="007821DA">
        <w:trPr>
          <w:trHeight w:val="245"/>
          <w:tblCellSpacing w:w="20" w:type="dxa"/>
        </w:trPr>
        <w:tc>
          <w:tcPr>
            <w:tcW w:w="1799" w:type="dxa"/>
            <w:vMerge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6978" w:type="dxa"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Instituição:</w:t>
            </w:r>
          </w:p>
        </w:tc>
      </w:tr>
      <w:tr w:rsidR="007821DA" w:rsidRPr="00E7346F" w:rsidTr="00FD3011">
        <w:trPr>
          <w:trHeight w:val="414"/>
          <w:tblCellSpacing w:w="20" w:type="dxa"/>
        </w:trPr>
        <w:tc>
          <w:tcPr>
            <w:tcW w:w="1799" w:type="dxa"/>
            <w:vMerge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6978" w:type="dxa"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Carga Horária:                            </w:t>
            </w:r>
            <w:r w:rsidR="000B2BB4" w:rsidRPr="00E7346F">
              <w:rPr>
                <w:rFonts w:asciiTheme="minorHAnsi" w:hAnsiTheme="minorHAnsi"/>
              </w:rPr>
              <w:t>Período - mês/ano:</w:t>
            </w:r>
          </w:p>
        </w:tc>
      </w:tr>
    </w:tbl>
    <w:p w:rsidR="0077163A" w:rsidRPr="00E7346F" w:rsidRDefault="0077163A" w:rsidP="0077163A">
      <w:pPr>
        <w:spacing w:after="0" w:line="240" w:lineRule="auto"/>
        <w:contextualSpacing/>
        <w:jc w:val="both"/>
        <w:rPr>
          <w:rFonts w:asciiTheme="minorHAnsi" w:hAnsiTheme="minorHAnsi"/>
          <w:b/>
        </w:rPr>
      </w:pPr>
    </w:p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tbl>
      <w:tblPr>
        <w:tblW w:w="8897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/>
      </w:tblPr>
      <w:tblGrid>
        <w:gridCol w:w="1859"/>
        <w:gridCol w:w="7038"/>
      </w:tblGrid>
      <w:tr w:rsidR="007821DA" w:rsidRPr="00E7346F" w:rsidTr="00FD3011">
        <w:trPr>
          <w:trHeight w:val="370"/>
          <w:tblCellSpacing w:w="20" w:type="dxa"/>
        </w:trPr>
        <w:tc>
          <w:tcPr>
            <w:tcW w:w="1799" w:type="dxa"/>
            <w:vMerge w:val="restart"/>
            <w:vAlign w:val="center"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Curso de Aperfeiçoamento Correlato (n)</w:t>
            </w:r>
          </w:p>
        </w:tc>
        <w:tc>
          <w:tcPr>
            <w:tcW w:w="6978" w:type="dxa"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Curso:</w:t>
            </w:r>
          </w:p>
        </w:tc>
      </w:tr>
      <w:tr w:rsidR="007821DA" w:rsidRPr="00E7346F" w:rsidTr="00FD3011">
        <w:trPr>
          <w:trHeight w:val="484"/>
          <w:tblCellSpacing w:w="20" w:type="dxa"/>
        </w:trPr>
        <w:tc>
          <w:tcPr>
            <w:tcW w:w="1799" w:type="dxa"/>
            <w:vMerge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6978" w:type="dxa"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Instituição:</w:t>
            </w:r>
          </w:p>
        </w:tc>
      </w:tr>
      <w:tr w:rsidR="007821DA" w:rsidRPr="00E7346F" w:rsidTr="00FD3011">
        <w:trPr>
          <w:trHeight w:val="414"/>
          <w:tblCellSpacing w:w="20" w:type="dxa"/>
        </w:trPr>
        <w:tc>
          <w:tcPr>
            <w:tcW w:w="1799" w:type="dxa"/>
            <w:vMerge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6978" w:type="dxa"/>
          </w:tcPr>
          <w:p w:rsidR="007821DA" w:rsidRPr="00E7346F" w:rsidRDefault="007821DA" w:rsidP="00FD3011">
            <w:pPr>
              <w:spacing w:before="240" w:after="24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Carga Horária:                            </w:t>
            </w:r>
            <w:r w:rsidR="000B2BB4" w:rsidRPr="00E7346F">
              <w:rPr>
                <w:rFonts w:asciiTheme="minorHAnsi" w:hAnsiTheme="minorHAnsi"/>
              </w:rPr>
              <w:t>Período - mês/ano:</w:t>
            </w:r>
          </w:p>
        </w:tc>
      </w:tr>
    </w:tbl>
    <w:p w:rsidR="00C6706C" w:rsidRPr="00E7346F" w:rsidRDefault="00C6706C" w:rsidP="00C6706C">
      <w:pPr>
        <w:spacing w:after="0" w:line="240" w:lineRule="auto"/>
        <w:ind w:left="720"/>
        <w:contextualSpacing/>
        <w:jc w:val="both"/>
        <w:rPr>
          <w:rFonts w:asciiTheme="minorHAnsi" w:hAnsiTheme="minorHAnsi"/>
          <w:b/>
        </w:rPr>
      </w:pPr>
    </w:p>
    <w:p w:rsidR="00C6706C" w:rsidRPr="00E7346F" w:rsidRDefault="00C6706C" w:rsidP="00C6706C">
      <w:pPr>
        <w:spacing w:after="0" w:line="240" w:lineRule="auto"/>
        <w:ind w:left="720"/>
        <w:contextualSpacing/>
        <w:jc w:val="both"/>
        <w:rPr>
          <w:rFonts w:asciiTheme="minorHAnsi" w:hAnsiTheme="minorHAnsi"/>
          <w:b/>
        </w:rPr>
      </w:pPr>
    </w:p>
    <w:p w:rsidR="00C6706C" w:rsidRPr="00E7346F" w:rsidRDefault="00C6706C" w:rsidP="00C6706C">
      <w:pPr>
        <w:spacing w:after="0" w:line="240" w:lineRule="auto"/>
        <w:ind w:left="720"/>
        <w:contextualSpacing/>
        <w:jc w:val="both"/>
        <w:rPr>
          <w:rFonts w:asciiTheme="minorHAnsi" w:hAnsiTheme="minorHAnsi"/>
          <w:b/>
        </w:rPr>
      </w:pPr>
    </w:p>
    <w:p w:rsidR="00C6706C" w:rsidRPr="00E7346F" w:rsidRDefault="00C6706C" w:rsidP="00C6706C">
      <w:pPr>
        <w:spacing w:after="0" w:line="240" w:lineRule="auto"/>
        <w:ind w:left="720"/>
        <w:contextualSpacing/>
        <w:jc w:val="both"/>
        <w:rPr>
          <w:rFonts w:asciiTheme="minorHAnsi" w:hAnsiTheme="minorHAnsi"/>
          <w:b/>
        </w:rPr>
      </w:pPr>
    </w:p>
    <w:p w:rsidR="0077163A" w:rsidRPr="00E7346F" w:rsidRDefault="0077163A" w:rsidP="007716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/>
          <w:b/>
        </w:rPr>
      </w:pPr>
      <w:r w:rsidRPr="00E7346F">
        <w:rPr>
          <w:rFonts w:asciiTheme="minorHAnsi" w:hAnsiTheme="minorHAnsi"/>
          <w:b/>
        </w:rPr>
        <w:t>Experiência Técnica:</w:t>
      </w:r>
    </w:p>
    <w:p w:rsidR="0077163A" w:rsidRPr="00E7346F" w:rsidRDefault="0077163A" w:rsidP="0077163A">
      <w:pPr>
        <w:spacing w:after="0" w:line="240" w:lineRule="auto"/>
        <w:contextualSpacing/>
        <w:jc w:val="both"/>
        <w:rPr>
          <w:rFonts w:asciiTheme="minorHAnsi" w:hAnsiTheme="minorHAnsi"/>
          <w:b/>
        </w:rPr>
      </w:pPr>
    </w:p>
    <w:p w:rsidR="0077163A" w:rsidRPr="00E7346F" w:rsidRDefault="0077163A" w:rsidP="0077163A">
      <w:pPr>
        <w:numPr>
          <w:ilvl w:val="1"/>
          <w:numId w:val="0"/>
        </w:numPr>
        <w:spacing w:after="0" w:line="240" w:lineRule="auto"/>
        <w:contextualSpacing/>
        <w:jc w:val="both"/>
        <w:rPr>
          <w:rFonts w:asciiTheme="minorHAnsi" w:hAnsiTheme="minorHAnsi"/>
          <w:b/>
        </w:rPr>
      </w:pPr>
      <w:r w:rsidRPr="00E7346F">
        <w:rPr>
          <w:rFonts w:asciiTheme="minorHAnsi" w:hAnsiTheme="minorHAnsi"/>
        </w:rPr>
        <w:t>Experiência em atividades ou funções relacionadas à área do curso pretendido</w:t>
      </w:r>
    </w:p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tbl>
      <w:tblPr>
        <w:tblW w:w="8755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/>
      </w:tblPr>
      <w:tblGrid>
        <w:gridCol w:w="6171"/>
        <w:gridCol w:w="2584"/>
      </w:tblGrid>
      <w:tr w:rsidR="0077163A" w:rsidRPr="00E7346F" w:rsidTr="007821DA">
        <w:trPr>
          <w:trHeight w:val="370"/>
          <w:tblCellSpacing w:w="20" w:type="dxa"/>
        </w:trPr>
        <w:tc>
          <w:tcPr>
            <w:tcW w:w="6204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</w:rPr>
            </w:pPr>
            <w:r w:rsidRPr="00E7346F">
              <w:rPr>
                <w:rFonts w:asciiTheme="minorHAnsi" w:hAnsiTheme="minorHAnsi"/>
              </w:rPr>
              <w:t>Nome da Instituição (1):</w:t>
            </w:r>
            <w:r w:rsidRPr="00E7346F">
              <w:rPr>
                <w:rFonts w:asciiTheme="minorHAnsi" w:hAnsiTheme="minorHAnsi"/>
                <w:b/>
              </w:rPr>
              <w:t xml:space="preserve">       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</w:rPr>
            </w:pPr>
            <w:r w:rsidRPr="00E7346F">
              <w:rPr>
                <w:rFonts w:asciiTheme="minorHAnsi" w:hAnsiTheme="minorHAnsi"/>
                <w:b/>
              </w:rPr>
              <w:t xml:space="preserve">                                                 </w:t>
            </w:r>
          </w:p>
        </w:tc>
        <w:tc>
          <w:tcPr>
            <w:tcW w:w="2551" w:type="dxa"/>
          </w:tcPr>
          <w:p w:rsidR="0077163A" w:rsidRPr="00E7346F" w:rsidRDefault="00476618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Período - mês/ano:</w:t>
            </w:r>
          </w:p>
        </w:tc>
      </w:tr>
      <w:tr w:rsidR="0077163A" w:rsidRPr="00E7346F" w:rsidTr="007821DA">
        <w:trPr>
          <w:trHeight w:val="484"/>
          <w:tblCellSpacing w:w="20" w:type="dxa"/>
        </w:trPr>
        <w:tc>
          <w:tcPr>
            <w:tcW w:w="8755" w:type="dxa"/>
            <w:gridSpan w:val="2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Cargo Técnico:      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                                                                </w:t>
            </w:r>
          </w:p>
        </w:tc>
      </w:tr>
      <w:tr w:rsidR="0077163A" w:rsidRPr="00E7346F" w:rsidTr="007821DA">
        <w:trPr>
          <w:trHeight w:val="390"/>
          <w:tblCellSpacing w:w="20" w:type="dxa"/>
        </w:trPr>
        <w:tc>
          <w:tcPr>
            <w:tcW w:w="8755" w:type="dxa"/>
            <w:gridSpan w:val="2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Principais Atividades (máximo de 6 linhas): 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tbl>
      <w:tblPr>
        <w:tblW w:w="8755" w:type="dxa"/>
        <w:tblCellSpacing w:w="2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/>
      </w:tblPr>
      <w:tblGrid>
        <w:gridCol w:w="6171"/>
        <w:gridCol w:w="2584"/>
      </w:tblGrid>
      <w:tr w:rsidR="0077163A" w:rsidRPr="00E7346F" w:rsidTr="007821DA">
        <w:trPr>
          <w:trHeight w:val="370"/>
          <w:tblCellSpacing w:w="20" w:type="dxa"/>
        </w:trPr>
        <w:tc>
          <w:tcPr>
            <w:tcW w:w="6204" w:type="dxa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</w:rPr>
            </w:pPr>
            <w:r w:rsidRPr="00E7346F">
              <w:rPr>
                <w:rFonts w:asciiTheme="minorHAnsi" w:hAnsiTheme="minorHAnsi"/>
              </w:rPr>
              <w:br w:type="page"/>
              <w:t>Nome da Instituição (2):</w:t>
            </w:r>
            <w:r w:rsidRPr="00E7346F">
              <w:rPr>
                <w:rFonts w:asciiTheme="minorHAnsi" w:hAnsiTheme="minorHAnsi"/>
                <w:b/>
              </w:rPr>
              <w:t xml:space="preserve">            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</w:rPr>
            </w:pPr>
            <w:r w:rsidRPr="00E7346F">
              <w:rPr>
                <w:rFonts w:asciiTheme="minorHAnsi" w:hAnsiTheme="minorHAnsi"/>
                <w:b/>
              </w:rPr>
              <w:t xml:space="preserve">                                            </w:t>
            </w:r>
          </w:p>
        </w:tc>
        <w:tc>
          <w:tcPr>
            <w:tcW w:w="2551" w:type="dxa"/>
          </w:tcPr>
          <w:p w:rsidR="0077163A" w:rsidRPr="00E7346F" w:rsidRDefault="00476618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>Período - mês/ano:</w:t>
            </w:r>
          </w:p>
        </w:tc>
      </w:tr>
      <w:tr w:rsidR="0077163A" w:rsidRPr="00E7346F" w:rsidTr="007821DA">
        <w:trPr>
          <w:trHeight w:val="484"/>
          <w:tblCellSpacing w:w="20" w:type="dxa"/>
        </w:trPr>
        <w:tc>
          <w:tcPr>
            <w:tcW w:w="8755" w:type="dxa"/>
            <w:gridSpan w:val="2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Cargo Técnico:      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                                                               </w:t>
            </w:r>
          </w:p>
        </w:tc>
      </w:tr>
      <w:tr w:rsidR="0077163A" w:rsidRPr="00E7346F" w:rsidTr="007821DA">
        <w:trPr>
          <w:trHeight w:val="390"/>
          <w:tblCellSpacing w:w="20" w:type="dxa"/>
        </w:trPr>
        <w:tc>
          <w:tcPr>
            <w:tcW w:w="8755" w:type="dxa"/>
            <w:gridSpan w:val="2"/>
          </w:tcPr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  <w:r w:rsidRPr="00E7346F">
              <w:rPr>
                <w:rFonts w:asciiTheme="minorHAnsi" w:hAnsiTheme="minorHAnsi"/>
              </w:rPr>
              <w:t xml:space="preserve">Principais Atividades (máximo de 6 linhas): </w:t>
            </w: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  <w:p w:rsidR="0077163A" w:rsidRPr="00E7346F" w:rsidRDefault="0077163A" w:rsidP="00FD301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:rsidR="0077163A" w:rsidRPr="00E7346F" w:rsidRDefault="0077163A" w:rsidP="0077163A">
      <w:pPr>
        <w:spacing w:after="0" w:line="240" w:lineRule="auto"/>
        <w:contextualSpacing/>
        <w:jc w:val="center"/>
        <w:rPr>
          <w:rFonts w:asciiTheme="minorHAnsi" w:hAnsiTheme="minorHAnsi"/>
        </w:rPr>
      </w:pPr>
    </w:p>
    <w:p w:rsidR="0077163A" w:rsidRPr="00E7346F" w:rsidRDefault="0077163A" w:rsidP="0077163A">
      <w:pPr>
        <w:rPr>
          <w:rFonts w:asciiTheme="minorHAnsi" w:hAnsiTheme="minorHAnsi"/>
        </w:rPr>
      </w:pPr>
    </w:p>
    <w:p w:rsidR="0077163A" w:rsidRPr="00E7346F" w:rsidRDefault="0077163A" w:rsidP="0077163A">
      <w:pPr>
        <w:rPr>
          <w:rFonts w:asciiTheme="minorHAnsi" w:hAnsiTheme="minorHAnsi"/>
        </w:rPr>
      </w:pPr>
    </w:p>
    <w:p w:rsidR="0077163A" w:rsidRPr="00E7346F" w:rsidRDefault="0077163A" w:rsidP="0077163A">
      <w:pPr>
        <w:pStyle w:val="PargrafodaLista"/>
        <w:spacing w:after="0" w:line="240" w:lineRule="auto"/>
        <w:jc w:val="center"/>
        <w:rPr>
          <w:rFonts w:asciiTheme="minorHAnsi" w:hAnsiTheme="minorHAnsi"/>
        </w:rPr>
      </w:pPr>
    </w:p>
    <w:p w:rsidR="0077163A" w:rsidRPr="00E7346F" w:rsidRDefault="0077163A" w:rsidP="0077163A">
      <w:pPr>
        <w:pStyle w:val="PargrafodaLista"/>
        <w:jc w:val="center"/>
        <w:rPr>
          <w:rFonts w:asciiTheme="minorHAnsi" w:hAnsiTheme="minorHAnsi"/>
          <w:b/>
        </w:rPr>
      </w:pPr>
    </w:p>
    <w:p w:rsidR="0077163A" w:rsidRPr="00E7346F" w:rsidRDefault="0077163A" w:rsidP="0077163A">
      <w:pPr>
        <w:pStyle w:val="PargrafodaLista"/>
        <w:jc w:val="center"/>
        <w:rPr>
          <w:rFonts w:asciiTheme="minorHAnsi" w:hAnsiTheme="minorHAnsi"/>
          <w:b/>
        </w:rPr>
      </w:pPr>
    </w:p>
    <w:p w:rsidR="0077163A" w:rsidRPr="00E7346F" w:rsidRDefault="0077163A" w:rsidP="00B211E7">
      <w:pPr>
        <w:pStyle w:val="PargrafodaLista"/>
        <w:spacing w:after="0" w:line="240" w:lineRule="auto"/>
        <w:jc w:val="center"/>
        <w:rPr>
          <w:rFonts w:asciiTheme="minorHAnsi" w:hAnsiTheme="minorHAnsi"/>
        </w:rPr>
      </w:pPr>
    </w:p>
    <w:sectPr w:rsidR="0077163A" w:rsidRPr="00E7346F" w:rsidSect="00421F4E">
      <w:footerReference w:type="default" r:id="rId9"/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04" w:rsidRDefault="009B1E04" w:rsidP="00F0464F">
      <w:pPr>
        <w:spacing w:after="0" w:line="240" w:lineRule="auto"/>
      </w:pPr>
      <w:r>
        <w:separator/>
      </w:r>
    </w:p>
  </w:endnote>
  <w:endnote w:type="continuationSeparator" w:id="0">
    <w:p w:rsidR="009B1E04" w:rsidRDefault="009B1E04" w:rsidP="00F0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8469"/>
      <w:docPartObj>
        <w:docPartGallery w:val="Page Numbers (Bottom of Page)"/>
        <w:docPartUnique/>
      </w:docPartObj>
    </w:sdtPr>
    <w:sdtContent>
      <w:p w:rsidR="00EF5D4B" w:rsidRDefault="00246805">
        <w:pPr>
          <w:pStyle w:val="Rodap"/>
          <w:jc w:val="right"/>
        </w:pPr>
        <w:fldSimple w:instr=" PAGE   \* MERGEFORMAT ">
          <w:r w:rsidR="00536DC4">
            <w:rPr>
              <w:noProof/>
            </w:rPr>
            <w:t>1</w:t>
          </w:r>
        </w:fldSimple>
      </w:p>
    </w:sdtContent>
  </w:sdt>
  <w:p w:rsidR="00EF5D4B" w:rsidRDefault="00EF5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04" w:rsidRDefault="009B1E04" w:rsidP="00F0464F">
      <w:pPr>
        <w:spacing w:after="0" w:line="240" w:lineRule="auto"/>
      </w:pPr>
      <w:r>
        <w:separator/>
      </w:r>
    </w:p>
  </w:footnote>
  <w:footnote w:type="continuationSeparator" w:id="0">
    <w:p w:rsidR="009B1E04" w:rsidRDefault="009B1E04" w:rsidP="00F0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9"/>
    <w:lvl w:ilvl="0">
      <w:start w:val="1"/>
      <w:numFmt w:val="bullet"/>
      <w:pStyle w:val="Seo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  <w:color w:val="auto"/>
      </w:rPr>
    </w:lvl>
  </w:abstractNum>
  <w:abstractNum w:abstractNumId="1">
    <w:nsid w:val="03853917"/>
    <w:multiLevelType w:val="hybridMultilevel"/>
    <w:tmpl w:val="CEC261B4"/>
    <w:lvl w:ilvl="0" w:tplc="0416000F">
      <w:start w:val="1"/>
      <w:numFmt w:val="decimal"/>
      <w:lvlText w:val="%1."/>
      <w:lvlJc w:val="left"/>
      <w:pPr>
        <w:ind w:left="768" w:hanging="360"/>
      </w:pPr>
    </w:lvl>
    <w:lvl w:ilvl="1" w:tplc="04160019" w:tentative="1">
      <w:start w:val="1"/>
      <w:numFmt w:val="lowerLetter"/>
      <w:lvlText w:val="%2."/>
      <w:lvlJc w:val="left"/>
      <w:pPr>
        <w:ind w:left="1488" w:hanging="360"/>
      </w:pPr>
    </w:lvl>
    <w:lvl w:ilvl="2" w:tplc="0416001B" w:tentative="1">
      <w:start w:val="1"/>
      <w:numFmt w:val="lowerRoman"/>
      <w:lvlText w:val="%3."/>
      <w:lvlJc w:val="right"/>
      <w:pPr>
        <w:ind w:left="2208" w:hanging="180"/>
      </w:pPr>
    </w:lvl>
    <w:lvl w:ilvl="3" w:tplc="0416000F" w:tentative="1">
      <w:start w:val="1"/>
      <w:numFmt w:val="decimal"/>
      <w:lvlText w:val="%4."/>
      <w:lvlJc w:val="left"/>
      <w:pPr>
        <w:ind w:left="2928" w:hanging="360"/>
      </w:pPr>
    </w:lvl>
    <w:lvl w:ilvl="4" w:tplc="04160019" w:tentative="1">
      <w:start w:val="1"/>
      <w:numFmt w:val="lowerLetter"/>
      <w:lvlText w:val="%5."/>
      <w:lvlJc w:val="left"/>
      <w:pPr>
        <w:ind w:left="3648" w:hanging="360"/>
      </w:pPr>
    </w:lvl>
    <w:lvl w:ilvl="5" w:tplc="0416001B" w:tentative="1">
      <w:start w:val="1"/>
      <w:numFmt w:val="lowerRoman"/>
      <w:lvlText w:val="%6."/>
      <w:lvlJc w:val="right"/>
      <w:pPr>
        <w:ind w:left="4368" w:hanging="180"/>
      </w:pPr>
    </w:lvl>
    <w:lvl w:ilvl="6" w:tplc="0416000F" w:tentative="1">
      <w:start w:val="1"/>
      <w:numFmt w:val="decimal"/>
      <w:lvlText w:val="%7."/>
      <w:lvlJc w:val="left"/>
      <w:pPr>
        <w:ind w:left="5088" w:hanging="360"/>
      </w:pPr>
    </w:lvl>
    <w:lvl w:ilvl="7" w:tplc="04160019" w:tentative="1">
      <w:start w:val="1"/>
      <w:numFmt w:val="lowerLetter"/>
      <w:lvlText w:val="%8."/>
      <w:lvlJc w:val="left"/>
      <w:pPr>
        <w:ind w:left="5808" w:hanging="360"/>
      </w:pPr>
    </w:lvl>
    <w:lvl w:ilvl="8" w:tplc="04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066E4EED"/>
    <w:multiLevelType w:val="hybridMultilevel"/>
    <w:tmpl w:val="29C23F8A"/>
    <w:lvl w:ilvl="0" w:tplc="DBF834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463AF"/>
    <w:multiLevelType w:val="hybridMultilevel"/>
    <w:tmpl w:val="9C0E43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E3BA1"/>
    <w:multiLevelType w:val="hybridMultilevel"/>
    <w:tmpl w:val="A176B9EC"/>
    <w:lvl w:ilvl="0" w:tplc="0416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0EF90892"/>
    <w:multiLevelType w:val="hybridMultilevel"/>
    <w:tmpl w:val="EC3E8F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A744A"/>
    <w:multiLevelType w:val="hybridMultilevel"/>
    <w:tmpl w:val="3F063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B76F1"/>
    <w:multiLevelType w:val="multilevel"/>
    <w:tmpl w:val="F2E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6217D"/>
    <w:multiLevelType w:val="hybridMultilevel"/>
    <w:tmpl w:val="EB4C6408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70FA4"/>
    <w:multiLevelType w:val="hybridMultilevel"/>
    <w:tmpl w:val="68642B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F71A4"/>
    <w:multiLevelType w:val="hybridMultilevel"/>
    <w:tmpl w:val="11424C5E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C6F5C"/>
    <w:multiLevelType w:val="multilevel"/>
    <w:tmpl w:val="D7B6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E428D"/>
    <w:multiLevelType w:val="multilevel"/>
    <w:tmpl w:val="9E16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966698"/>
    <w:multiLevelType w:val="hybridMultilevel"/>
    <w:tmpl w:val="3DD09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41B10"/>
    <w:multiLevelType w:val="hybridMultilevel"/>
    <w:tmpl w:val="39D04DE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9C5EAC"/>
    <w:multiLevelType w:val="multilevel"/>
    <w:tmpl w:val="6418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B75BFA"/>
    <w:multiLevelType w:val="hybridMultilevel"/>
    <w:tmpl w:val="BB924F90"/>
    <w:lvl w:ilvl="0" w:tplc="D6CCE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497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8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E7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61A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4D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E4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E6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226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E91AB9"/>
    <w:multiLevelType w:val="multilevel"/>
    <w:tmpl w:val="CCF2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DF1405"/>
    <w:multiLevelType w:val="hybridMultilevel"/>
    <w:tmpl w:val="6B0C2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33554"/>
    <w:multiLevelType w:val="multilevel"/>
    <w:tmpl w:val="166C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972C2"/>
    <w:multiLevelType w:val="multilevel"/>
    <w:tmpl w:val="811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530318"/>
    <w:multiLevelType w:val="multilevel"/>
    <w:tmpl w:val="D8D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76F86"/>
    <w:multiLevelType w:val="hybridMultilevel"/>
    <w:tmpl w:val="6E80B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B38E8"/>
    <w:multiLevelType w:val="hybridMultilevel"/>
    <w:tmpl w:val="CFA0BCC6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8D147E0"/>
    <w:multiLevelType w:val="multilevel"/>
    <w:tmpl w:val="2224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DA23C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>
    <w:nsid w:val="49062536"/>
    <w:multiLevelType w:val="multilevel"/>
    <w:tmpl w:val="857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952124"/>
    <w:multiLevelType w:val="multilevel"/>
    <w:tmpl w:val="3F7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E3189D"/>
    <w:multiLevelType w:val="multilevel"/>
    <w:tmpl w:val="F2E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065388"/>
    <w:multiLevelType w:val="hybridMultilevel"/>
    <w:tmpl w:val="DAF0D5EC"/>
    <w:lvl w:ilvl="0" w:tplc="D9180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05A0"/>
    <w:multiLevelType w:val="hybridMultilevel"/>
    <w:tmpl w:val="9A48489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A66AD5"/>
    <w:multiLevelType w:val="hybridMultilevel"/>
    <w:tmpl w:val="7570D562"/>
    <w:lvl w:ilvl="0" w:tplc="0416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88" w:hanging="360"/>
      </w:pPr>
    </w:lvl>
    <w:lvl w:ilvl="2" w:tplc="0416001B" w:tentative="1">
      <w:start w:val="1"/>
      <w:numFmt w:val="lowerRoman"/>
      <w:lvlText w:val="%3."/>
      <w:lvlJc w:val="right"/>
      <w:pPr>
        <w:ind w:left="2208" w:hanging="180"/>
      </w:pPr>
    </w:lvl>
    <w:lvl w:ilvl="3" w:tplc="0416000F" w:tentative="1">
      <w:start w:val="1"/>
      <w:numFmt w:val="decimal"/>
      <w:lvlText w:val="%4."/>
      <w:lvlJc w:val="left"/>
      <w:pPr>
        <w:ind w:left="2928" w:hanging="360"/>
      </w:pPr>
    </w:lvl>
    <w:lvl w:ilvl="4" w:tplc="04160019" w:tentative="1">
      <w:start w:val="1"/>
      <w:numFmt w:val="lowerLetter"/>
      <w:lvlText w:val="%5."/>
      <w:lvlJc w:val="left"/>
      <w:pPr>
        <w:ind w:left="3648" w:hanging="360"/>
      </w:pPr>
    </w:lvl>
    <w:lvl w:ilvl="5" w:tplc="0416001B" w:tentative="1">
      <w:start w:val="1"/>
      <w:numFmt w:val="lowerRoman"/>
      <w:lvlText w:val="%6."/>
      <w:lvlJc w:val="right"/>
      <w:pPr>
        <w:ind w:left="4368" w:hanging="180"/>
      </w:pPr>
    </w:lvl>
    <w:lvl w:ilvl="6" w:tplc="0416000F" w:tentative="1">
      <w:start w:val="1"/>
      <w:numFmt w:val="decimal"/>
      <w:lvlText w:val="%7."/>
      <w:lvlJc w:val="left"/>
      <w:pPr>
        <w:ind w:left="5088" w:hanging="360"/>
      </w:pPr>
    </w:lvl>
    <w:lvl w:ilvl="7" w:tplc="04160019" w:tentative="1">
      <w:start w:val="1"/>
      <w:numFmt w:val="lowerLetter"/>
      <w:lvlText w:val="%8."/>
      <w:lvlJc w:val="left"/>
      <w:pPr>
        <w:ind w:left="5808" w:hanging="360"/>
      </w:pPr>
    </w:lvl>
    <w:lvl w:ilvl="8" w:tplc="04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>
    <w:nsid w:val="5239207C"/>
    <w:multiLevelType w:val="multilevel"/>
    <w:tmpl w:val="FDE0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5C5AFE"/>
    <w:multiLevelType w:val="multilevel"/>
    <w:tmpl w:val="386A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AD7171"/>
    <w:multiLevelType w:val="multilevel"/>
    <w:tmpl w:val="76C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D148BA"/>
    <w:multiLevelType w:val="multilevel"/>
    <w:tmpl w:val="82B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F8639E"/>
    <w:multiLevelType w:val="multilevel"/>
    <w:tmpl w:val="E53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560DB5"/>
    <w:multiLevelType w:val="multilevel"/>
    <w:tmpl w:val="3B8CF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7782CEA"/>
    <w:multiLevelType w:val="hybridMultilevel"/>
    <w:tmpl w:val="6D68B9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71EE4"/>
    <w:multiLevelType w:val="hybridMultilevel"/>
    <w:tmpl w:val="AE1040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352FD"/>
    <w:multiLevelType w:val="hybridMultilevel"/>
    <w:tmpl w:val="D3D07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665ED9"/>
    <w:multiLevelType w:val="multilevel"/>
    <w:tmpl w:val="CBFA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B34BE1"/>
    <w:multiLevelType w:val="multilevel"/>
    <w:tmpl w:val="65E8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2"/>
  </w:num>
  <w:num w:numId="5">
    <w:abstractNumId w:val="5"/>
  </w:num>
  <w:num w:numId="6">
    <w:abstractNumId w:val="35"/>
  </w:num>
  <w:num w:numId="7">
    <w:abstractNumId w:val="24"/>
  </w:num>
  <w:num w:numId="8">
    <w:abstractNumId w:val="15"/>
  </w:num>
  <w:num w:numId="9">
    <w:abstractNumId w:val="33"/>
  </w:num>
  <w:num w:numId="10">
    <w:abstractNumId w:val="27"/>
  </w:num>
  <w:num w:numId="11">
    <w:abstractNumId w:val="42"/>
  </w:num>
  <w:num w:numId="12">
    <w:abstractNumId w:val="11"/>
  </w:num>
  <w:num w:numId="13">
    <w:abstractNumId w:val="30"/>
  </w:num>
  <w:num w:numId="14">
    <w:abstractNumId w:val="21"/>
  </w:num>
  <w:num w:numId="15">
    <w:abstractNumId w:val="34"/>
  </w:num>
  <w:num w:numId="16">
    <w:abstractNumId w:val="25"/>
  </w:num>
  <w:num w:numId="17">
    <w:abstractNumId w:val="12"/>
  </w:num>
  <w:num w:numId="18">
    <w:abstractNumId w:val="20"/>
  </w:num>
  <w:num w:numId="19">
    <w:abstractNumId w:val="41"/>
  </w:num>
  <w:num w:numId="20">
    <w:abstractNumId w:val="26"/>
  </w:num>
  <w:num w:numId="21">
    <w:abstractNumId w:val="40"/>
  </w:num>
  <w:num w:numId="22">
    <w:abstractNumId w:val="10"/>
  </w:num>
  <w:num w:numId="23">
    <w:abstractNumId w:val="8"/>
  </w:num>
  <w:num w:numId="24">
    <w:abstractNumId w:val="29"/>
  </w:num>
  <w:num w:numId="25">
    <w:abstractNumId w:val="37"/>
  </w:num>
  <w:num w:numId="26">
    <w:abstractNumId w:val="28"/>
  </w:num>
  <w:num w:numId="27">
    <w:abstractNumId w:val="9"/>
  </w:num>
  <w:num w:numId="28">
    <w:abstractNumId w:val="4"/>
  </w:num>
  <w:num w:numId="29">
    <w:abstractNumId w:val="7"/>
  </w:num>
  <w:num w:numId="30">
    <w:abstractNumId w:val="1"/>
  </w:num>
  <w:num w:numId="31">
    <w:abstractNumId w:val="31"/>
  </w:num>
  <w:num w:numId="32">
    <w:abstractNumId w:val="38"/>
  </w:num>
  <w:num w:numId="33">
    <w:abstractNumId w:val="23"/>
  </w:num>
  <w:num w:numId="34">
    <w:abstractNumId w:val="6"/>
  </w:num>
  <w:num w:numId="35">
    <w:abstractNumId w:val="3"/>
  </w:num>
  <w:num w:numId="36">
    <w:abstractNumId w:val="39"/>
  </w:num>
  <w:num w:numId="37">
    <w:abstractNumId w:val="32"/>
  </w:num>
  <w:num w:numId="38">
    <w:abstractNumId w:val="17"/>
  </w:num>
  <w:num w:numId="39">
    <w:abstractNumId w:val="19"/>
  </w:num>
  <w:num w:numId="40">
    <w:abstractNumId w:val="36"/>
  </w:num>
  <w:num w:numId="41">
    <w:abstractNumId w:val="0"/>
  </w:num>
  <w:num w:numId="42">
    <w:abstractNumId w:val="16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4D9"/>
    <w:rsid w:val="0001164B"/>
    <w:rsid w:val="00014851"/>
    <w:rsid w:val="00017FD7"/>
    <w:rsid w:val="00021820"/>
    <w:rsid w:val="00025A6A"/>
    <w:rsid w:val="00033745"/>
    <w:rsid w:val="00034087"/>
    <w:rsid w:val="000348C9"/>
    <w:rsid w:val="00034E08"/>
    <w:rsid w:val="00036A9A"/>
    <w:rsid w:val="000418AB"/>
    <w:rsid w:val="00042343"/>
    <w:rsid w:val="00043768"/>
    <w:rsid w:val="00044B97"/>
    <w:rsid w:val="00047A29"/>
    <w:rsid w:val="00047F9F"/>
    <w:rsid w:val="00050397"/>
    <w:rsid w:val="0005114B"/>
    <w:rsid w:val="00052945"/>
    <w:rsid w:val="00056F9D"/>
    <w:rsid w:val="0006108E"/>
    <w:rsid w:val="000674D5"/>
    <w:rsid w:val="00070C6F"/>
    <w:rsid w:val="0007142D"/>
    <w:rsid w:val="00073AFB"/>
    <w:rsid w:val="0008213F"/>
    <w:rsid w:val="000915A4"/>
    <w:rsid w:val="00093786"/>
    <w:rsid w:val="000A5866"/>
    <w:rsid w:val="000A60EE"/>
    <w:rsid w:val="000A6DAC"/>
    <w:rsid w:val="000A6FF9"/>
    <w:rsid w:val="000B2BB4"/>
    <w:rsid w:val="000B6C46"/>
    <w:rsid w:val="000B77C3"/>
    <w:rsid w:val="000C1D08"/>
    <w:rsid w:val="000C46E6"/>
    <w:rsid w:val="000C508C"/>
    <w:rsid w:val="000C6BF8"/>
    <w:rsid w:val="000D2146"/>
    <w:rsid w:val="000D2E6F"/>
    <w:rsid w:val="000D346D"/>
    <w:rsid w:val="000D519C"/>
    <w:rsid w:val="000D64DA"/>
    <w:rsid w:val="000F3D12"/>
    <w:rsid w:val="000F451B"/>
    <w:rsid w:val="000F723D"/>
    <w:rsid w:val="000F7ED1"/>
    <w:rsid w:val="001036F7"/>
    <w:rsid w:val="001069DB"/>
    <w:rsid w:val="0011161F"/>
    <w:rsid w:val="0011222A"/>
    <w:rsid w:val="00113147"/>
    <w:rsid w:val="001160C8"/>
    <w:rsid w:val="00132CEE"/>
    <w:rsid w:val="00132F4E"/>
    <w:rsid w:val="001337BA"/>
    <w:rsid w:val="00134B22"/>
    <w:rsid w:val="00136A14"/>
    <w:rsid w:val="00142F5F"/>
    <w:rsid w:val="0014413B"/>
    <w:rsid w:val="00144562"/>
    <w:rsid w:val="00151984"/>
    <w:rsid w:val="001521A4"/>
    <w:rsid w:val="001601F8"/>
    <w:rsid w:val="001641CF"/>
    <w:rsid w:val="001642A4"/>
    <w:rsid w:val="00165155"/>
    <w:rsid w:val="00166C4B"/>
    <w:rsid w:val="0017276F"/>
    <w:rsid w:val="00173D7B"/>
    <w:rsid w:val="001753D1"/>
    <w:rsid w:val="00175C01"/>
    <w:rsid w:val="001775FC"/>
    <w:rsid w:val="00177F8F"/>
    <w:rsid w:val="00197C48"/>
    <w:rsid w:val="001A02F7"/>
    <w:rsid w:val="001A0E07"/>
    <w:rsid w:val="001B133A"/>
    <w:rsid w:val="001C0E89"/>
    <w:rsid w:val="001C3813"/>
    <w:rsid w:val="001C774F"/>
    <w:rsid w:val="001D0212"/>
    <w:rsid w:val="001D0CE3"/>
    <w:rsid w:val="001F6265"/>
    <w:rsid w:val="00206FDA"/>
    <w:rsid w:val="002104A5"/>
    <w:rsid w:val="00211A36"/>
    <w:rsid w:val="00223239"/>
    <w:rsid w:val="00224591"/>
    <w:rsid w:val="00225AFB"/>
    <w:rsid w:val="00240097"/>
    <w:rsid w:val="002411C2"/>
    <w:rsid w:val="0024562D"/>
    <w:rsid w:val="00246805"/>
    <w:rsid w:val="0024766B"/>
    <w:rsid w:val="0025027C"/>
    <w:rsid w:val="002509E7"/>
    <w:rsid w:val="002558BF"/>
    <w:rsid w:val="00262C08"/>
    <w:rsid w:val="00283905"/>
    <w:rsid w:val="00291935"/>
    <w:rsid w:val="00291993"/>
    <w:rsid w:val="002942D8"/>
    <w:rsid w:val="00295B0B"/>
    <w:rsid w:val="00297A6A"/>
    <w:rsid w:val="002A199A"/>
    <w:rsid w:val="002A7E3C"/>
    <w:rsid w:val="002B2321"/>
    <w:rsid w:val="002C333C"/>
    <w:rsid w:val="002E3AA7"/>
    <w:rsid w:val="002E4519"/>
    <w:rsid w:val="002E5158"/>
    <w:rsid w:val="002E5E9C"/>
    <w:rsid w:val="002F2940"/>
    <w:rsid w:val="00304988"/>
    <w:rsid w:val="0030498E"/>
    <w:rsid w:val="003061DE"/>
    <w:rsid w:val="00310826"/>
    <w:rsid w:val="00312184"/>
    <w:rsid w:val="0031223D"/>
    <w:rsid w:val="00314E0D"/>
    <w:rsid w:val="00317AD8"/>
    <w:rsid w:val="00327BC1"/>
    <w:rsid w:val="003467BE"/>
    <w:rsid w:val="003476C1"/>
    <w:rsid w:val="00362446"/>
    <w:rsid w:val="0036266C"/>
    <w:rsid w:val="00362735"/>
    <w:rsid w:val="00362C4D"/>
    <w:rsid w:val="00371487"/>
    <w:rsid w:val="0037279E"/>
    <w:rsid w:val="003737B7"/>
    <w:rsid w:val="003748FE"/>
    <w:rsid w:val="003871B1"/>
    <w:rsid w:val="003947F3"/>
    <w:rsid w:val="003A0871"/>
    <w:rsid w:val="003A246C"/>
    <w:rsid w:val="003A2667"/>
    <w:rsid w:val="003B1E0F"/>
    <w:rsid w:val="003B58E4"/>
    <w:rsid w:val="003C6DB4"/>
    <w:rsid w:val="003C794F"/>
    <w:rsid w:val="003D7095"/>
    <w:rsid w:val="003E6253"/>
    <w:rsid w:val="003F20D3"/>
    <w:rsid w:val="003F226E"/>
    <w:rsid w:val="00400574"/>
    <w:rsid w:val="0040544D"/>
    <w:rsid w:val="00406ADD"/>
    <w:rsid w:val="0041283A"/>
    <w:rsid w:val="004134D9"/>
    <w:rsid w:val="00420ADD"/>
    <w:rsid w:val="00421F4E"/>
    <w:rsid w:val="0042531A"/>
    <w:rsid w:val="00442FAD"/>
    <w:rsid w:val="0045416F"/>
    <w:rsid w:val="00460240"/>
    <w:rsid w:val="004605E3"/>
    <w:rsid w:val="004627BC"/>
    <w:rsid w:val="004652E8"/>
    <w:rsid w:val="00475E0B"/>
    <w:rsid w:val="00476618"/>
    <w:rsid w:val="0047684A"/>
    <w:rsid w:val="00480956"/>
    <w:rsid w:val="004817A7"/>
    <w:rsid w:val="00482A04"/>
    <w:rsid w:val="00490860"/>
    <w:rsid w:val="00492036"/>
    <w:rsid w:val="004932A5"/>
    <w:rsid w:val="00495301"/>
    <w:rsid w:val="004A4446"/>
    <w:rsid w:val="004B1A32"/>
    <w:rsid w:val="004B4490"/>
    <w:rsid w:val="004C29CD"/>
    <w:rsid w:val="004C7A26"/>
    <w:rsid w:val="004D172D"/>
    <w:rsid w:val="004D6DDF"/>
    <w:rsid w:val="004D7362"/>
    <w:rsid w:val="004E1CF0"/>
    <w:rsid w:val="004E229D"/>
    <w:rsid w:val="004E26F0"/>
    <w:rsid w:val="004E2D6C"/>
    <w:rsid w:val="004E7C55"/>
    <w:rsid w:val="005012CF"/>
    <w:rsid w:val="00507632"/>
    <w:rsid w:val="00512EFF"/>
    <w:rsid w:val="0051351C"/>
    <w:rsid w:val="00521041"/>
    <w:rsid w:val="00522801"/>
    <w:rsid w:val="00523E56"/>
    <w:rsid w:val="00534E2A"/>
    <w:rsid w:val="00536DC4"/>
    <w:rsid w:val="0053725A"/>
    <w:rsid w:val="00540845"/>
    <w:rsid w:val="0054222A"/>
    <w:rsid w:val="00543853"/>
    <w:rsid w:val="00573C79"/>
    <w:rsid w:val="00585428"/>
    <w:rsid w:val="00586668"/>
    <w:rsid w:val="00587FD0"/>
    <w:rsid w:val="005958ED"/>
    <w:rsid w:val="005A55EF"/>
    <w:rsid w:val="005A6579"/>
    <w:rsid w:val="005C2537"/>
    <w:rsid w:val="005D5B0B"/>
    <w:rsid w:val="005D7DF7"/>
    <w:rsid w:val="005D7FBD"/>
    <w:rsid w:val="005E1728"/>
    <w:rsid w:val="005E2EE5"/>
    <w:rsid w:val="005E3823"/>
    <w:rsid w:val="005E39C9"/>
    <w:rsid w:val="005F1BB6"/>
    <w:rsid w:val="005F241B"/>
    <w:rsid w:val="006072B7"/>
    <w:rsid w:val="006129E2"/>
    <w:rsid w:val="00616EEA"/>
    <w:rsid w:val="00633E7C"/>
    <w:rsid w:val="00637A56"/>
    <w:rsid w:val="006409B9"/>
    <w:rsid w:val="00642B38"/>
    <w:rsid w:val="00670BE9"/>
    <w:rsid w:val="006725FD"/>
    <w:rsid w:val="0067506E"/>
    <w:rsid w:val="006A410F"/>
    <w:rsid w:val="006B49FF"/>
    <w:rsid w:val="006B5445"/>
    <w:rsid w:val="006B7870"/>
    <w:rsid w:val="006C4636"/>
    <w:rsid w:val="006C78D8"/>
    <w:rsid w:val="006C7C32"/>
    <w:rsid w:val="006D0CA8"/>
    <w:rsid w:val="006D17D0"/>
    <w:rsid w:val="006E1792"/>
    <w:rsid w:val="006E577F"/>
    <w:rsid w:val="006F4D4B"/>
    <w:rsid w:val="006F5080"/>
    <w:rsid w:val="006F7F10"/>
    <w:rsid w:val="00704D2B"/>
    <w:rsid w:val="007052C6"/>
    <w:rsid w:val="00707D63"/>
    <w:rsid w:val="00711D42"/>
    <w:rsid w:val="00712867"/>
    <w:rsid w:val="0071415C"/>
    <w:rsid w:val="007141D4"/>
    <w:rsid w:val="007154F4"/>
    <w:rsid w:val="0071639B"/>
    <w:rsid w:val="007210C6"/>
    <w:rsid w:val="0072282D"/>
    <w:rsid w:val="00723ED4"/>
    <w:rsid w:val="00724908"/>
    <w:rsid w:val="00726319"/>
    <w:rsid w:val="00730409"/>
    <w:rsid w:val="00732E2F"/>
    <w:rsid w:val="00740313"/>
    <w:rsid w:val="00742DA7"/>
    <w:rsid w:val="00746445"/>
    <w:rsid w:val="00750291"/>
    <w:rsid w:val="00750D65"/>
    <w:rsid w:val="00751888"/>
    <w:rsid w:val="00753CBF"/>
    <w:rsid w:val="00754A45"/>
    <w:rsid w:val="00755591"/>
    <w:rsid w:val="00756012"/>
    <w:rsid w:val="00757A3A"/>
    <w:rsid w:val="00762179"/>
    <w:rsid w:val="00763FF0"/>
    <w:rsid w:val="0077163A"/>
    <w:rsid w:val="00772733"/>
    <w:rsid w:val="00774C4F"/>
    <w:rsid w:val="007751A6"/>
    <w:rsid w:val="00776204"/>
    <w:rsid w:val="007776EB"/>
    <w:rsid w:val="007807D3"/>
    <w:rsid w:val="007821DA"/>
    <w:rsid w:val="00790D28"/>
    <w:rsid w:val="00792E5B"/>
    <w:rsid w:val="00794159"/>
    <w:rsid w:val="007A20B3"/>
    <w:rsid w:val="007A2454"/>
    <w:rsid w:val="007B1717"/>
    <w:rsid w:val="007B6D01"/>
    <w:rsid w:val="007B6E1D"/>
    <w:rsid w:val="007C2D4B"/>
    <w:rsid w:val="007C74BD"/>
    <w:rsid w:val="007E25F4"/>
    <w:rsid w:val="007E30B4"/>
    <w:rsid w:val="007E3A26"/>
    <w:rsid w:val="007E4270"/>
    <w:rsid w:val="007F0D42"/>
    <w:rsid w:val="007F264C"/>
    <w:rsid w:val="007F4EC7"/>
    <w:rsid w:val="0080423C"/>
    <w:rsid w:val="00806565"/>
    <w:rsid w:val="0080690C"/>
    <w:rsid w:val="00826D85"/>
    <w:rsid w:val="0082796E"/>
    <w:rsid w:val="00834A87"/>
    <w:rsid w:val="008411E0"/>
    <w:rsid w:val="00844CC2"/>
    <w:rsid w:val="008462F1"/>
    <w:rsid w:val="00852875"/>
    <w:rsid w:val="0086324B"/>
    <w:rsid w:val="00867C2F"/>
    <w:rsid w:val="0088087F"/>
    <w:rsid w:val="00883778"/>
    <w:rsid w:val="008967F2"/>
    <w:rsid w:val="008A00D2"/>
    <w:rsid w:val="008A1615"/>
    <w:rsid w:val="008A3DCE"/>
    <w:rsid w:val="008A41A3"/>
    <w:rsid w:val="008A467A"/>
    <w:rsid w:val="008A476B"/>
    <w:rsid w:val="008A7630"/>
    <w:rsid w:val="008A7658"/>
    <w:rsid w:val="008B26F7"/>
    <w:rsid w:val="008C0004"/>
    <w:rsid w:val="008C0119"/>
    <w:rsid w:val="008C13A5"/>
    <w:rsid w:val="008C16DB"/>
    <w:rsid w:val="008C37ED"/>
    <w:rsid w:val="008C3F32"/>
    <w:rsid w:val="008C5ABA"/>
    <w:rsid w:val="008D47BD"/>
    <w:rsid w:val="008E0ECF"/>
    <w:rsid w:val="008E1428"/>
    <w:rsid w:val="008E3E59"/>
    <w:rsid w:val="008E6F4E"/>
    <w:rsid w:val="008F08E7"/>
    <w:rsid w:val="008F0DF0"/>
    <w:rsid w:val="008F5537"/>
    <w:rsid w:val="008F6C1F"/>
    <w:rsid w:val="00901D1F"/>
    <w:rsid w:val="009034A6"/>
    <w:rsid w:val="00907C6F"/>
    <w:rsid w:val="009144D7"/>
    <w:rsid w:val="009156EC"/>
    <w:rsid w:val="0091597C"/>
    <w:rsid w:val="00931233"/>
    <w:rsid w:val="009421F0"/>
    <w:rsid w:val="00945768"/>
    <w:rsid w:val="009510D8"/>
    <w:rsid w:val="00953337"/>
    <w:rsid w:val="00957134"/>
    <w:rsid w:val="009670F2"/>
    <w:rsid w:val="0097018B"/>
    <w:rsid w:val="00991BE3"/>
    <w:rsid w:val="009925B9"/>
    <w:rsid w:val="00993BD4"/>
    <w:rsid w:val="0099566F"/>
    <w:rsid w:val="00997708"/>
    <w:rsid w:val="009A5609"/>
    <w:rsid w:val="009A5667"/>
    <w:rsid w:val="009B1E04"/>
    <w:rsid w:val="009B37D3"/>
    <w:rsid w:val="009B3A48"/>
    <w:rsid w:val="009B61FA"/>
    <w:rsid w:val="009C1284"/>
    <w:rsid w:val="009C3796"/>
    <w:rsid w:val="009C6D4F"/>
    <w:rsid w:val="009D2BF7"/>
    <w:rsid w:val="009D6E43"/>
    <w:rsid w:val="009E1E3D"/>
    <w:rsid w:val="009E3E1E"/>
    <w:rsid w:val="009E58FB"/>
    <w:rsid w:val="009F042B"/>
    <w:rsid w:val="009F30FD"/>
    <w:rsid w:val="009F37AE"/>
    <w:rsid w:val="009F3EE6"/>
    <w:rsid w:val="009F4543"/>
    <w:rsid w:val="009F7D08"/>
    <w:rsid w:val="00A10B5B"/>
    <w:rsid w:val="00A11A53"/>
    <w:rsid w:val="00A1323E"/>
    <w:rsid w:val="00A136CA"/>
    <w:rsid w:val="00A27265"/>
    <w:rsid w:val="00A444EB"/>
    <w:rsid w:val="00A54B6C"/>
    <w:rsid w:val="00A55352"/>
    <w:rsid w:val="00A64D8D"/>
    <w:rsid w:val="00A66D73"/>
    <w:rsid w:val="00A66EA1"/>
    <w:rsid w:val="00A76CF1"/>
    <w:rsid w:val="00A96E25"/>
    <w:rsid w:val="00A97468"/>
    <w:rsid w:val="00AA15CA"/>
    <w:rsid w:val="00AA7399"/>
    <w:rsid w:val="00AA7416"/>
    <w:rsid w:val="00AA764C"/>
    <w:rsid w:val="00AB1618"/>
    <w:rsid w:val="00AB2333"/>
    <w:rsid w:val="00AC3844"/>
    <w:rsid w:val="00AD3659"/>
    <w:rsid w:val="00AD54A5"/>
    <w:rsid w:val="00AD68A6"/>
    <w:rsid w:val="00AD6E52"/>
    <w:rsid w:val="00AE4DCD"/>
    <w:rsid w:val="00AF72CC"/>
    <w:rsid w:val="00B024B7"/>
    <w:rsid w:val="00B034A8"/>
    <w:rsid w:val="00B04EBE"/>
    <w:rsid w:val="00B05C82"/>
    <w:rsid w:val="00B130AC"/>
    <w:rsid w:val="00B13783"/>
    <w:rsid w:val="00B17139"/>
    <w:rsid w:val="00B20AA7"/>
    <w:rsid w:val="00B21153"/>
    <w:rsid w:val="00B211E7"/>
    <w:rsid w:val="00B2725E"/>
    <w:rsid w:val="00B35A6E"/>
    <w:rsid w:val="00B52787"/>
    <w:rsid w:val="00B55D6C"/>
    <w:rsid w:val="00B56F78"/>
    <w:rsid w:val="00B5789F"/>
    <w:rsid w:val="00B60703"/>
    <w:rsid w:val="00B64D47"/>
    <w:rsid w:val="00B67815"/>
    <w:rsid w:val="00B75312"/>
    <w:rsid w:val="00B85150"/>
    <w:rsid w:val="00B8538A"/>
    <w:rsid w:val="00B9089F"/>
    <w:rsid w:val="00B958CC"/>
    <w:rsid w:val="00B97F38"/>
    <w:rsid w:val="00BA1DF3"/>
    <w:rsid w:val="00BA5ABC"/>
    <w:rsid w:val="00BC096A"/>
    <w:rsid w:val="00BC2AD4"/>
    <w:rsid w:val="00BC4BB2"/>
    <w:rsid w:val="00BC4CCD"/>
    <w:rsid w:val="00BC69BF"/>
    <w:rsid w:val="00BC7227"/>
    <w:rsid w:val="00BD0B82"/>
    <w:rsid w:val="00BD2577"/>
    <w:rsid w:val="00BD3FD8"/>
    <w:rsid w:val="00BD494F"/>
    <w:rsid w:val="00BD7060"/>
    <w:rsid w:val="00BD7DD8"/>
    <w:rsid w:val="00BE2F9B"/>
    <w:rsid w:val="00BF07C3"/>
    <w:rsid w:val="00C06865"/>
    <w:rsid w:val="00C0765C"/>
    <w:rsid w:val="00C15A59"/>
    <w:rsid w:val="00C15F0F"/>
    <w:rsid w:val="00C16A92"/>
    <w:rsid w:val="00C235F2"/>
    <w:rsid w:val="00C240F8"/>
    <w:rsid w:val="00C300D9"/>
    <w:rsid w:val="00C33180"/>
    <w:rsid w:val="00C34A18"/>
    <w:rsid w:val="00C359F1"/>
    <w:rsid w:val="00C4118B"/>
    <w:rsid w:val="00C47080"/>
    <w:rsid w:val="00C5210F"/>
    <w:rsid w:val="00C5600D"/>
    <w:rsid w:val="00C60428"/>
    <w:rsid w:val="00C63F13"/>
    <w:rsid w:val="00C65F0C"/>
    <w:rsid w:val="00C6706C"/>
    <w:rsid w:val="00C740F8"/>
    <w:rsid w:val="00C75943"/>
    <w:rsid w:val="00C82CD8"/>
    <w:rsid w:val="00C86BB3"/>
    <w:rsid w:val="00C902A3"/>
    <w:rsid w:val="00C955AF"/>
    <w:rsid w:val="00CA51A6"/>
    <w:rsid w:val="00CA65AF"/>
    <w:rsid w:val="00CB27FA"/>
    <w:rsid w:val="00CB3F02"/>
    <w:rsid w:val="00CC2D19"/>
    <w:rsid w:val="00CC5B0A"/>
    <w:rsid w:val="00CC6A14"/>
    <w:rsid w:val="00CC79A0"/>
    <w:rsid w:val="00CD0298"/>
    <w:rsid w:val="00CD1317"/>
    <w:rsid w:val="00CD4F7C"/>
    <w:rsid w:val="00CE62F0"/>
    <w:rsid w:val="00CF2E6C"/>
    <w:rsid w:val="00CF7617"/>
    <w:rsid w:val="00CF7864"/>
    <w:rsid w:val="00D021B0"/>
    <w:rsid w:val="00D03AD1"/>
    <w:rsid w:val="00D07907"/>
    <w:rsid w:val="00D126AE"/>
    <w:rsid w:val="00D1731B"/>
    <w:rsid w:val="00D20C5D"/>
    <w:rsid w:val="00D30034"/>
    <w:rsid w:val="00D31489"/>
    <w:rsid w:val="00D31DB2"/>
    <w:rsid w:val="00D350FA"/>
    <w:rsid w:val="00D40131"/>
    <w:rsid w:val="00D40749"/>
    <w:rsid w:val="00D67466"/>
    <w:rsid w:val="00D74813"/>
    <w:rsid w:val="00D87422"/>
    <w:rsid w:val="00D935E0"/>
    <w:rsid w:val="00DA01EB"/>
    <w:rsid w:val="00DA1097"/>
    <w:rsid w:val="00DA329D"/>
    <w:rsid w:val="00DA5CCE"/>
    <w:rsid w:val="00DB033E"/>
    <w:rsid w:val="00DB0398"/>
    <w:rsid w:val="00DB60EC"/>
    <w:rsid w:val="00DC3FE2"/>
    <w:rsid w:val="00DC700F"/>
    <w:rsid w:val="00DE0152"/>
    <w:rsid w:val="00DE3BBD"/>
    <w:rsid w:val="00DE56F7"/>
    <w:rsid w:val="00DF3C2C"/>
    <w:rsid w:val="00DF5A98"/>
    <w:rsid w:val="00DF66BF"/>
    <w:rsid w:val="00E07824"/>
    <w:rsid w:val="00E10D71"/>
    <w:rsid w:val="00E118D7"/>
    <w:rsid w:val="00E20F1C"/>
    <w:rsid w:val="00E24A68"/>
    <w:rsid w:val="00E3459D"/>
    <w:rsid w:val="00E365F7"/>
    <w:rsid w:val="00E37787"/>
    <w:rsid w:val="00E459B1"/>
    <w:rsid w:val="00E45F24"/>
    <w:rsid w:val="00E555FC"/>
    <w:rsid w:val="00E556DF"/>
    <w:rsid w:val="00E55AB1"/>
    <w:rsid w:val="00E55B65"/>
    <w:rsid w:val="00E60985"/>
    <w:rsid w:val="00E641E0"/>
    <w:rsid w:val="00E67497"/>
    <w:rsid w:val="00E714D9"/>
    <w:rsid w:val="00E7346F"/>
    <w:rsid w:val="00E75A94"/>
    <w:rsid w:val="00E77E9C"/>
    <w:rsid w:val="00E8562C"/>
    <w:rsid w:val="00E901BD"/>
    <w:rsid w:val="00E9091C"/>
    <w:rsid w:val="00E90B90"/>
    <w:rsid w:val="00E9629B"/>
    <w:rsid w:val="00E96485"/>
    <w:rsid w:val="00E96558"/>
    <w:rsid w:val="00E96A99"/>
    <w:rsid w:val="00E97C1F"/>
    <w:rsid w:val="00EA3BF1"/>
    <w:rsid w:val="00EA5F7A"/>
    <w:rsid w:val="00EA7F51"/>
    <w:rsid w:val="00EB63AF"/>
    <w:rsid w:val="00EC1606"/>
    <w:rsid w:val="00EC2F47"/>
    <w:rsid w:val="00EC3439"/>
    <w:rsid w:val="00EC41A4"/>
    <w:rsid w:val="00EC5868"/>
    <w:rsid w:val="00ED62F9"/>
    <w:rsid w:val="00EE2625"/>
    <w:rsid w:val="00EE7B9D"/>
    <w:rsid w:val="00EF5D4B"/>
    <w:rsid w:val="00EF7887"/>
    <w:rsid w:val="00EF7944"/>
    <w:rsid w:val="00EF7ADF"/>
    <w:rsid w:val="00F02F63"/>
    <w:rsid w:val="00F0464F"/>
    <w:rsid w:val="00F05FBF"/>
    <w:rsid w:val="00F15EF5"/>
    <w:rsid w:val="00F27252"/>
    <w:rsid w:val="00F338F9"/>
    <w:rsid w:val="00F34EF5"/>
    <w:rsid w:val="00F40095"/>
    <w:rsid w:val="00F43773"/>
    <w:rsid w:val="00F473B3"/>
    <w:rsid w:val="00F47F3E"/>
    <w:rsid w:val="00F66879"/>
    <w:rsid w:val="00F701EA"/>
    <w:rsid w:val="00F736A2"/>
    <w:rsid w:val="00F80754"/>
    <w:rsid w:val="00F844B5"/>
    <w:rsid w:val="00F84BFA"/>
    <w:rsid w:val="00F859B7"/>
    <w:rsid w:val="00F871E7"/>
    <w:rsid w:val="00F93179"/>
    <w:rsid w:val="00F95242"/>
    <w:rsid w:val="00F96E66"/>
    <w:rsid w:val="00FA3984"/>
    <w:rsid w:val="00FA3A78"/>
    <w:rsid w:val="00FA58B6"/>
    <w:rsid w:val="00FB1C06"/>
    <w:rsid w:val="00FB225F"/>
    <w:rsid w:val="00FC40C5"/>
    <w:rsid w:val="00FC4C49"/>
    <w:rsid w:val="00FC6BDB"/>
    <w:rsid w:val="00FD3011"/>
    <w:rsid w:val="00FD32EA"/>
    <w:rsid w:val="00FD3844"/>
    <w:rsid w:val="00FE3EBB"/>
    <w:rsid w:val="00FE4F48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D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34D9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134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64F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04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64F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EE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A109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78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78D8"/>
    <w:rPr>
      <w:rFonts w:eastAsia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6C78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78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78D8"/>
    <w:rPr>
      <w:rFonts w:eastAsia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6C78D8"/>
    <w:rPr>
      <w:vertAlign w:val="superscript"/>
    </w:rPr>
  </w:style>
  <w:style w:type="paragraph" w:styleId="NormalWeb">
    <w:name w:val="Normal (Web)"/>
    <w:basedOn w:val="Normal"/>
    <w:uiPriority w:val="99"/>
    <w:rsid w:val="00D021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o">
    <w:name w:val="texto"/>
    <w:basedOn w:val="Fontepargpadro"/>
    <w:rsid w:val="009F042B"/>
  </w:style>
  <w:style w:type="character" w:customStyle="1" w:styleId="subtitulo1">
    <w:name w:val="subtitulo1"/>
    <w:basedOn w:val="Fontepargpadro"/>
    <w:rsid w:val="009F042B"/>
    <w:rPr>
      <w:rFonts w:ascii="Verdana!important" w:hAnsi="Verdana!important" w:hint="default"/>
      <w:b/>
      <w:bCs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025A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5A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5A6A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5A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5A6A"/>
    <w:rPr>
      <w:b/>
      <w:bCs/>
    </w:rPr>
  </w:style>
  <w:style w:type="paragraph" w:customStyle="1" w:styleId="Seo">
    <w:name w:val="Seção"/>
    <w:basedOn w:val="Normal"/>
    <w:rsid w:val="00093786"/>
    <w:pPr>
      <w:numPr>
        <w:numId w:val="41"/>
      </w:numPr>
      <w:suppressAutoHyphens/>
      <w:autoSpaceDE w:val="0"/>
      <w:spacing w:after="60" w:line="240" w:lineRule="auto"/>
    </w:pPr>
    <w:rPr>
      <w:rFonts w:ascii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D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34D9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134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64F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04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64F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EE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A109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78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78D8"/>
    <w:rPr>
      <w:rFonts w:eastAsia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6C78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78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78D8"/>
    <w:rPr>
      <w:rFonts w:eastAsia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6C78D8"/>
    <w:rPr>
      <w:vertAlign w:val="superscript"/>
    </w:rPr>
  </w:style>
  <w:style w:type="paragraph" w:styleId="NormalWeb">
    <w:name w:val="Normal (Web)"/>
    <w:basedOn w:val="Normal"/>
    <w:uiPriority w:val="99"/>
    <w:rsid w:val="00D021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o">
    <w:name w:val="texto"/>
    <w:basedOn w:val="Fontepargpadro"/>
    <w:rsid w:val="009F042B"/>
  </w:style>
  <w:style w:type="character" w:customStyle="1" w:styleId="subtitulo1">
    <w:name w:val="subtitulo1"/>
    <w:basedOn w:val="Fontepargpadro"/>
    <w:rsid w:val="009F042B"/>
    <w:rPr>
      <w:rFonts w:ascii="Verdana!important" w:hAnsi="Verdana!important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0000"/>
                <w:bottom w:val="none" w:sz="0" w:space="0" w:color="auto"/>
                <w:right w:val="single" w:sz="6" w:space="0" w:color="990000"/>
              </w:divBdr>
              <w:divsChild>
                <w:div w:id="1586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0000"/>
                <w:bottom w:val="none" w:sz="0" w:space="0" w:color="auto"/>
                <w:right w:val="single" w:sz="6" w:space="0" w:color="990000"/>
              </w:divBdr>
              <w:divsChild>
                <w:div w:id="7751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0000"/>
                <w:bottom w:val="none" w:sz="0" w:space="0" w:color="auto"/>
                <w:right w:val="single" w:sz="6" w:space="0" w:color="990000"/>
              </w:divBdr>
              <w:divsChild>
                <w:div w:id="14940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0000"/>
                <w:bottom w:val="none" w:sz="0" w:space="0" w:color="auto"/>
                <w:right w:val="single" w:sz="6" w:space="0" w:color="990000"/>
              </w:divBdr>
              <w:divsChild>
                <w:div w:id="19967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0365-DDF5-4985-89F3-F5947CA8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ENAP</Company>
  <LinksUpToDate>false</LinksUpToDate>
  <CharactersWithSpaces>2490</CharactersWithSpaces>
  <SharedDoc>false</SharedDoc>
  <HLinks>
    <vt:vector size="6" baseType="variant"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http://www.enap.gov.br/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denis.santanna</dc:creator>
  <cp:lastModifiedBy>janete.pereira</cp:lastModifiedBy>
  <cp:revision>4</cp:revision>
  <cp:lastPrinted>2013-05-28T17:43:00Z</cp:lastPrinted>
  <dcterms:created xsi:type="dcterms:W3CDTF">2013-06-12T14:47:00Z</dcterms:created>
  <dcterms:modified xsi:type="dcterms:W3CDTF">2013-06-12T15:02:00Z</dcterms:modified>
</cp:coreProperties>
</file>