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B3D74" w14:textId="77777777" w:rsidR="0019726F" w:rsidRDefault="001F77B7">
      <w:pPr>
        <w:tabs>
          <w:tab w:val="left" w:pos="4785"/>
        </w:tabs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APROVEITAMENTO DE CRÉDITOS EM DISCIPLINAS</w:t>
      </w:r>
    </w:p>
    <w:p w14:paraId="0E2168BB" w14:textId="77777777" w:rsidR="0019726F" w:rsidRDefault="0019726F">
      <w:pPr>
        <w:tabs>
          <w:tab w:val="left" w:pos="4785"/>
        </w:tabs>
        <w:jc w:val="center"/>
        <w:rPr>
          <w:b/>
        </w:rPr>
      </w:pPr>
      <w:bookmarkStart w:id="1" w:name="_heading=h.xv4quyw6vbba" w:colFirst="0" w:colLast="0"/>
      <w:bookmarkEnd w:id="1"/>
    </w:p>
    <w:p w14:paraId="32BB7C64" w14:textId="77777777" w:rsidR="0019726F" w:rsidRDefault="001F77B7">
      <w:pPr>
        <w:spacing w:line="360" w:lineRule="auto"/>
        <w:jc w:val="both"/>
      </w:pPr>
      <w:r>
        <w:t>À Comissão de Bolsas e Acompanhamento Discente do Programa de Pós-Graduação em Ciência Animal (PPGCA)</w:t>
      </w:r>
    </w:p>
    <w:p w14:paraId="5D9FD37B" w14:textId="77777777" w:rsidR="0019726F" w:rsidRDefault="0019726F">
      <w:pPr>
        <w:spacing w:line="360" w:lineRule="auto"/>
        <w:jc w:val="both"/>
      </w:pPr>
    </w:p>
    <w:p w14:paraId="5780F6A4" w14:textId="77777777" w:rsidR="0019726F" w:rsidRDefault="001F77B7">
      <w:pPr>
        <w:tabs>
          <w:tab w:val="center" w:pos="4252"/>
          <w:tab w:val="right" w:pos="8504"/>
        </w:tabs>
        <w:spacing w:line="360" w:lineRule="auto"/>
        <w:jc w:val="both"/>
        <w:rPr>
          <w:b/>
        </w:rPr>
      </w:pPr>
      <w:r>
        <w:t xml:space="preserve">Eu, </w:t>
      </w:r>
      <w:r>
        <w:rPr>
          <w:highlight w:val="lightGray"/>
        </w:rPr>
        <w:t xml:space="preserve">nome </w:t>
      </w:r>
      <w:proofErr w:type="gramStart"/>
      <w:r>
        <w:rPr>
          <w:highlight w:val="lightGray"/>
        </w:rPr>
        <w:t xml:space="preserve">completo </w:t>
      </w:r>
      <w:r>
        <w:t xml:space="preserve"> matrícula</w:t>
      </w:r>
      <w:proofErr w:type="gramEnd"/>
      <w:r>
        <w:t xml:space="preserve"> </w:t>
      </w:r>
      <w:r>
        <w:rPr>
          <w:highlight w:val="lightGray"/>
        </w:rPr>
        <w:t>número</w:t>
      </w:r>
      <w:r>
        <w:t xml:space="preserve">, nível </w:t>
      </w:r>
      <w:r>
        <w:rPr>
          <w:highlight w:val="lightGray"/>
        </w:rPr>
        <w:t xml:space="preserve"> mestrado/doutorado</w:t>
      </w:r>
      <w:r>
        <w:t xml:space="preserve"> orientando (a) do prof. (a) dr. (a) </w:t>
      </w:r>
      <w:r>
        <w:rPr>
          <w:highlight w:val="lightGray"/>
        </w:rPr>
        <w:t>nome do orientador</w:t>
      </w:r>
      <w:r>
        <w:t>, venho requerer aproveitamento de créditos em atividades complementares conforme discriminado abaixo:</w:t>
      </w:r>
    </w:p>
    <w:p w14:paraId="0982CD12" w14:textId="77777777" w:rsidR="0019726F" w:rsidRDefault="0019726F">
      <w:pPr>
        <w:tabs>
          <w:tab w:val="center" w:pos="4252"/>
          <w:tab w:val="right" w:pos="8504"/>
        </w:tabs>
        <w:spacing w:line="360" w:lineRule="auto"/>
        <w:jc w:val="both"/>
      </w:pPr>
    </w:p>
    <w:tbl>
      <w:tblPr>
        <w:tblStyle w:val="a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38"/>
        <w:gridCol w:w="2693"/>
      </w:tblGrid>
      <w:tr w:rsidR="0019726F" w14:paraId="2A66B13A" w14:textId="77777777">
        <w:trPr>
          <w:trHeight w:val="270"/>
        </w:trPr>
        <w:tc>
          <w:tcPr>
            <w:tcW w:w="7338" w:type="dxa"/>
            <w:shd w:val="clear" w:color="auto" w:fill="D9D9D9"/>
          </w:tcPr>
          <w:p w14:paraId="7A01D6B2" w14:textId="77777777" w:rsidR="0019726F" w:rsidRDefault="001F77B7">
            <w:pPr>
              <w:shd w:val="clear" w:color="auto" w:fill="FFFFFF"/>
              <w:rPr>
                <w:b/>
              </w:rPr>
            </w:pPr>
            <w:r>
              <w:rPr>
                <w:b/>
                <w:smallCaps/>
              </w:rPr>
              <w:t>Nome do (a) aluno (a)</w:t>
            </w:r>
          </w:p>
        </w:tc>
        <w:tc>
          <w:tcPr>
            <w:tcW w:w="2693" w:type="dxa"/>
            <w:shd w:val="clear" w:color="auto" w:fill="D9D9D9"/>
          </w:tcPr>
          <w:p w14:paraId="33965C7B" w14:textId="77777777" w:rsidR="0019726F" w:rsidRDefault="001F77B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mallCaps/>
              </w:rPr>
              <w:t>Matrícula</w:t>
            </w:r>
          </w:p>
        </w:tc>
      </w:tr>
      <w:tr w:rsidR="0019726F" w14:paraId="688BA94B" w14:textId="77777777">
        <w:trPr>
          <w:trHeight w:val="270"/>
        </w:trPr>
        <w:tc>
          <w:tcPr>
            <w:tcW w:w="7338" w:type="dxa"/>
            <w:shd w:val="clear" w:color="auto" w:fill="auto"/>
          </w:tcPr>
          <w:p w14:paraId="40A9D00B" w14:textId="77777777" w:rsidR="0019726F" w:rsidRDefault="001F77B7">
            <w:pPr>
              <w:shd w:val="clear" w:color="auto" w:fill="FFFFFF"/>
            </w:pPr>
            <w:r>
              <w:t>     </w:t>
            </w:r>
          </w:p>
        </w:tc>
        <w:tc>
          <w:tcPr>
            <w:tcW w:w="2693" w:type="dxa"/>
            <w:shd w:val="clear" w:color="auto" w:fill="auto"/>
          </w:tcPr>
          <w:p w14:paraId="4D9F04E5" w14:textId="77777777" w:rsidR="0019726F" w:rsidRDefault="001F77B7">
            <w:pPr>
              <w:shd w:val="clear" w:color="auto" w:fill="FFFFFF"/>
              <w:jc w:val="center"/>
            </w:pPr>
            <w:r>
              <w:rPr>
                <w:rFonts w:ascii="Calibri" w:eastAsia="Calibri" w:hAnsi="Calibri" w:cs="Calibri"/>
                <w:color w:val="808080"/>
              </w:rPr>
              <w:t xml:space="preserve"> </w:t>
            </w:r>
            <w:bookmarkStart w:id="2" w:name="bookmark=kix.edoh0v5azzzu" w:colFirst="0" w:colLast="0"/>
            <w:bookmarkEnd w:id="2"/>
            <w:r>
              <w:rPr>
                <w:rFonts w:ascii="Calibri" w:eastAsia="Calibri" w:hAnsi="Calibri" w:cs="Calibri"/>
                <w:color w:val="808080"/>
              </w:rPr>
              <w:t>     </w:t>
            </w:r>
          </w:p>
        </w:tc>
      </w:tr>
      <w:tr w:rsidR="0019726F" w14:paraId="5283FD2D" w14:textId="77777777">
        <w:trPr>
          <w:trHeight w:val="270"/>
        </w:trPr>
        <w:tc>
          <w:tcPr>
            <w:tcW w:w="10031" w:type="dxa"/>
            <w:gridSpan w:val="2"/>
            <w:shd w:val="clear" w:color="auto" w:fill="BFBFBF"/>
          </w:tcPr>
          <w:p w14:paraId="50EA95DC" w14:textId="77777777" w:rsidR="0019726F" w:rsidRDefault="001F77B7">
            <w:pPr>
              <w:shd w:val="clear" w:color="auto" w:fill="FFFFFF"/>
              <w:rPr>
                <w:rFonts w:ascii="Calibri" w:eastAsia="Calibri" w:hAnsi="Calibri" w:cs="Calibri"/>
                <w:color w:val="808080"/>
              </w:rPr>
            </w:pPr>
            <w:r>
              <w:rPr>
                <w:b/>
                <w:smallCaps/>
              </w:rPr>
              <w:t xml:space="preserve">Nível: </w:t>
            </w:r>
          </w:p>
        </w:tc>
      </w:tr>
      <w:tr w:rsidR="0019726F" w14:paraId="58609DC8" w14:textId="77777777">
        <w:trPr>
          <w:trHeight w:val="270"/>
        </w:trPr>
        <w:tc>
          <w:tcPr>
            <w:tcW w:w="10031" w:type="dxa"/>
            <w:gridSpan w:val="2"/>
            <w:shd w:val="clear" w:color="auto" w:fill="auto"/>
          </w:tcPr>
          <w:p w14:paraId="2C948289" w14:textId="77777777" w:rsidR="0019726F" w:rsidRDefault="001F77B7">
            <w:pPr>
              <w:shd w:val="clear" w:color="auto" w:fill="FFFFFF"/>
              <w:rPr>
                <w:b/>
                <w:smallCaps/>
              </w:rPr>
            </w:pPr>
            <w:r>
              <w:t>     </w:t>
            </w:r>
          </w:p>
        </w:tc>
      </w:tr>
    </w:tbl>
    <w:p w14:paraId="0D91DD99" w14:textId="77777777" w:rsidR="0019726F" w:rsidRDefault="0019726F">
      <w:pPr>
        <w:shd w:val="clear" w:color="auto" w:fill="FFFFFF"/>
        <w:spacing w:line="259" w:lineRule="auto"/>
        <w:rPr>
          <w:sz w:val="8"/>
          <w:szCs w:val="8"/>
        </w:rPr>
      </w:pPr>
    </w:p>
    <w:tbl>
      <w:tblPr>
        <w:tblStyle w:val="a0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31"/>
      </w:tblGrid>
      <w:tr w:rsidR="0019726F" w14:paraId="7ADB3B86" w14:textId="77777777">
        <w:trPr>
          <w:trHeight w:val="270"/>
        </w:trPr>
        <w:tc>
          <w:tcPr>
            <w:tcW w:w="10031" w:type="dxa"/>
            <w:shd w:val="clear" w:color="auto" w:fill="BFBFBF"/>
          </w:tcPr>
          <w:p w14:paraId="2FEEE530" w14:textId="77777777" w:rsidR="0019726F" w:rsidRDefault="001F77B7">
            <w:pPr>
              <w:shd w:val="clear" w:color="auto" w:fill="FFFFFF"/>
              <w:rPr>
                <w:b/>
              </w:rPr>
            </w:pPr>
            <w:r>
              <w:rPr>
                <w:b/>
                <w:smallCaps/>
              </w:rPr>
              <w:t>Orientador (a):</w:t>
            </w:r>
          </w:p>
        </w:tc>
      </w:tr>
      <w:tr w:rsidR="0019726F" w14:paraId="34B028B7" w14:textId="77777777">
        <w:trPr>
          <w:trHeight w:val="270"/>
        </w:trPr>
        <w:tc>
          <w:tcPr>
            <w:tcW w:w="10031" w:type="dxa"/>
            <w:shd w:val="clear" w:color="auto" w:fill="auto"/>
          </w:tcPr>
          <w:p w14:paraId="478782C2" w14:textId="77777777" w:rsidR="0019726F" w:rsidRDefault="001F77B7">
            <w:pPr>
              <w:shd w:val="clear" w:color="auto" w:fill="FFFFFF"/>
            </w:pPr>
            <w:r>
              <w:t>     </w:t>
            </w:r>
          </w:p>
        </w:tc>
      </w:tr>
    </w:tbl>
    <w:p w14:paraId="6516BEF5" w14:textId="77777777" w:rsidR="0019726F" w:rsidRDefault="0019726F">
      <w:pPr>
        <w:shd w:val="clear" w:color="auto" w:fill="FFFFFF"/>
        <w:spacing w:line="259" w:lineRule="auto"/>
        <w:rPr>
          <w:b/>
          <w:sz w:val="8"/>
          <w:szCs w:val="8"/>
        </w:rPr>
      </w:pPr>
    </w:p>
    <w:tbl>
      <w:tblPr>
        <w:tblStyle w:val="a1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31"/>
      </w:tblGrid>
      <w:tr w:rsidR="0019726F" w14:paraId="45DA49AC" w14:textId="77777777">
        <w:trPr>
          <w:trHeight w:val="270"/>
        </w:trPr>
        <w:tc>
          <w:tcPr>
            <w:tcW w:w="10031" w:type="dxa"/>
            <w:shd w:val="clear" w:color="auto" w:fill="D9D9D9"/>
          </w:tcPr>
          <w:p w14:paraId="34A8ABF9" w14:textId="77777777" w:rsidR="0019726F" w:rsidRDefault="001F77B7">
            <w:pPr>
              <w:shd w:val="clear" w:color="auto" w:fill="FFFFFF"/>
              <w:rPr>
                <w:b/>
              </w:rPr>
            </w:pPr>
            <w:r>
              <w:rPr>
                <w:b/>
                <w:smallCaps/>
              </w:rPr>
              <w:t>Título do Projeto Atual:</w:t>
            </w:r>
          </w:p>
        </w:tc>
      </w:tr>
      <w:tr w:rsidR="0019726F" w14:paraId="29694700" w14:textId="77777777">
        <w:trPr>
          <w:trHeight w:val="270"/>
        </w:trPr>
        <w:tc>
          <w:tcPr>
            <w:tcW w:w="10031" w:type="dxa"/>
            <w:shd w:val="clear" w:color="auto" w:fill="auto"/>
          </w:tcPr>
          <w:p w14:paraId="624919A2" w14:textId="77777777" w:rsidR="0019726F" w:rsidRDefault="001F77B7">
            <w:pPr>
              <w:shd w:val="clear" w:color="auto" w:fill="FFFFFF"/>
            </w:pPr>
            <w:r>
              <w:t>     </w:t>
            </w:r>
          </w:p>
        </w:tc>
      </w:tr>
    </w:tbl>
    <w:p w14:paraId="46D59B19" w14:textId="77777777" w:rsidR="0019726F" w:rsidRDefault="0019726F">
      <w:pPr>
        <w:shd w:val="clear" w:color="auto" w:fill="FFFFFF"/>
        <w:spacing w:line="259" w:lineRule="auto"/>
        <w:rPr>
          <w:sz w:val="8"/>
          <w:szCs w:val="8"/>
        </w:rPr>
      </w:pPr>
    </w:p>
    <w:p w14:paraId="0BABEE98" w14:textId="77777777" w:rsidR="0019726F" w:rsidRDefault="0019726F">
      <w:pPr>
        <w:shd w:val="clear" w:color="auto" w:fill="FFFFFF"/>
        <w:spacing w:line="259" w:lineRule="auto"/>
        <w:rPr>
          <w:sz w:val="8"/>
          <w:szCs w:val="8"/>
        </w:rPr>
      </w:pPr>
    </w:p>
    <w:tbl>
      <w:tblPr>
        <w:tblStyle w:val="a3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5"/>
        <w:gridCol w:w="1365"/>
        <w:gridCol w:w="1921"/>
        <w:gridCol w:w="1276"/>
        <w:gridCol w:w="1843"/>
      </w:tblGrid>
      <w:tr w:rsidR="0019726F" w14:paraId="59BDF315" w14:textId="77777777" w:rsidTr="004F2BAB">
        <w:tc>
          <w:tcPr>
            <w:tcW w:w="3655" w:type="dxa"/>
          </w:tcPr>
          <w:p w14:paraId="5C3D7C3D" w14:textId="77777777" w:rsidR="0019726F" w:rsidRDefault="001F77B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Disciplina Cursada no PPGCA</w:t>
            </w:r>
          </w:p>
        </w:tc>
        <w:tc>
          <w:tcPr>
            <w:tcW w:w="1365" w:type="dxa"/>
          </w:tcPr>
          <w:p w14:paraId="3DD41337" w14:textId="77777777" w:rsidR="0019726F" w:rsidRDefault="001F77B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Créditos</w:t>
            </w:r>
          </w:p>
        </w:tc>
        <w:tc>
          <w:tcPr>
            <w:tcW w:w="1921" w:type="dxa"/>
          </w:tcPr>
          <w:p w14:paraId="0BF203C5" w14:textId="77777777" w:rsidR="0019726F" w:rsidRDefault="001F77B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Carga Horária</w:t>
            </w:r>
          </w:p>
        </w:tc>
        <w:tc>
          <w:tcPr>
            <w:tcW w:w="1276" w:type="dxa"/>
          </w:tcPr>
          <w:p w14:paraId="5E87476D" w14:textId="77777777" w:rsidR="0019726F" w:rsidRDefault="001F77B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Ano</w:t>
            </w:r>
          </w:p>
        </w:tc>
        <w:tc>
          <w:tcPr>
            <w:tcW w:w="1843" w:type="dxa"/>
          </w:tcPr>
          <w:p w14:paraId="06CBF68B" w14:textId="77777777" w:rsidR="0019726F" w:rsidRDefault="001F77B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Conceito</w:t>
            </w:r>
          </w:p>
        </w:tc>
      </w:tr>
      <w:tr w:rsidR="0019726F" w14:paraId="43CAE855" w14:textId="77777777" w:rsidTr="004F2BAB">
        <w:trPr>
          <w:trHeight w:val="256"/>
        </w:trPr>
        <w:tc>
          <w:tcPr>
            <w:tcW w:w="3655" w:type="dxa"/>
          </w:tcPr>
          <w:p w14:paraId="67235C7F" w14:textId="77777777" w:rsidR="0019726F" w:rsidRDefault="0019726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365" w:type="dxa"/>
          </w:tcPr>
          <w:p w14:paraId="52A0553E" w14:textId="77777777" w:rsidR="0019726F" w:rsidRDefault="0019726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21" w:type="dxa"/>
          </w:tcPr>
          <w:p w14:paraId="6BF314F2" w14:textId="77777777" w:rsidR="0019726F" w:rsidRDefault="0019726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777778E" w14:textId="77777777" w:rsidR="0019726F" w:rsidRDefault="0019726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6D32754C" w14:textId="77777777" w:rsidR="0019726F" w:rsidRDefault="0019726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19726F" w14:paraId="6E382DA1" w14:textId="77777777" w:rsidTr="004F2BAB">
        <w:tc>
          <w:tcPr>
            <w:tcW w:w="3655" w:type="dxa"/>
          </w:tcPr>
          <w:p w14:paraId="5A3FEB4E" w14:textId="77777777" w:rsidR="0019726F" w:rsidRDefault="0019726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365" w:type="dxa"/>
          </w:tcPr>
          <w:p w14:paraId="6132F4CA" w14:textId="77777777" w:rsidR="0019726F" w:rsidRDefault="0019726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21" w:type="dxa"/>
          </w:tcPr>
          <w:p w14:paraId="7AE5C0F9" w14:textId="77777777" w:rsidR="0019726F" w:rsidRDefault="0019726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B28F742" w14:textId="77777777" w:rsidR="0019726F" w:rsidRDefault="0019726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4DA280E8" w14:textId="77777777" w:rsidR="0019726F" w:rsidRDefault="0019726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19726F" w14:paraId="7196B0D1" w14:textId="77777777" w:rsidTr="004F2BAB">
        <w:tc>
          <w:tcPr>
            <w:tcW w:w="3655" w:type="dxa"/>
          </w:tcPr>
          <w:p w14:paraId="7C3B6229" w14:textId="77777777" w:rsidR="0019726F" w:rsidRDefault="0019726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365" w:type="dxa"/>
          </w:tcPr>
          <w:p w14:paraId="0D31B5A9" w14:textId="77777777" w:rsidR="0019726F" w:rsidRDefault="0019726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21" w:type="dxa"/>
          </w:tcPr>
          <w:p w14:paraId="4712C420" w14:textId="77777777" w:rsidR="0019726F" w:rsidRDefault="0019726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5FACE27" w14:textId="77777777" w:rsidR="0019726F" w:rsidRDefault="0019726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71C36F6E" w14:textId="77777777" w:rsidR="0019726F" w:rsidRDefault="0019726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19726F" w14:paraId="444AC1F9" w14:textId="77777777" w:rsidTr="004F2BAB">
        <w:tc>
          <w:tcPr>
            <w:tcW w:w="3655" w:type="dxa"/>
          </w:tcPr>
          <w:p w14:paraId="3D0A2475" w14:textId="77777777" w:rsidR="0019726F" w:rsidRDefault="001F77B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Disciplina Cursada em Outros Programas</w:t>
            </w:r>
          </w:p>
        </w:tc>
        <w:tc>
          <w:tcPr>
            <w:tcW w:w="1365" w:type="dxa"/>
          </w:tcPr>
          <w:p w14:paraId="492570F3" w14:textId="77777777" w:rsidR="0019726F" w:rsidRDefault="001F77B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Créditos</w:t>
            </w:r>
          </w:p>
        </w:tc>
        <w:tc>
          <w:tcPr>
            <w:tcW w:w="1921" w:type="dxa"/>
          </w:tcPr>
          <w:p w14:paraId="3C6AE8F4" w14:textId="77777777" w:rsidR="0019726F" w:rsidRDefault="001F77B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Carga Horária</w:t>
            </w:r>
          </w:p>
        </w:tc>
        <w:tc>
          <w:tcPr>
            <w:tcW w:w="1276" w:type="dxa"/>
          </w:tcPr>
          <w:p w14:paraId="6C77A7D6" w14:textId="77777777" w:rsidR="0019726F" w:rsidRDefault="001F77B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Ano</w:t>
            </w:r>
          </w:p>
        </w:tc>
        <w:tc>
          <w:tcPr>
            <w:tcW w:w="1843" w:type="dxa"/>
          </w:tcPr>
          <w:p w14:paraId="456EBCB8" w14:textId="77777777" w:rsidR="0019726F" w:rsidRDefault="001F77B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Conceito</w:t>
            </w:r>
          </w:p>
        </w:tc>
      </w:tr>
      <w:tr w:rsidR="0019726F" w14:paraId="509650FF" w14:textId="77777777" w:rsidTr="004F2BAB">
        <w:tc>
          <w:tcPr>
            <w:tcW w:w="3655" w:type="dxa"/>
          </w:tcPr>
          <w:p w14:paraId="03005337" w14:textId="77777777" w:rsidR="0019726F" w:rsidRDefault="0019726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365" w:type="dxa"/>
          </w:tcPr>
          <w:p w14:paraId="3E850BB8" w14:textId="77777777" w:rsidR="0019726F" w:rsidRDefault="0019726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21" w:type="dxa"/>
          </w:tcPr>
          <w:p w14:paraId="111F682B" w14:textId="77777777" w:rsidR="0019726F" w:rsidRDefault="0019726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CEBE753" w14:textId="77777777" w:rsidR="0019726F" w:rsidRDefault="0019726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011653B7" w14:textId="77777777" w:rsidR="0019726F" w:rsidRDefault="0019726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19726F" w14:paraId="2226607D" w14:textId="77777777" w:rsidTr="004F2BAB">
        <w:tc>
          <w:tcPr>
            <w:tcW w:w="3655" w:type="dxa"/>
          </w:tcPr>
          <w:p w14:paraId="31AE2559" w14:textId="77777777" w:rsidR="0019726F" w:rsidRDefault="0019726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365" w:type="dxa"/>
          </w:tcPr>
          <w:p w14:paraId="00DB9D0E" w14:textId="77777777" w:rsidR="0019726F" w:rsidRDefault="0019726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21" w:type="dxa"/>
          </w:tcPr>
          <w:p w14:paraId="0424CDC6" w14:textId="77777777" w:rsidR="0019726F" w:rsidRDefault="0019726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2F6D470" w14:textId="77777777" w:rsidR="0019726F" w:rsidRDefault="0019726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224091CE" w14:textId="77777777" w:rsidR="0019726F" w:rsidRDefault="0019726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19726F" w14:paraId="69CD27A2" w14:textId="77777777" w:rsidTr="004F2BAB">
        <w:tc>
          <w:tcPr>
            <w:tcW w:w="3655" w:type="dxa"/>
          </w:tcPr>
          <w:p w14:paraId="3550607F" w14:textId="77777777" w:rsidR="0019726F" w:rsidRDefault="0019726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365" w:type="dxa"/>
          </w:tcPr>
          <w:p w14:paraId="6792ADBE" w14:textId="77777777" w:rsidR="0019726F" w:rsidRDefault="0019726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21" w:type="dxa"/>
          </w:tcPr>
          <w:p w14:paraId="0120486A" w14:textId="77777777" w:rsidR="0019726F" w:rsidRDefault="0019726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E86BDAF" w14:textId="77777777" w:rsidR="0019726F" w:rsidRDefault="0019726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2227BEBD" w14:textId="77777777" w:rsidR="0019726F" w:rsidRDefault="0019726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14:paraId="7E765CEC" w14:textId="77777777" w:rsidR="0019726F" w:rsidRDefault="0019726F">
      <w:pPr>
        <w:spacing w:line="360" w:lineRule="auto"/>
        <w:rPr>
          <w:b/>
        </w:rPr>
      </w:pPr>
    </w:p>
    <w:p w14:paraId="7306B3D6" w14:textId="77777777" w:rsidR="0019726F" w:rsidRDefault="001F77B7">
      <w:pPr>
        <w:rPr>
          <w:shd w:val="clear" w:color="auto" w:fill="D9EAD3"/>
        </w:rPr>
      </w:pPr>
      <w:r>
        <w:rPr>
          <w:shd w:val="clear" w:color="auto" w:fill="D9EAD3"/>
        </w:rPr>
        <w:t>O discente solicita:</w:t>
      </w:r>
    </w:p>
    <w:p w14:paraId="632DFEA5" w14:textId="77777777" w:rsidR="0019726F" w:rsidRDefault="0019726F">
      <w:pPr>
        <w:rPr>
          <w:shd w:val="clear" w:color="auto" w:fill="D9EAD3"/>
        </w:rPr>
      </w:pPr>
    </w:p>
    <w:p w14:paraId="768EDAFA" w14:textId="77777777" w:rsidR="0019726F" w:rsidRDefault="001F77B7">
      <w:pPr>
        <w:rPr>
          <w:shd w:val="clear" w:color="auto" w:fill="D9EAD3"/>
        </w:rPr>
      </w:pPr>
      <w:bookmarkStart w:id="3" w:name="bookmark=kix.pb16as7yeyy3" w:colFirst="0" w:colLast="0"/>
      <w:bookmarkEnd w:id="3"/>
      <w:r>
        <w:rPr>
          <w:shd w:val="clear" w:color="auto" w:fill="D9EAD3"/>
        </w:rPr>
        <w:t>☐ Aproveitamento de disciplina para integralização</w:t>
      </w:r>
    </w:p>
    <w:p w14:paraId="61739D42" w14:textId="77777777" w:rsidR="0019726F" w:rsidRDefault="001F77B7">
      <w:pPr>
        <w:rPr>
          <w:shd w:val="clear" w:color="auto" w:fill="D9EAD3"/>
        </w:rPr>
      </w:pPr>
      <w:bookmarkStart w:id="4" w:name="bookmark=kix.otylfuzcpfe7" w:colFirst="0" w:colLast="0"/>
      <w:bookmarkEnd w:id="4"/>
      <w:r>
        <w:rPr>
          <w:shd w:val="clear" w:color="auto" w:fill="D9EAD3"/>
        </w:rPr>
        <w:t xml:space="preserve">☐ Aproveitamento para integralização de créditos com equivalência </w:t>
      </w:r>
      <w:r>
        <w:rPr>
          <w:shd w:val="clear" w:color="auto" w:fill="D9EAD3"/>
        </w:rPr>
        <w:tab/>
      </w:r>
    </w:p>
    <w:p w14:paraId="2B64D14F" w14:textId="77777777" w:rsidR="0019726F" w:rsidRDefault="001F77B7">
      <w:pPr>
        <w:rPr>
          <w:shd w:val="clear" w:color="auto" w:fill="D9EAD3"/>
        </w:rPr>
      </w:pPr>
      <w:bookmarkStart w:id="5" w:name="bookmark=kix.gz7l6p5cq0hm" w:colFirst="0" w:colLast="0"/>
      <w:bookmarkEnd w:id="5"/>
      <w:r>
        <w:rPr>
          <w:shd w:val="clear" w:color="auto" w:fill="D9EAD3"/>
        </w:rPr>
        <w:t>☐ Aproveitamento de disciplina após integralização</w:t>
      </w:r>
    </w:p>
    <w:p w14:paraId="55BE7F7E" w14:textId="77777777" w:rsidR="0019726F" w:rsidRDefault="0019726F">
      <w:pPr>
        <w:spacing w:line="360" w:lineRule="auto"/>
        <w:rPr>
          <w:b/>
        </w:rPr>
      </w:pPr>
    </w:p>
    <w:p w14:paraId="70A18CC8" w14:textId="77777777" w:rsidR="0019726F" w:rsidRDefault="0019726F">
      <w:pPr>
        <w:spacing w:line="360" w:lineRule="auto"/>
      </w:pPr>
    </w:p>
    <w:p w14:paraId="00A2D191" w14:textId="0902E4E9" w:rsidR="0019726F" w:rsidRDefault="004F2BAB" w:rsidP="00284001">
      <w:pPr>
        <w:spacing w:line="360" w:lineRule="auto"/>
        <w:jc w:val="both"/>
        <w:rPr>
          <w:b/>
        </w:rPr>
      </w:pPr>
      <w:r w:rsidRPr="004F2BAB">
        <w:rPr>
          <w:b/>
          <w:bCs/>
        </w:rPr>
        <w:lastRenderedPageBreak/>
        <w:t>Observações:</w:t>
      </w:r>
      <w:r>
        <w:t xml:space="preserve"> </w:t>
      </w:r>
      <w:r>
        <w:rPr>
          <w:rFonts w:ascii="Palatino Linotype" w:eastAsia="Calibri" w:hAnsi="Palatino Linotype" w:cs="Calibri"/>
          <w:color w:val="000000"/>
          <w:sz w:val="22"/>
          <w:szCs w:val="22"/>
        </w:rPr>
        <w:t>Leitura da Norma Nº05/2020;</w:t>
      </w:r>
      <w:r w:rsidR="001F77B7">
        <w:rPr>
          <w:b/>
        </w:rPr>
        <w:t xml:space="preserve"> </w:t>
      </w:r>
      <w:proofErr w:type="gramStart"/>
      <w:r w:rsidR="001F77B7" w:rsidRPr="004F2BAB">
        <w:rPr>
          <w:bCs/>
        </w:rPr>
        <w:t>Anexar</w:t>
      </w:r>
      <w:proofErr w:type="gramEnd"/>
      <w:r w:rsidR="001F77B7" w:rsidRPr="004F2BAB">
        <w:rPr>
          <w:bCs/>
        </w:rPr>
        <w:t xml:space="preserve"> histórico escolar</w:t>
      </w:r>
      <w:r w:rsidRPr="004F2BAB">
        <w:rPr>
          <w:bCs/>
        </w:rPr>
        <w:t xml:space="preserve"> detalhado</w:t>
      </w:r>
      <w:r w:rsidR="001F77B7" w:rsidRPr="004F2BAB">
        <w:rPr>
          <w:bCs/>
        </w:rPr>
        <w:t xml:space="preserve"> e ementa da (s) disciplina (s) acima listada (s). Se disciplina foi cursada no PPGCA não precisa anexar ementa.</w:t>
      </w:r>
      <w:r w:rsidR="001F77B7">
        <w:rPr>
          <w:b/>
        </w:rPr>
        <w:t xml:space="preserve"> </w:t>
      </w:r>
    </w:p>
    <w:p w14:paraId="014E535D" w14:textId="77777777" w:rsidR="0019726F" w:rsidRDefault="0019726F"/>
    <w:p w14:paraId="34E0C64B" w14:textId="77777777" w:rsidR="0019726F" w:rsidRDefault="0019726F"/>
    <w:p w14:paraId="2E23F05E" w14:textId="77777777" w:rsidR="0019726F" w:rsidRDefault="001F77B7">
      <w:r>
        <w:t xml:space="preserve">Assinaturas do Orientador e do Estudante (Obrigatórias): </w:t>
      </w:r>
    </w:p>
    <w:p w14:paraId="33C90B6C" w14:textId="77777777" w:rsidR="0019726F" w:rsidRDefault="0019726F"/>
    <w:p w14:paraId="42C7F215" w14:textId="77777777" w:rsidR="0019726F" w:rsidRDefault="0019726F"/>
    <w:p w14:paraId="0B9EE889" w14:textId="77777777" w:rsidR="0019726F" w:rsidRDefault="001F77B7">
      <w:pPr>
        <w:jc w:val="center"/>
      </w:pPr>
      <w:r>
        <w:t>________________________                           ________________________</w:t>
      </w:r>
    </w:p>
    <w:p w14:paraId="6A4B83EB" w14:textId="6136A0BB" w:rsidR="0019726F" w:rsidRDefault="001F77B7">
      <w:pPr>
        <w:jc w:val="center"/>
      </w:pPr>
      <w:r>
        <w:t>Assinatura do Orientador                              Assinatura do Estudante</w:t>
      </w:r>
    </w:p>
    <w:p w14:paraId="07C108FE" w14:textId="36D543BC" w:rsidR="004F2BAB" w:rsidRDefault="004F2BAB">
      <w:pPr>
        <w:jc w:val="center"/>
      </w:pPr>
    </w:p>
    <w:p w14:paraId="2E944CF4" w14:textId="0A58F553" w:rsidR="004F2BAB" w:rsidRDefault="004F2BAB">
      <w:pPr>
        <w:jc w:val="center"/>
      </w:pPr>
    </w:p>
    <w:p w14:paraId="11C82BF9" w14:textId="77777777" w:rsidR="004F2BAB" w:rsidRDefault="004F2BAB">
      <w:pPr>
        <w:jc w:val="center"/>
      </w:pPr>
    </w:p>
    <w:p w14:paraId="17C16DE4" w14:textId="72A17368" w:rsidR="004F2BAB" w:rsidRDefault="004F2BAB">
      <w:pPr>
        <w:jc w:val="center"/>
      </w:pPr>
      <w:r>
        <w:t>Data da Solicitação</w:t>
      </w:r>
    </w:p>
    <w:p w14:paraId="6E10B864" w14:textId="77777777" w:rsidR="0019726F" w:rsidRDefault="0019726F">
      <w:pPr>
        <w:jc w:val="center"/>
      </w:pPr>
    </w:p>
    <w:p w14:paraId="127ED55C" w14:textId="77777777" w:rsidR="0019726F" w:rsidRDefault="0019726F">
      <w:pPr>
        <w:jc w:val="center"/>
      </w:pPr>
    </w:p>
    <w:p w14:paraId="26CBD5CF" w14:textId="77777777" w:rsidR="0019726F" w:rsidRDefault="0019726F">
      <w:pPr>
        <w:jc w:val="center"/>
      </w:pPr>
    </w:p>
    <w:sectPr w:rsidR="0019726F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69FD9" w14:textId="77777777" w:rsidR="0084477E" w:rsidRDefault="0084477E">
      <w:r>
        <w:separator/>
      </w:r>
    </w:p>
  </w:endnote>
  <w:endnote w:type="continuationSeparator" w:id="0">
    <w:p w14:paraId="71E11F48" w14:textId="77777777" w:rsidR="0084477E" w:rsidRDefault="0084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E00A2" w14:textId="77777777" w:rsidR="0084477E" w:rsidRDefault="0084477E">
      <w:r>
        <w:separator/>
      </w:r>
    </w:p>
  </w:footnote>
  <w:footnote w:type="continuationSeparator" w:id="0">
    <w:p w14:paraId="7F79E98B" w14:textId="77777777" w:rsidR="0084477E" w:rsidRDefault="00844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0A81C" w14:textId="77777777" w:rsidR="0019726F" w:rsidRDefault="001F77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0E3FA763" wp14:editId="3B052A40">
          <wp:extent cx="4760393" cy="94883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0393" cy="9488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57DFC42" w14:textId="77777777" w:rsidR="0019726F" w:rsidRDefault="001972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936F2"/>
    <w:multiLevelType w:val="multilevel"/>
    <w:tmpl w:val="53C8A3C4"/>
    <w:lvl w:ilvl="0">
      <w:start w:val="1"/>
      <w:numFmt w:val="bullet"/>
      <w:lvlText w:val="o"/>
      <w:lvlJc w:val="left"/>
      <w:pPr>
        <w:ind w:left="142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0814D2"/>
    <w:multiLevelType w:val="multilevel"/>
    <w:tmpl w:val="BFE8B1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99B7C8D"/>
    <w:multiLevelType w:val="multilevel"/>
    <w:tmpl w:val="DCF418D0"/>
    <w:lvl w:ilvl="0">
      <w:start w:val="1"/>
      <w:numFmt w:val="bullet"/>
      <w:lvlText w:val="o"/>
      <w:lvlJc w:val="left"/>
      <w:pPr>
        <w:ind w:left="142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6F"/>
    <w:rsid w:val="0019726F"/>
    <w:rsid w:val="001F77B7"/>
    <w:rsid w:val="00284001"/>
    <w:rsid w:val="004F2BAB"/>
    <w:rsid w:val="0084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8E577"/>
  <w15:docId w15:val="{80AA83DB-6050-4A23-9506-935CF48F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873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8A2873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A2873"/>
  </w:style>
  <w:style w:type="paragraph" w:styleId="Rodap">
    <w:name w:val="footer"/>
    <w:basedOn w:val="Normal"/>
    <w:link w:val="RodapChar"/>
    <w:uiPriority w:val="99"/>
    <w:unhideWhenUsed/>
    <w:rsid w:val="008A2873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A2873"/>
  </w:style>
  <w:style w:type="table" w:styleId="Tabelacomgrade">
    <w:name w:val="Table Grid"/>
    <w:basedOn w:val="Tabelanormal"/>
    <w:uiPriority w:val="39"/>
    <w:rsid w:val="008A2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416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16E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16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16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16E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16E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16EE"/>
    <w:rPr>
      <w:rFonts w:ascii="Segoe UI" w:eastAsia="Times New Roman" w:hAnsi="Segoe UI" w:cs="Segoe UI"/>
      <w:sz w:val="18"/>
      <w:szCs w:val="18"/>
      <w:lang w:eastAsia="ar-SA"/>
    </w:rPr>
  </w:style>
  <w:style w:type="paragraph" w:styleId="PargrafodaLista">
    <w:name w:val="List Paragraph"/>
    <w:basedOn w:val="Normal"/>
    <w:uiPriority w:val="34"/>
    <w:qFormat/>
    <w:rsid w:val="00DB1C2C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WdHxUCDqDn629VJ37mh7UvVmgQ==">AMUW2mXixmqsTdkGGwkd5JWWAJ/RTFtEt0S7YxVXD1wTqPxm0GRZ26+yXN808pDhKLLEjRfWqK704cK/V26C41shblPYY8e/BrVMaMpXFAPpJO48+IHWWvGAVTTTg2InJ82wIz+HRoWXO6Qu9R++fWUGX+tYZqE24+ZN+J/tFbAwlzjd6omnf+VJFmZoLmZ+LpPv8/l6QME6aAcwcGz9PKy/A+qpUq2j+E816pZFE+L4qil8KUHKMrg=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Ana Flávia</cp:lastModifiedBy>
  <cp:revision>3</cp:revision>
  <dcterms:created xsi:type="dcterms:W3CDTF">2020-09-23T12:24:00Z</dcterms:created>
  <dcterms:modified xsi:type="dcterms:W3CDTF">2020-10-01T19:56:00Z</dcterms:modified>
</cp:coreProperties>
</file>