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AC" w:rsidRPr="00E92C19" w:rsidRDefault="00BD2AAC" w:rsidP="0043011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37"/>
        <w:tblW w:w="14644" w:type="dxa"/>
        <w:tblLayout w:type="fixed"/>
        <w:tblLook w:val="04A0" w:firstRow="1" w:lastRow="0" w:firstColumn="1" w:lastColumn="0" w:noHBand="0" w:noVBand="1"/>
      </w:tblPr>
      <w:tblGrid>
        <w:gridCol w:w="858"/>
        <w:gridCol w:w="2218"/>
        <w:gridCol w:w="2844"/>
        <w:gridCol w:w="709"/>
        <w:gridCol w:w="709"/>
        <w:gridCol w:w="2727"/>
        <w:gridCol w:w="1525"/>
        <w:gridCol w:w="1701"/>
        <w:gridCol w:w="1353"/>
      </w:tblGrid>
      <w:tr w:rsidR="008E34C2" w:rsidRPr="00E92C19" w:rsidTr="00FC2C66">
        <w:trPr>
          <w:trHeight w:val="895"/>
        </w:trPr>
        <w:tc>
          <w:tcPr>
            <w:tcW w:w="14644" w:type="dxa"/>
            <w:gridSpan w:val="9"/>
          </w:tcPr>
          <w:p w:rsidR="008E34C2" w:rsidRPr="00E92C19" w:rsidRDefault="008E34C2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4C2" w:rsidRPr="00E92C19" w:rsidRDefault="008E34C2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1° PERÍODO</w:t>
            </w:r>
          </w:p>
        </w:tc>
      </w:tr>
      <w:tr w:rsidR="00852255" w:rsidRPr="00E92C19" w:rsidTr="00D82A9A">
        <w:trPr>
          <w:trHeight w:val="895"/>
        </w:trPr>
        <w:tc>
          <w:tcPr>
            <w:tcW w:w="858" w:type="dxa"/>
          </w:tcPr>
          <w:p w:rsidR="006F28CC" w:rsidRPr="00E92C19" w:rsidRDefault="006F28CC" w:rsidP="006F2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Núc</w:t>
            </w:r>
            <w:r w:rsidR="002B506E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leo</w:t>
            </w:r>
          </w:p>
        </w:tc>
        <w:tc>
          <w:tcPr>
            <w:tcW w:w="5062" w:type="dxa"/>
            <w:gridSpan w:val="2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09" w:type="dxa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</w:p>
        </w:tc>
        <w:tc>
          <w:tcPr>
            <w:tcW w:w="709" w:type="dxa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Vag</w:t>
            </w:r>
            <w:proofErr w:type="spellEnd"/>
          </w:p>
        </w:tc>
        <w:tc>
          <w:tcPr>
            <w:tcW w:w="2727" w:type="dxa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Professor</w:t>
            </w:r>
            <w:r w:rsidR="00B8237F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/a</w:t>
            </w:r>
          </w:p>
        </w:tc>
        <w:tc>
          <w:tcPr>
            <w:tcW w:w="1525" w:type="dxa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Dia</w:t>
            </w:r>
          </w:p>
        </w:tc>
        <w:tc>
          <w:tcPr>
            <w:tcW w:w="1701" w:type="dxa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353" w:type="dxa"/>
          </w:tcPr>
          <w:p w:rsidR="008A0414" w:rsidRPr="00E92C19" w:rsidRDefault="008A0414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D82A9A" w:rsidRPr="00E92C19" w:rsidTr="00D82A9A">
        <w:trPr>
          <w:trHeight w:val="440"/>
        </w:trPr>
        <w:tc>
          <w:tcPr>
            <w:tcW w:w="858" w:type="dxa"/>
            <w:vMerge w:val="restart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</w:p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218" w:type="dxa"/>
            <w:vMerge w:val="restart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PTJ I</w:t>
            </w:r>
          </w:p>
        </w:tc>
        <w:tc>
          <w:tcPr>
            <w:tcW w:w="2844" w:type="dxa"/>
          </w:tcPr>
          <w:p w:rsidR="00BD2AAC" w:rsidRPr="00E92C19" w:rsidRDefault="00BD2AAC" w:rsidP="00D82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Turma A</w:t>
            </w:r>
          </w:p>
        </w:tc>
        <w:tc>
          <w:tcPr>
            <w:tcW w:w="709" w:type="dxa"/>
            <w:vMerge w:val="restart"/>
          </w:tcPr>
          <w:p w:rsidR="006F76B8" w:rsidRPr="00E92C19" w:rsidRDefault="006F76B8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AC" w:rsidRPr="00E92C19" w:rsidRDefault="006F76B8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  <w:vMerge w:val="restart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B8" w:rsidRPr="00E92C19" w:rsidRDefault="006F76B8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27" w:type="dxa"/>
          </w:tcPr>
          <w:p w:rsidR="00BD2AAC" w:rsidRPr="00E92C19" w:rsidRDefault="0014614B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Ângela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Moraes</w:t>
            </w:r>
          </w:p>
        </w:tc>
        <w:tc>
          <w:tcPr>
            <w:tcW w:w="1525" w:type="dxa"/>
          </w:tcPr>
          <w:p w:rsidR="00BD2AAC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701" w:type="dxa"/>
            <w:vMerge w:val="restart"/>
          </w:tcPr>
          <w:p w:rsidR="006F76B8" w:rsidRPr="00E92C19" w:rsidRDefault="006F76B8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AC" w:rsidRPr="00E92C19" w:rsidRDefault="00FC2C66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40min</w:t>
            </w:r>
          </w:p>
        </w:tc>
        <w:tc>
          <w:tcPr>
            <w:tcW w:w="1353" w:type="dxa"/>
          </w:tcPr>
          <w:p w:rsidR="00FC2C66" w:rsidRPr="00E92C19" w:rsidRDefault="00FC2C66" w:rsidP="00FC2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F1205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ala 37 </w:t>
            </w:r>
          </w:p>
          <w:p w:rsidR="004727CD" w:rsidRPr="00E92C19" w:rsidRDefault="004727CD" w:rsidP="00FC2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Redação</w:t>
            </w:r>
          </w:p>
        </w:tc>
      </w:tr>
      <w:tr w:rsidR="00D82A9A" w:rsidRPr="00E92C19" w:rsidTr="00D82A9A">
        <w:trPr>
          <w:trHeight w:val="440"/>
        </w:trPr>
        <w:tc>
          <w:tcPr>
            <w:tcW w:w="858" w:type="dxa"/>
            <w:vMerge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Turma B</w:t>
            </w:r>
          </w:p>
        </w:tc>
        <w:tc>
          <w:tcPr>
            <w:tcW w:w="709" w:type="dxa"/>
            <w:vMerge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BD2AAC" w:rsidRPr="00E92C19" w:rsidRDefault="0014614B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Debora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 Borges</w:t>
            </w:r>
          </w:p>
        </w:tc>
        <w:tc>
          <w:tcPr>
            <w:tcW w:w="1525" w:type="dxa"/>
          </w:tcPr>
          <w:p w:rsidR="00BD2AAC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701" w:type="dxa"/>
            <w:vMerge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BD2AAC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Labicom</w:t>
            </w:r>
          </w:p>
        </w:tc>
      </w:tr>
      <w:tr w:rsidR="00D82A9A" w:rsidRPr="00E92C19" w:rsidTr="00D82A9A">
        <w:trPr>
          <w:trHeight w:val="491"/>
        </w:trPr>
        <w:tc>
          <w:tcPr>
            <w:tcW w:w="858" w:type="dxa"/>
          </w:tcPr>
          <w:p w:rsidR="00BD2AAC" w:rsidRPr="00E92C19" w:rsidRDefault="00BD2AAC" w:rsidP="00AF5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</w:p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062" w:type="dxa"/>
            <w:gridSpan w:val="2"/>
          </w:tcPr>
          <w:p w:rsidR="006F76B8" w:rsidRPr="00E92C19" w:rsidRDefault="006F76B8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6F76B8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Estudos da Imagem</w:t>
            </w:r>
          </w:p>
        </w:tc>
        <w:tc>
          <w:tcPr>
            <w:tcW w:w="709" w:type="dxa"/>
          </w:tcPr>
          <w:p w:rsidR="006F76B8" w:rsidRPr="00E92C19" w:rsidRDefault="006F76B8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AC" w:rsidRPr="00E92C19" w:rsidRDefault="006F76B8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B8" w:rsidRPr="00E92C19" w:rsidRDefault="00852255" w:rsidP="0085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727" w:type="dxa"/>
          </w:tcPr>
          <w:p w:rsidR="0014614B" w:rsidRPr="00E92C19" w:rsidRDefault="0014614B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14614B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Valéria</w:t>
            </w:r>
            <w:r w:rsidR="00EF5F36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IESA</w:t>
            </w:r>
          </w:p>
        </w:tc>
        <w:tc>
          <w:tcPr>
            <w:tcW w:w="1525" w:type="dxa"/>
          </w:tcPr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FC2C66" w:rsidP="00FC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701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40min</w:t>
            </w:r>
          </w:p>
        </w:tc>
        <w:tc>
          <w:tcPr>
            <w:tcW w:w="1353" w:type="dxa"/>
          </w:tcPr>
          <w:p w:rsidR="00FC2C66" w:rsidRPr="00E92C19" w:rsidRDefault="00FC2C66" w:rsidP="00FC2C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Default="00FC2C66" w:rsidP="00FC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  <w:p w:rsidR="005917CA" w:rsidRPr="00E92C19" w:rsidRDefault="005917CA" w:rsidP="00FC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A9A" w:rsidRPr="00E92C19" w:rsidTr="00D82A9A">
        <w:trPr>
          <w:trHeight w:val="830"/>
        </w:trPr>
        <w:tc>
          <w:tcPr>
            <w:tcW w:w="858" w:type="dxa"/>
          </w:tcPr>
          <w:p w:rsidR="00AF5495" w:rsidRPr="00E92C19" w:rsidRDefault="00AF5495" w:rsidP="00AF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95" w:rsidRPr="00E92C19" w:rsidRDefault="00AF5495" w:rsidP="00AF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</w:p>
          <w:p w:rsidR="00BD2AAC" w:rsidRPr="00E92C19" w:rsidRDefault="00AF5495" w:rsidP="00AF5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062" w:type="dxa"/>
            <w:gridSpan w:val="2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B8" w:rsidRPr="00E92C19" w:rsidRDefault="006F76B8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História do Jornalismo</w:t>
            </w:r>
          </w:p>
        </w:tc>
        <w:tc>
          <w:tcPr>
            <w:tcW w:w="709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B8" w:rsidRPr="00E92C19" w:rsidRDefault="0085225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BD2AAC" w:rsidRPr="00E92C19" w:rsidRDefault="00BD2AAC" w:rsidP="00852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55" w:rsidRPr="00E92C19" w:rsidRDefault="00852255" w:rsidP="0085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727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Rosana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Borges</w:t>
            </w:r>
          </w:p>
        </w:tc>
        <w:tc>
          <w:tcPr>
            <w:tcW w:w="1525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701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40min</w:t>
            </w:r>
          </w:p>
        </w:tc>
        <w:tc>
          <w:tcPr>
            <w:tcW w:w="1353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04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  <w:p w:rsidR="00430119" w:rsidRPr="00E92C19" w:rsidRDefault="005917CA" w:rsidP="0043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D82A9A" w:rsidRPr="00E92C19" w:rsidTr="00D82A9A">
        <w:trPr>
          <w:trHeight w:val="875"/>
        </w:trPr>
        <w:tc>
          <w:tcPr>
            <w:tcW w:w="858" w:type="dxa"/>
          </w:tcPr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</w:p>
          <w:p w:rsidR="00BD2AAC" w:rsidRPr="00E92C19" w:rsidRDefault="00AF5495" w:rsidP="002B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062" w:type="dxa"/>
            <w:gridSpan w:val="2"/>
          </w:tcPr>
          <w:p w:rsidR="00852255" w:rsidRPr="00E92C19" w:rsidRDefault="00852255" w:rsidP="006F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B8" w:rsidRDefault="006F76B8" w:rsidP="00D82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Introdução ao Jornalismo</w:t>
            </w:r>
          </w:p>
          <w:p w:rsidR="00226C6D" w:rsidRPr="00226C6D" w:rsidRDefault="00226C6D" w:rsidP="00D82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6D">
              <w:rPr>
                <w:rFonts w:ascii="Times New Roman" w:hAnsi="Times New Roman" w:cs="Times New Roman"/>
                <w:sz w:val="20"/>
                <w:szCs w:val="20"/>
              </w:rPr>
              <w:t>(concentrada de Abril a Maio)</w:t>
            </w:r>
          </w:p>
        </w:tc>
        <w:tc>
          <w:tcPr>
            <w:tcW w:w="709" w:type="dxa"/>
          </w:tcPr>
          <w:p w:rsidR="00852255" w:rsidRPr="00E92C19" w:rsidRDefault="0085225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AC" w:rsidRPr="00E92C19" w:rsidRDefault="0085225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255" w:rsidRPr="00E92C19" w:rsidRDefault="00852255" w:rsidP="00852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727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Nilton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Rocha</w:t>
            </w:r>
          </w:p>
        </w:tc>
        <w:tc>
          <w:tcPr>
            <w:tcW w:w="1525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701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226C6D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8h às 11</w:t>
            </w:r>
            <w:r w:rsidR="00FC2C66" w:rsidRPr="00E92C19">
              <w:rPr>
                <w:rFonts w:ascii="Times New Roman" w:hAnsi="Times New Roman" w:cs="Times New Roman"/>
                <w:sz w:val="20"/>
                <w:szCs w:val="20"/>
              </w:rPr>
              <w:t>h 40min</w:t>
            </w:r>
          </w:p>
        </w:tc>
        <w:tc>
          <w:tcPr>
            <w:tcW w:w="1353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430119" w:rsidP="0043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</w:t>
            </w:r>
            <w:proofErr w:type="gram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D82A9A" w:rsidRPr="00E92C19" w:rsidTr="00D82A9A">
        <w:trPr>
          <w:trHeight w:val="754"/>
        </w:trPr>
        <w:tc>
          <w:tcPr>
            <w:tcW w:w="858" w:type="dxa"/>
          </w:tcPr>
          <w:p w:rsidR="00AF5495" w:rsidRPr="00E92C19" w:rsidRDefault="00AF5495" w:rsidP="00AF5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</w:p>
          <w:p w:rsidR="00BD2AAC" w:rsidRPr="00E92C19" w:rsidRDefault="00AF5495" w:rsidP="002B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062" w:type="dxa"/>
            <w:gridSpan w:val="2"/>
          </w:tcPr>
          <w:p w:rsidR="00852255" w:rsidRPr="00E92C19" w:rsidRDefault="0085225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2AAC" w:rsidRPr="00E92C19" w:rsidRDefault="0085225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Língua Portuguesa</w:t>
            </w:r>
          </w:p>
        </w:tc>
        <w:tc>
          <w:tcPr>
            <w:tcW w:w="709" w:type="dxa"/>
          </w:tcPr>
          <w:p w:rsidR="00852255" w:rsidRPr="00E92C19" w:rsidRDefault="0085225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AC" w:rsidRPr="00E92C19" w:rsidRDefault="0085225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852255" w:rsidRPr="00E92C19" w:rsidRDefault="0085225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AC" w:rsidRPr="00E92C19" w:rsidRDefault="00852255" w:rsidP="00D82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27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065E84" w:rsidP="00065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Rubens FL</w:t>
            </w:r>
          </w:p>
        </w:tc>
        <w:tc>
          <w:tcPr>
            <w:tcW w:w="1525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  <w:tc>
          <w:tcPr>
            <w:tcW w:w="1701" w:type="dxa"/>
          </w:tcPr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40min</w:t>
            </w:r>
          </w:p>
        </w:tc>
        <w:tc>
          <w:tcPr>
            <w:tcW w:w="1353" w:type="dxa"/>
          </w:tcPr>
          <w:p w:rsidR="00430119" w:rsidRPr="00E92C19" w:rsidRDefault="00430119" w:rsidP="00FC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Default="00FC2C66" w:rsidP="00FC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  <w:p w:rsidR="005917CA" w:rsidRPr="00E92C19" w:rsidRDefault="005917CA" w:rsidP="00FC2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  <w:p w:rsidR="00BD2AAC" w:rsidRPr="00E92C19" w:rsidRDefault="00BD2AAC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A9A" w:rsidRPr="00E92C19" w:rsidTr="00D82A9A">
        <w:trPr>
          <w:trHeight w:val="754"/>
        </w:trPr>
        <w:tc>
          <w:tcPr>
            <w:tcW w:w="858" w:type="dxa"/>
          </w:tcPr>
          <w:p w:rsidR="00AF5495" w:rsidRPr="00E92C19" w:rsidRDefault="00AF5495" w:rsidP="00AF5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</w:p>
          <w:p w:rsidR="00AF5495" w:rsidRPr="00E92C19" w:rsidRDefault="00AF5495" w:rsidP="002B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062" w:type="dxa"/>
            <w:gridSpan w:val="2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Cidadania e Direitos Humanos</w:t>
            </w:r>
          </w:p>
          <w:p w:rsidR="00AF5495" w:rsidRPr="00E92C19" w:rsidRDefault="00226C6D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(concentrada de </w:t>
            </w:r>
            <w:r w:rsidRPr="00226C6D">
              <w:rPr>
                <w:rFonts w:ascii="Times New Roman" w:hAnsi="Times New Roman" w:cs="Times New Roman"/>
                <w:sz w:val="20"/>
                <w:szCs w:val="20"/>
              </w:rPr>
              <w:t>Maio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Julho</w:t>
            </w:r>
            <w:r w:rsidRPr="00226C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27" w:type="dxa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Luciene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Dias</w:t>
            </w:r>
          </w:p>
        </w:tc>
        <w:tc>
          <w:tcPr>
            <w:tcW w:w="1525" w:type="dxa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FC2C66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701" w:type="dxa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C66" w:rsidRPr="00E92C19" w:rsidRDefault="00226C6D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2C66" w:rsidRPr="00E92C19">
              <w:rPr>
                <w:rFonts w:ascii="Times New Roman" w:hAnsi="Times New Roman" w:cs="Times New Roman"/>
                <w:sz w:val="20"/>
                <w:szCs w:val="20"/>
              </w:rPr>
              <w:t>h às 11h 40min</w:t>
            </w:r>
          </w:p>
        </w:tc>
        <w:tc>
          <w:tcPr>
            <w:tcW w:w="1353" w:type="dxa"/>
          </w:tcPr>
          <w:p w:rsidR="00AF5495" w:rsidRPr="00E92C19" w:rsidRDefault="00AF5495" w:rsidP="00BD2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430119" w:rsidP="0043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</w:t>
            </w:r>
            <w:proofErr w:type="gram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</w:tr>
    </w:tbl>
    <w:p w:rsidR="00233E3B" w:rsidRPr="00E92C19" w:rsidRDefault="00233E3B" w:rsidP="0043011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37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097"/>
        <w:gridCol w:w="4006"/>
        <w:gridCol w:w="709"/>
        <w:gridCol w:w="709"/>
        <w:gridCol w:w="2693"/>
        <w:gridCol w:w="1701"/>
        <w:gridCol w:w="1559"/>
        <w:gridCol w:w="1418"/>
      </w:tblGrid>
      <w:tr w:rsidR="008E34C2" w:rsidRPr="00E92C19" w:rsidTr="00FC2C66">
        <w:trPr>
          <w:trHeight w:val="829"/>
        </w:trPr>
        <w:tc>
          <w:tcPr>
            <w:tcW w:w="14709" w:type="dxa"/>
            <w:gridSpan w:val="9"/>
          </w:tcPr>
          <w:p w:rsidR="008E34C2" w:rsidRPr="00E92C19" w:rsidRDefault="008E34C2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4C2" w:rsidRPr="00E92C19" w:rsidRDefault="008E34C2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3° PERÍODO</w:t>
            </w:r>
          </w:p>
        </w:tc>
      </w:tr>
      <w:tr w:rsidR="006F28CC" w:rsidRPr="00E92C19" w:rsidTr="002B506E">
        <w:trPr>
          <w:trHeight w:val="829"/>
        </w:trPr>
        <w:tc>
          <w:tcPr>
            <w:tcW w:w="817" w:type="dxa"/>
          </w:tcPr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Núc</w:t>
            </w:r>
            <w:r w:rsidR="002B506E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leo</w:t>
            </w:r>
          </w:p>
        </w:tc>
        <w:tc>
          <w:tcPr>
            <w:tcW w:w="5103" w:type="dxa"/>
            <w:gridSpan w:val="2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09" w:type="dxa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</w:p>
        </w:tc>
        <w:tc>
          <w:tcPr>
            <w:tcW w:w="709" w:type="dxa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Vag</w:t>
            </w:r>
            <w:proofErr w:type="spellEnd"/>
          </w:p>
        </w:tc>
        <w:tc>
          <w:tcPr>
            <w:tcW w:w="2693" w:type="dxa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Professor</w:t>
            </w:r>
          </w:p>
        </w:tc>
        <w:tc>
          <w:tcPr>
            <w:tcW w:w="1701" w:type="dxa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Dia</w:t>
            </w:r>
          </w:p>
        </w:tc>
        <w:tc>
          <w:tcPr>
            <w:tcW w:w="1559" w:type="dxa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418" w:type="dxa"/>
          </w:tcPr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6F28CC" w:rsidRPr="00E92C19" w:rsidTr="002B506E">
        <w:trPr>
          <w:trHeight w:val="408"/>
        </w:trPr>
        <w:tc>
          <w:tcPr>
            <w:tcW w:w="817" w:type="dxa"/>
            <w:vMerge w:val="restart"/>
          </w:tcPr>
          <w:p w:rsidR="006F28CC" w:rsidRPr="00E92C19" w:rsidRDefault="006F28CC" w:rsidP="006F2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6F2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97" w:type="dxa"/>
            <w:vMerge w:val="restart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PTJ II</w:t>
            </w:r>
          </w:p>
        </w:tc>
        <w:tc>
          <w:tcPr>
            <w:tcW w:w="4006" w:type="dxa"/>
          </w:tcPr>
          <w:p w:rsidR="006F28CC" w:rsidRPr="00E92C19" w:rsidRDefault="006F28CC" w:rsidP="00D82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Turma A</w:t>
            </w:r>
          </w:p>
        </w:tc>
        <w:tc>
          <w:tcPr>
            <w:tcW w:w="709" w:type="dxa"/>
            <w:vMerge w:val="restart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  <w:vMerge w:val="restart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6F28CC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Debora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 Borges</w:t>
            </w:r>
          </w:p>
        </w:tc>
        <w:tc>
          <w:tcPr>
            <w:tcW w:w="1701" w:type="dxa"/>
          </w:tcPr>
          <w:p w:rsidR="006F28CC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  <w:tc>
          <w:tcPr>
            <w:tcW w:w="1559" w:type="dxa"/>
          </w:tcPr>
          <w:p w:rsidR="006F28CC" w:rsidRPr="00E92C19" w:rsidRDefault="00430119" w:rsidP="0043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8h às 11h 40</w:t>
            </w:r>
          </w:p>
        </w:tc>
        <w:tc>
          <w:tcPr>
            <w:tcW w:w="1418" w:type="dxa"/>
          </w:tcPr>
          <w:p w:rsidR="00430119" w:rsidRPr="00E92C19" w:rsidRDefault="004727CD" w:rsidP="00472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30119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 37</w:t>
            </w:r>
          </w:p>
          <w:p w:rsidR="004727CD" w:rsidRPr="00E92C19" w:rsidRDefault="004727CD" w:rsidP="00472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Redação</w:t>
            </w:r>
          </w:p>
        </w:tc>
      </w:tr>
      <w:tr w:rsidR="006F28CC" w:rsidRPr="00E92C19" w:rsidTr="002B506E">
        <w:trPr>
          <w:trHeight w:val="408"/>
        </w:trPr>
        <w:tc>
          <w:tcPr>
            <w:tcW w:w="817" w:type="dxa"/>
            <w:vMerge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6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Turma B</w:t>
            </w:r>
          </w:p>
        </w:tc>
        <w:tc>
          <w:tcPr>
            <w:tcW w:w="709" w:type="dxa"/>
            <w:vMerge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F28CC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Angelita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Lima</w:t>
            </w:r>
          </w:p>
        </w:tc>
        <w:tc>
          <w:tcPr>
            <w:tcW w:w="1701" w:type="dxa"/>
          </w:tcPr>
          <w:p w:rsidR="006F28CC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559" w:type="dxa"/>
          </w:tcPr>
          <w:p w:rsidR="006F28CC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6F28CC" w:rsidRPr="00E92C19" w:rsidRDefault="004727C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Labicom</w:t>
            </w:r>
          </w:p>
        </w:tc>
      </w:tr>
      <w:tr w:rsidR="006F28CC" w:rsidRPr="00E92C19" w:rsidTr="002B506E">
        <w:trPr>
          <w:trHeight w:val="455"/>
        </w:trPr>
        <w:tc>
          <w:tcPr>
            <w:tcW w:w="817" w:type="dxa"/>
          </w:tcPr>
          <w:p w:rsidR="006F28CC" w:rsidRPr="00E92C19" w:rsidRDefault="006F28CC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103" w:type="dxa"/>
            <w:gridSpan w:val="2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Teorias da Comunicação</w:t>
            </w: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693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Ana Carolina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Temer</w:t>
            </w:r>
          </w:p>
        </w:tc>
        <w:tc>
          <w:tcPr>
            <w:tcW w:w="1701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801E2C" w:rsidP="00801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6B616D" w:rsidRPr="00E92C19" w:rsidRDefault="006B616D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5917CA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FIC</w:t>
            </w:r>
            <w:bookmarkStart w:id="0" w:name="_GoBack"/>
            <w:bookmarkEnd w:id="0"/>
          </w:p>
        </w:tc>
      </w:tr>
      <w:tr w:rsidR="006F28CC" w:rsidRPr="00E92C19" w:rsidTr="002B506E">
        <w:trPr>
          <w:trHeight w:val="770"/>
        </w:trPr>
        <w:tc>
          <w:tcPr>
            <w:tcW w:w="817" w:type="dxa"/>
          </w:tcPr>
          <w:p w:rsidR="006F28CC" w:rsidRPr="00E92C19" w:rsidRDefault="006F28CC" w:rsidP="006F2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103" w:type="dxa"/>
            <w:gridSpan w:val="2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Direito da Comunicação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693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Ângela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Moraes</w:t>
            </w:r>
          </w:p>
        </w:tc>
        <w:tc>
          <w:tcPr>
            <w:tcW w:w="1701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  <w:tc>
          <w:tcPr>
            <w:tcW w:w="155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A90D3F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10h às 11h 40</w:t>
            </w:r>
          </w:p>
        </w:tc>
        <w:tc>
          <w:tcPr>
            <w:tcW w:w="1418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Default="006B616D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  <w:p w:rsidR="005917CA" w:rsidRPr="00E92C19" w:rsidRDefault="005917CA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D3F" w:rsidRPr="00E92C19" w:rsidTr="002B506E">
        <w:trPr>
          <w:trHeight w:val="770"/>
        </w:trPr>
        <w:tc>
          <w:tcPr>
            <w:tcW w:w="817" w:type="dxa"/>
          </w:tcPr>
          <w:p w:rsidR="00A90D3F" w:rsidRPr="00E92C19" w:rsidRDefault="00A90D3F" w:rsidP="006F2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D3F" w:rsidRPr="00E92C19" w:rsidRDefault="00A90D3F" w:rsidP="006F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NC</w:t>
            </w:r>
          </w:p>
        </w:tc>
        <w:tc>
          <w:tcPr>
            <w:tcW w:w="5103" w:type="dxa"/>
            <w:gridSpan w:val="2"/>
          </w:tcPr>
          <w:p w:rsidR="00A90D3F" w:rsidRPr="00E92C19" w:rsidRDefault="00A90D3F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D3F" w:rsidRDefault="00A90D3F" w:rsidP="00A90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Seminário Temático I</w:t>
            </w:r>
            <w:r w:rsidR="005A0C0C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- </w:t>
            </w:r>
            <w:r w:rsidR="007A5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Jornalismo e América Latina, narrativas </w:t>
            </w:r>
            <w:proofErr w:type="gramStart"/>
            <w:r w:rsidR="007A5C12">
              <w:rPr>
                <w:rFonts w:ascii="Times New Roman" w:hAnsi="Times New Roman" w:cs="Times New Roman"/>
                <w:b/>
                <w:sz w:val="20"/>
                <w:szCs w:val="20"/>
              </w:rPr>
              <w:t>insurgentes</w:t>
            </w:r>
            <w:proofErr w:type="gramEnd"/>
          </w:p>
          <w:p w:rsidR="00226C6D" w:rsidRDefault="00226C6D" w:rsidP="00A90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C6D">
              <w:rPr>
                <w:rFonts w:ascii="Times New Roman" w:hAnsi="Times New Roman" w:cs="Times New Roman"/>
                <w:sz w:val="20"/>
                <w:szCs w:val="20"/>
              </w:rPr>
              <w:t>(concentrada de Abril a Maio)</w:t>
            </w:r>
          </w:p>
          <w:p w:rsidR="00226C6D" w:rsidRPr="00E92C19" w:rsidRDefault="00226C6D" w:rsidP="00A90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0D3F" w:rsidRPr="00E92C19" w:rsidRDefault="00A90D3F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D3F" w:rsidRPr="00E92C19" w:rsidRDefault="00A90D3F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A90D3F" w:rsidRPr="00E92C19" w:rsidRDefault="00A90D3F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D3F" w:rsidRPr="00E92C19" w:rsidRDefault="00A90D3F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A90D3F" w:rsidRPr="00E92C19" w:rsidRDefault="00A90D3F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D3F" w:rsidRPr="00E92C19" w:rsidRDefault="005A0C0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Nilton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Rocha</w:t>
            </w:r>
          </w:p>
        </w:tc>
        <w:tc>
          <w:tcPr>
            <w:tcW w:w="1701" w:type="dxa"/>
          </w:tcPr>
          <w:p w:rsidR="00A90D3F" w:rsidRPr="00E92C19" w:rsidRDefault="00A90D3F" w:rsidP="00A90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A90D3F" w:rsidRPr="00E92C19" w:rsidRDefault="00A90D3F" w:rsidP="005A0C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A0C0C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559" w:type="dxa"/>
          </w:tcPr>
          <w:p w:rsidR="00A90D3F" w:rsidRPr="00E92C19" w:rsidRDefault="00A90D3F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D3F" w:rsidRPr="00226C6D" w:rsidRDefault="00226C6D" w:rsidP="0022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8h às 11</w:t>
            </w:r>
            <w:r w:rsidR="005A0C0C" w:rsidRPr="00E92C19">
              <w:rPr>
                <w:rFonts w:ascii="Times New Roman" w:hAnsi="Times New Roman" w:cs="Times New Roman"/>
                <w:sz w:val="20"/>
                <w:szCs w:val="20"/>
              </w:rPr>
              <w:t>h 40</w:t>
            </w:r>
          </w:p>
        </w:tc>
        <w:tc>
          <w:tcPr>
            <w:tcW w:w="1418" w:type="dxa"/>
          </w:tcPr>
          <w:p w:rsidR="00A90D3F" w:rsidRPr="00E92C19" w:rsidRDefault="00A90D3F" w:rsidP="00A90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0D3F" w:rsidRPr="00E92C19" w:rsidRDefault="005917CA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A70375" w:rsidRPr="00E92C19" w:rsidTr="009804C1">
        <w:trPr>
          <w:trHeight w:val="1100"/>
        </w:trPr>
        <w:tc>
          <w:tcPr>
            <w:tcW w:w="817" w:type="dxa"/>
          </w:tcPr>
          <w:p w:rsidR="00A70375" w:rsidRPr="00E92C19" w:rsidRDefault="00A70375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EF6" w:rsidRPr="00E92C19" w:rsidRDefault="00752EF6" w:rsidP="002B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75" w:rsidRPr="00E92C19" w:rsidRDefault="00A70375" w:rsidP="002B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A70375" w:rsidRPr="00E92C19" w:rsidRDefault="00A70375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EF6" w:rsidRPr="00E92C19" w:rsidRDefault="00752EF6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375" w:rsidRPr="00E92C19" w:rsidRDefault="00A70375" w:rsidP="00980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Fotojornalismo</w:t>
            </w:r>
            <w:r w:rsidR="003027A7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(Pré-requisito: PTJ I /// </w:t>
            </w:r>
            <w:proofErr w:type="spellStart"/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Co-requisito</w:t>
            </w:r>
            <w:proofErr w:type="spellEnd"/>
            <w:proofErr w:type="gram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: Teoria da Imagem)</w:t>
            </w:r>
          </w:p>
        </w:tc>
        <w:tc>
          <w:tcPr>
            <w:tcW w:w="709" w:type="dxa"/>
          </w:tcPr>
          <w:p w:rsidR="00A70375" w:rsidRPr="00E92C19" w:rsidRDefault="00A70375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EF6" w:rsidRPr="00E92C19" w:rsidRDefault="00752EF6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75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A70375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EF6" w:rsidRPr="00E92C19" w:rsidRDefault="00752EF6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375" w:rsidRPr="00E92C19" w:rsidRDefault="00A70375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2693" w:type="dxa"/>
          </w:tcPr>
          <w:p w:rsidR="00A70375" w:rsidRPr="00E92C19" w:rsidRDefault="00A70375" w:rsidP="00A70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EF6" w:rsidRPr="00E92C19" w:rsidRDefault="00752EF6" w:rsidP="00A70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375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Lisbeth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Oliveira</w:t>
            </w:r>
          </w:p>
        </w:tc>
        <w:tc>
          <w:tcPr>
            <w:tcW w:w="1701" w:type="dxa"/>
          </w:tcPr>
          <w:p w:rsidR="00A70375" w:rsidRPr="00E92C19" w:rsidRDefault="00A70375" w:rsidP="00430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EF6" w:rsidRPr="00E92C19" w:rsidRDefault="00752EF6" w:rsidP="00430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375" w:rsidRPr="00E92C19" w:rsidRDefault="00A70375" w:rsidP="00980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Segunda</w:t>
            </w:r>
          </w:p>
        </w:tc>
        <w:tc>
          <w:tcPr>
            <w:tcW w:w="1559" w:type="dxa"/>
          </w:tcPr>
          <w:p w:rsidR="00A70375" w:rsidRPr="00E92C19" w:rsidRDefault="00A70375" w:rsidP="00A70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375" w:rsidRPr="00E92C19" w:rsidRDefault="00A70375" w:rsidP="0098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14h às 17h 40</w:t>
            </w:r>
          </w:p>
        </w:tc>
        <w:tc>
          <w:tcPr>
            <w:tcW w:w="1418" w:type="dxa"/>
          </w:tcPr>
          <w:p w:rsidR="00A70375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375" w:rsidRPr="00E92C19" w:rsidRDefault="00A70375" w:rsidP="00A7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Centro de Aulas 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209 </w:t>
            </w: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e Laboratório Fotográfico</w:t>
            </w:r>
          </w:p>
          <w:p w:rsidR="00A70375" w:rsidRPr="00E92C19" w:rsidRDefault="00A70375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8CC" w:rsidRPr="00E92C19" w:rsidTr="002B506E">
        <w:trPr>
          <w:trHeight w:val="890"/>
        </w:trPr>
        <w:tc>
          <w:tcPr>
            <w:tcW w:w="817" w:type="dxa"/>
          </w:tcPr>
          <w:p w:rsidR="006F28CC" w:rsidRPr="00E92C19" w:rsidRDefault="006F28CC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6F28CC" w:rsidP="002B5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Produção audiovisual 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917CA1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6F28CC" w:rsidRPr="00E92C1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8CC" w:rsidRPr="00E92C19" w:rsidRDefault="0023721C" w:rsidP="0023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Solange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Franco</w:t>
            </w:r>
          </w:p>
        </w:tc>
        <w:tc>
          <w:tcPr>
            <w:tcW w:w="1701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430119" w:rsidP="0043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55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6B616D" w:rsidRPr="00E92C19" w:rsidRDefault="0067357F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206</w:t>
            </w:r>
            <w:r w:rsidR="006B616D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estúdio de TV</w:t>
            </w:r>
          </w:p>
        </w:tc>
      </w:tr>
      <w:tr w:rsidR="0014614B" w:rsidRPr="00E92C19" w:rsidTr="002B506E">
        <w:trPr>
          <w:trHeight w:val="890"/>
        </w:trPr>
        <w:tc>
          <w:tcPr>
            <w:tcW w:w="817" w:type="dxa"/>
          </w:tcPr>
          <w:p w:rsidR="0014614B" w:rsidRPr="00E92C19" w:rsidRDefault="0014614B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A7" w:rsidRPr="00E92C19" w:rsidRDefault="003027A7" w:rsidP="0014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14B" w:rsidRPr="00E92C19" w:rsidRDefault="0014614B" w:rsidP="0014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14614B" w:rsidP="00146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</w:p>
          <w:p w:rsidR="0014614B" w:rsidRPr="00E92C19" w:rsidRDefault="003027A7" w:rsidP="00146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14614B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Produção radiofônica</w:t>
            </w:r>
          </w:p>
        </w:tc>
        <w:tc>
          <w:tcPr>
            <w:tcW w:w="709" w:type="dxa"/>
          </w:tcPr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Ricardo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Pavan</w:t>
            </w:r>
          </w:p>
        </w:tc>
        <w:tc>
          <w:tcPr>
            <w:tcW w:w="1701" w:type="dxa"/>
          </w:tcPr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801E2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559" w:type="dxa"/>
          </w:tcPr>
          <w:p w:rsidR="0014614B" w:rsidRPr="00E92C19" w:rsidRDefault="0014614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119" w:rsidRPr="00E92C19" w:rsidRDefault="00430119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6B616D" w:rsidRPr="00E92C19" w:rsidRDefault="0067357F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616D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e Estúdio de Rádio</w:t>
            </w: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8CC" w:rsidRPr="00E92C19" w:rsidTr="002B506E">
        <w:trPr>
          <w:trHeight w:val="70"/>
        </w:trPr>
        <w:tc>
          <w:tcPr>
            <w:tcW w:w="817" w:type="dxa"/>
          </w:tcPr>
          <w:p w:rsidR="006F28CC" w:rsidRPr="00E92C19" w:rsidRDefault="006F28CC" w:rsidP="0023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A9A" w:rsidRPr="00E92C19" w:rsidRDefault="00D82A9A" w:rsidP="0023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Orientado Programa Radiofônico Matéria-Prima</w:t>
            </w:r>
          </w:p>
          <w:p w:rsidR="006F28CC" w:rsidRPr="00E92C19" w:rsidRDefault="00D87DFA" w:rsidP="00D82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(Pré-requisitos: Produção Radiofônica /// </w:t>
            </w:r>
            <w:proofErr w:type="spellStart"/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Co-requisitos</w:t>
            </w:r>
            <w:proofErr w:type="spellEnd"/>
            <w:proofErr w:type="gram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Radiojornalismo</w:t>
            </w:r>
            <w:proofErr w:type="spell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e Ética)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A9A" w:rsidRPr="00E92C19" w:rsidRDefault="00D82A9A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21C" w:rsidRPr="00E92C19" w:rsidRDefault="0023721C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146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146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Flora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Ribeiro</w:t>
            </w:r>
          </w:p>
        </w:tc>
        <w:tc>
          <w:tcPr>
            <w:tcW w:w="1701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81E" w:rsidRPr="00E92C19" w:rsidRDefault="00EA181E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Sábado</w:t>
            </w:r>
          </w:p>
        </w:tc>
        <w:tc>
          <w:tcPr>
            <w:tcW w:w="1559" w:type="dxa"/>
          </w:tcPr>
          <w:p w:rsidR="006F28CC" w:rsidRPr="00E92C19" w:rsidRDefault="006F28CC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13h30 às 16h</w:t>
            </w:r>
          </w:p>
        </w:tc>
        <w:tc>
          <w:tcPr>
            <w:tcW w:w="1418" w:type="dxa"/>
          </w:tcPr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28CC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Rádio Universitária</w:t>
            </w:r>
          </w:p>
        </w:tc>
      </w:tr>
      <w:tr w:rsidR="00560960" w:rsidRPr="00E92C19" w:rsidTr="002B506E">
        <w:trPr>
          <w:trHeight w:val="890"/>
        </w:trPr>
        <w:tc>
          <w:tcPr>
            <w:tcW w:w="817" w:type="dxa"/>
          </w:tcPr>
          <w:p w:rsidR="00560960" w:rsidRPr="00E92C19" w:rsidRDefault="00560960" w:rsidP="0023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60" w:rsidRPr="00E92C19" w:rsidRDefault="00560960" w:rsidP="0023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560960" w:rsidRPr="00E92C19" w:rsidRDefault="00560960" w:rsidP="0056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Orientado Programa Radiofônico Jornal das Seis</w:t>
            </w:r>
          </w:p>
          <w:p w:rsidR="00560960" w:rsidRPr="00E92C19" w:rsidRDefault="00560960" w:rsidP="0056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(Pré-requisitos: Produção Radiofônica /// </w:t>
            </w:r>
            <w:proofErr w:type="spellStart"/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Co-requisitos</w:t>
            </w:r>
            <w:proofErr w:type="spellEnd"/>
            <w:proofErr w:type="gram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Radiojornalismo</w:t>
            </w:r>
            <w:proofErr w:type="spell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e Ética)</w:t>
            </w:r>
          </w:p>
          <w:p w:rsidR="00560960" w:rsidRPr="00E92C19" w:rsidRDefault="00560960" w:rsidP="00D82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14B" w:rsidRPr="00E92C19" w:rsidRDefault="0014614B" w:rsidP="00A7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Ricardo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Pavan</w:t>
            </w:r>
          </w:p>
        </w:tc>
        <w:tc>
          <w:tcPr>
            <w:tcW w:w="1701" w:type="dxa"/>
          </w:tcPr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  <w:r w:rsidR="00EA181E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560960" w:rsidRPr="00E92C19" w:rsidRDefault="00560960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18h50 às 21h40*</w:t>
            </w:r>
          </w:p>
        </w:tc>
        <w:tc>
          <w:tcPr>
            <w:tcW w:w="1418" w:type="dxa"/>
          </w:tcPr>
          <w:p w:rsidR="00560960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Rádio Universitária</w:t>
            </w:r>
          </w:p>
        </w:tc>
      </w:tr>
      <w:tr w:rsidR="007A5C12" w:rsidRPr="00E92C19" w:rsidTr="002B506E">
        <w:trPr>
          <w:trHeight w:val="890"/>
        </w:trPr>
        <w:tc>
          <w:tcPr>
            <w:tcW w:w="817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7A5C12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Orientado Prog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rama Radiofônico Panorama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(Pré-requisitos: Produção Radiofônica /// </w:t>
            </w:r>
            <w:proofErr w:type="spellStart"/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Co-requisitos</w:t>
            </w:r>
            <w:proofErr w:type="spellEnd"/>
            <w:proofErr w:type="gram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Radiojornalismo</w:t>
            </w:r>
            <w:proofErr w:type="spell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e Ética)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Ricardo Pavan</w:t>
            </w:r>
          </w:p>
        </w:tc>
        <w:tc>
          <w:tcPr>
            <w:tcW w:w="1701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Quarta</w:t>
            </w: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18h50 às 21h40*</w:t>
            </w:r>
          </w:p>
        </w:tc>
        <w:tc>
          <w:tcPr>
            <w:tcW w:w="1418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Rádio Universitária</w:t>
            </w:r>
          </w:p>
        </w:tc>
      </w:tr>
      <w:tr w:rsidR="007A5C12" w:rsidRPr="00E92C19" w:rsidTr="002B506E">
        <w:trPr>
          <w:trHeight w:val="890"/>
        </w:trPr>
        <w:tc>
          <w:tcPr>
            <w:tcW w:w="817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2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Orientado Programa Radiofônico Fanático Esporte Clube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(Pré-requisitos: Produção Radiofônica /// </w:t>
            </w:r>
            <w:proofErr w:type="spellStart"/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Co-requisitos</w:t>
            </w:r>
            <w:proofErr w:type="spellEnd"/>
            <w:proofErr w:type="gram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Radiojornalismo</w:t>
            </w:r>
            <w:proofErr w:type="spell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e Ética)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Ricardo Pavan</w:t>
            </w:r>
          </w:p>
        </w:tc>
        <w:tc>
          <w:tcPr>
            <w:tcW w:w="1701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Quinta*</w:t>
            </w:r>
          </w:p>
        </w:tc>
        <w:tc>
          <w:tcPr>
            <w:tcW w:w="155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18h50 às 21h40*</w:t>
            </w:r>
          </w:p>
        </w:tc>
        <w:tc>
          <w:tcPr>
            <w:tcW w:w="1418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Rádio Universitária</w:t>
            </w:r>
          </w:p>
        </w:tc>
      </w:tr>
    </w:tbl>
    <w:p w:rsidR="00042622" w:rsidRPr="00E92C19" w:rsidRDefault="00042622" w:rsidP="00D87DFA">
      <w:pPr>
        <w:rPr>
          <w:rFonts w:ascii="Times New Roman" w:hAnsi="Times New Roman" w:cs="Times New Roman"/>
          <w:b/>
          <w:sz w:val="20"/>
          <w:szCs w:val="20"/>
        </w:rPr>
      </w:pPr>
    </w:p>
    <w:p w:rsidR="00A70375" w:rsidRPr="00E92C19" w:rsidRDefault="00A70375" w:rsidP="00D87DFA">
      <w:pPr>
        <w:rPr>
          <w:rFonts w:ascii="Times New Roman" w:hAnsi="Times New Roman" w:cs="Times New Roman"/>
          <w:b/>
          <w:sz w:val="18"/>
          <w:szCs w:val="18"/>
        </w:rPr>
      </w:pPr>
    </w:p>
    <w:p w:rsidR="00A70375" w:rsidRDefault="004727CD" w:rsidP="00D87DFA">
      <w:pPr>
        <w:rPr>
          <w:rFonts w:ascii="Times New Roman" w:hAnsi="Times New Roman" w:cs="Times New Roman"/>
          <w:sz w:val="18"/>
          <w:szCs w:val="18"/>
        </w:rPr>
      </w:pPr>
      <w:r w:rsidRPr="00E92C19">
        <w:rPr>
          <w:rFonts w:ascii="Times New Roman" w:hAnsi="Times New Roman" w:cs="Times New Roman"/>
          <w:sz w:val="18"/>
          <w:szCs w:val="18"/>
        </w:rPr>
        <w:lastRenderedPageBreak/>
        <w:t xml:space="preserve">** </w:t>
      </w:r>
      <w:r w:rsidR="007A5C12">
        <w:rPr>
          <w:rFonts w:ascii="Times New Roman" w:hAnsi="Times New Roman" w:cs="Times New Roman"/>
          <w:sz w:val="18"/>
          <w:szCs w:val="18"/>
        </w:rPr>
        <w:t>*</w:t>
      </w:r>
      <w:r w:rsidRPr="00E92C19">
        <w:rPr>
          <w:rFonts w:ascii="Times New Roman" w:hAnsi="Times New Roman" w:cs="Times New Roman"/>
          <w:sz w:val="18"/>
          <w:szCs w:val="18"/>
        </w:rPr>
        <w:t xml:space="preserve">As produções do </w:t>
      </w:r>
      <w:r w:rsidRPr="00E92C19">
        <w:rPr>
          <w:rFonts w:ascii="Times New Roman" w:hAnsi="Times New Roman" w:cs="Times New Roman"/>
          <w:i/>
          <w:sz w:val="18"/>
          <w:szCs w:val="18"/>
        </w:rPr>
        <w:t>Jornal das Seis</w:t>
      </w:r>
      <w:r w:rsidR="00541A0D">
        <w:rPr>
          <w:rFonts w:ascii="Times New Roman" w:hAnsi="Times New Roman" w:cs="Times New Roman"/>
          <w:i/>
          <w:sz w:val="18"/>
          <w:szCs w:val="18"/>
        </w:rPr>
        <w:t>, Panorama</w:t>
      </w:r>
      <w:r w:rsidRPr="00E92C19">
        <w:rPr>
          <w:rFonts w:ascii="Times New Roman" w:hAnsi="Times New Roman" w:cs="Times New Roman"/>
          <w:i/>
          <w:sz w:val="18"/>
          <w:szCs w:val="18"/>
        </w:rPr>
        <w:t xml:space="preserve"> e Fanático E.C.</w:t>
      </w:r>
      <w:r w:rsidRPr="00E92C19">
        <w:rPr>
          <w:rFonts w:ascii="Times New Roman" w:hAnsi="Times New Roman" w:cs="Times New Roman"/>
          <w:sz w:val="18"/>
          <w:szCs w:val="18"/>
        </w:rPr>
        <w:t xml:space="preserve"> se dão 2</w:t>
      </w:r>
      <w:r w:rsidR="00AD32BA" w:rsidRPr="00E92C19">
        <w:rPr>
          <w:rFonts w:ascii="Times New Roman" w:hAnsi="Times New Roman" w:cs="Times New Roman"/>
          <w:sz w:val="18"/>
          <w:szCs w:val="18"/>
        </w:rPr>
        <w:t xml:space="preserve">x </w:t>
      </w:r>
      <w:r w:rsidRPr="00E92C19">
        <w:rPr>
          <w:rFonts w:ascii="Times New Roman" w:hAnsi="Times New Roman" w:cs="Times New Roman"/>
          <w:sz w:val="18"/>
          <w:szCs w:val="18"/>
        </w:rPr>
        <w:t xml:space="preserve">por semana, à tarde, para cada aluno, conforme escala. A quantidade de horas desta tabela obedece ao sistema acadêmico e o período noturno visa apenas evitar choque com disciplinas da tarde, o que permite o cumprimento da escala vespertina da rádio e a matrícula em outras disciplinas. O horário </w:t>
      </w:r>
      <w:proofErr w:type="gramStart"/>
      <w:r w:rsidRPr="00E92C19">
        <w:rPr>
          <w:rFonts w:ascii="Times New Roman" w:hAnsi="Times New Roman" w:cs="Times New Roman"/>
          <w:sz w:val="18"/>
          <w:szCs w:val="18"/>
        </w:rPr>
        <w:t xml:space="preserve">do </w:t>
      </w:r>
      <w:r w:rsidRPr="00E92C19">
        <w:rPr>
          <w:rFonts w:ascii="Times New Roman" w:hAnsi="Times New Roman" w:cs="Times New Roman"/>
          <w:i/>
          <w:sz w:val="18"/>
          <w:szCs w:val="18"/>
        </w:rPr>
        <w:t>Matéria-Prima</w:t>
      </w:r>
      <w:proofErr w:type="gramEnd"/>
      <w:r w:rsidRPr="00E92C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92C19">
        <w:rPr>
          <w:rFonts w:ascii="Times New Roman" w:hAnsi="Times New Roman" w:cs="Times New Roman"/>
          <w:sz w:val="18"/>
          <w:szCs w:val="18"/>
        </w:rPr>
        <w:t>desta tabela é real.</w:t>
      </w:r>
    </w:p>
    <w:p w:rsidR="00986340" w:rsidRPr="00E92C19" w:rsidRDefault="00986340" w:rsidP="00D87DF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37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709"/>
        <w:gridCol w:w="709"/>
        <w:gridCol w:w="2693"/>
        <w:gridCol w:w="1701"/>
        <w:gridCol w:w="1559"/>
        <w:gridCol w:w="1418"/>
      </w:tblGrid>
      <w:tr w:rsidR="008E34C2" w:rsidRPr="00E92C19" w:rsidTr="00FC2C66">
        <w:trPr>
          <w:trHeight w:val="829"/>
        </w:trPr>
        <w:tc>
          <w:tcPr>
            <w:tcW w:w="14709" w:type="dxa"/>
            <w:gridSpan w:val="8"/>
          </w:tcPr>
          <w:p w:rsidR="008E34C2" w:rsidRPr="00E92C19" w:rsidRDefault="008E34C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4C2" w:rsidRPr="00E92C19" w:rsidRDefault="008E34C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5° PERÍODO</w:t>
            </w:r>
          </w:p>
        </w:tc>
      </w:tr>
      <w:tr w:rsidR="00ED5634" w:rsidRPr="00E92C19" w:rsidTr="00986340">
        <w:trPr>
          <w:trHeight w:val="829"/>
        </w:trPr>
        <w:tc>
          <w:tcPr>
            <w:tcW w:w="817" w:type="dxa"/>
          </w:tcPr>
          <w:p w:rsidR="00ED5634" w:rsidRPr="00E92C19" w:rsidRDefault="00ED5634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8A0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Núcleo</w:t>
            </w:r>
          </w:p>
        </w:tc>
        <w:tc>
          <w:tcPr>
            <w:tcW w:w="5103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09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</w:p>
        </w:tc>
        <w:tc>
          <w:tcPr>
            <w:tcW w:w="709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Vag</w:t>
            </w:r>
            <w:proofErr w:type="spellEnd"/>
          </w:p>
        </w:tc>
        <w:tc>
          <w:tcPr>
            <w:tcW w:w="2693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Professor</w:t>
            </w:r>
          </w:p>
        </w:tc>
        <w:tc>
          <w:tcPr>
            <w:tcW w:w="1701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Dia</w:t>
            </w:r>
          </w:p>
        </w:tc>
        <w:tc>
          <w:tcPr>
            <w:tcW w:w="1559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418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ED5634" w:rsidRPr="00E92C19" w:rsidTr="00986340">
        <w:trPr>
          <w:trHeight w:val="1148"/>
        </w:trPr>
        <w:tc>
          <w:tcPr>
            <w:tcW w:w="817" w:type="dxa"/>
          </w:tcPr>
          <w:p w:rsidR="00ED5634" w:rsidRPr="00E92C19" w:rsidRDefault="00ED5634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103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Teorias e Método de Pesquisa</w:t>
            </w: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Teorias do Jornalismo e Teorias da Comunicação)</w:t>
            </w: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693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146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Luiz </w:t>
            </w:r>
            <w:proofErr w:type="spellStart"/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Signates</w:t>
            </w:r>
            <w:proofErr w:type="spellEnd"/>
          </w:p>
        </w:tc>
        <w:tc>
          <w:tcPr>
            <w:tcW w:w="1701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119" w:rsidRPr="00E92C19" w:rsidRDefault="007A5C1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559" w:type="dxa"/>
          </w:tcPr>
          <w:p w:rsidR="00801E2C" w:rsidRPr="00E92C19" w:rsidRDefault="00801E2C" w:rsidP="00801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1E2C" w:rsidRPr="00E92C19" w:rsidRDefault="00801E2C" w:rsidP="00801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8h às 11h 40</w:t>
            </w:r>
          </w:p>
        </w:tc>
        <w:tc>
          <w:tcPr>
            <w:tcW w:w="1418" w:type="dxa"/>
          </w:tcPr>
          <w:p w:rsidR="006B616D" w:rsidRDefault="006B616D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</w:p>
          <w:p w:rsidR="005917CA" w:rsidRPr="00E92C19" w:rsidRDefault="005917CA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7A7" w:rsidRPr="00E92C19" w:rsidTr="00986340">
        <w:trPr>
          <w:trHeight w:val="1148"/>
        </w:trPr>
        <w:tc>
          <w:tcPr>
            <w:tcW w:w="817" w:type="dxa"/>
          </w:tcPr>
          <w:p w:rsidR="003027A7" w:rsidRPr="00E92C19" w:rsidRDefault="003027A7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A7" w:rsidRPr="00E92C19" w:rsidRDefault="003027A7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NC</w:t>
            </w:r>
          </w:p>
        </w:tc>
        <w:tc>
          <w:tcPr>
            <w:tcW w:w="5103" w:type="dxa"/>
          </w:tcPr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3027A7" w:rsidP="005A0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Seminário Temático </w:t>
            </w:r>
            <w:r w:rsidR="00A90D3F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I -</w:t>
            </w:r>
            <w:r w:rsidR="005A0C0C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0D3F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Mudanças Estruturais do Jornalismo</w:t>
            </w:r>
          </w:p>
        </w:tc>
        <w:tc>
          <w:tcPr>
            <w:tcW w:w="709" w:type="dxa"/>
          </w:tcPr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3027A7" w:rsidRPr="00E92C19" w:rsidRDefault="003027A7" w:rsidP="00302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3027A7" w:rsidP="00302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A90D3F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Ângela 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Moraes</w:t>
            </w:r>
          </w:p>
        </w:tc>
        <w:tc>
          <w:tcPr>
            <w:tcW w:w="1701" w:type="dxa"/>
          </w:tcPr>
          <w:p w:rsidR="003027A7" w:rsidRPr="00E92C19" w:rsidRDefault="003027A7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A90D3F" w:rsidP="00A90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226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  <w:tc>
          <w:tcPr>
            <w:tcW w:w="1559" w:type="dxa"/>
          </w:tcPr>
          <w:p w:rsidR="003027A7" w:rsidRPr="00E92C19" w:rsidRDefault="003027A7" w:rsidP="00801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Pr="00E92C19" w:rsidRDefault="003027A7" w:rsidP="00A90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0C0C"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8h às 9h 40</w:t>
            </w:r>
          </w:p>
        </w:tc>
        <w:tc>
          <w:tcPr>
            <w:tcW w:w="1418" w:type="dxa"/>
          </w:tcPr>
          <w:p w:rsidR="003027A7" w:rsidRPr="00E92C19" w:rsidRDefault="003027A7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A7" w:rsidRDefault="003027A7" w:rsidP="00302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  <w:p w:rsidR="005917CA" w:rsidRPr="00E92C19" w:rsidRDefault="005917CA" w:rsidP="00302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  <w:p w:rsidR="003027A7" w:rsidRPr="00E92C19" w:rsidRDefault="003027A7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E3B" w:rsidRPr="00E92C19" w:rsidTr="00986340">
        <w:trPr>
          <w:trHeight w:val="770"/>
        </w:trPr>
        <w:tc>
          <w:tcPr>
            <w:tcW w:w="817" w:type="dxa"/>
          </w:tcPr>
          <w:p w:rsidR="00233E3B" w:rsidRPr="00E92C19" w:rsidRDefault="00233E3B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E3B" w:rsidRPr="00E92C19" w:rsidRDefault="00233E3B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NC</w:t>
            </w:r>
          </w:p>
        </w:tc>
        <w:tc>
          <w:tcPr>
            <w:tcW w:w="5103" w:type="dxa"/>
          </w:tcPr>
          <w:p w:rsidR="00233E3B" w:rsidRPr="00E92C19" w:rsidRDefault="00233E3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3E3B" w:rsidRPr="00E92C19" w:rsidRDefault="00233E3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História da Imprensa</w:t>
            </w:r>
          </w:p>
        </w:tc>
        <w:tc>
          <w:tcPr>
            <w:tcW w:w="709" w:type="dxa"/>
          </w:tcPr>
          <w:p w:rsidR="00233E3B" w:rsidRPr="00E92C19" w:rsidRDefault="00233E3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E3B" w:rsidRPr="00E92C19" w:rsidRDefault="00233E3B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4727CD" w:rsidRPr="00E92C19" w:rsidRDefault="004727CD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7CD" w:rsidRPr="00E92C19" w:rsidRDefault="004727CD" w:rsidP="00E83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E29" w:rsidRPr="00E92C1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93" w:type="dxa"/>
          </w:tcPr>
          <w:p w:rsidR="00233E3B" w:rsidRPr="00E92C19" w:rsidRDefault="00233E3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3E3B" w:rsidRPr="00E92C19" w:rsidRDefault="00233E3B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Rosana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Borges</w:t>
            </w:r>
          </w:p>
        </w:tc>
        <w:tc>
          <w:tcPr>
            <w:tcW w:w="1701" w:type="dxa"/>
          </w:tcPr>
          <w:p w:rsidR="00233E3B" w:rsidRPr="00E92C19" w:rsidRDefault="00233E3B" w:rsidP="0043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3E3B" w:rsidRPr="00E92C19" w:rsidRDefault="00233E3B" w:rsidP="0043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233E3B" w:rsidRPr="00E92C19" w:rsidRDefault="00233E3B" w:rsidP="00801E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E3B" w:rsidRPr="00E92C19" w:rsidRDefault="003027A7" w:rsidP="00801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33E3B"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233E3B" w:rsidRPr="00E92C19" w:rsidRDefault="00233E3B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7CA" w:rsidRDefault="00233E3B" w:rsidP="00233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</w:t>
            </w:r>
          </w:p>
          <w:p w:rsidR="00233E3B" w:rsidRPr="00E92C19" w:rsidRDefault="005917CA" w:rsidP="00233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  <w:p w:rsidR="00233E3B" w:rsidRPr="00E92C19" w:rsidRDefault="00233E3B" w:rsidP="006B6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EDB" w:rsidRPr="00E92C19" w:rsidTr="00986340">
        <w:trPr>
          <w:trHeight w:val="770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 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de Pesquisa</w:t>
            </w:r>
            <w:r w:rsidR="00226C6D">
              <w:rPr>
                <w:rFonts w:ascii="Times New Roman" w:hAnsi="Times New Roman" w:cs="Times New Roman"/>
                <w:b/>
                <w:sz w:val="20"/>
                <w:szCs w:val="20"/>
              </w:rPr>
              <w:t>- Jornalismo e Política Eleitoral</w:t>
            </w:r>
          </w:p>
          <w:p w:rsidR="000A7EDB" w:rsidRPr="00E92C19" w:rsidRDefault="00226C6D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(Pré-requisito</w:t>
            </w:r>
            <w:r w:rsidR="000A7EDB" w:rsidRPr="00E92C19">
              <w:rPr>
                <w:rFonts w:ascii="Times New Roman" w:hAnsi="Times New Roman" w:cs="Times New Roman"/>
                <w:sz w:val="20"/>
                <w:szCs w:val="20"/>
              </w:rPr>
              <w:t>: Epistemologias da Comunicação)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Luiz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Signates</w:t>
            </w:r>
            <w:proofErr w:type="spellEnd"/>
          </w:p>
        </w:tc>
        <w:tc>
          <w:tcPr>
            <w:tcW w:w="1701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7A5C12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7A5C12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 às 16h 20</w:t>
            </w:r>
          </w:p>
        </w:tc>
        <w:tc>
          <w:tcPr>
            <w:tcW w:w="1418" w:type="dxa"/>
          </w:tcPr>
          <w:p w:rsidR="000A7EDB" w:rsidRPr="00E92C19" w:rsidRDefault="000A7EDB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210</w:t>
            </w:r>
          </w:p>
        </w:tc>
      </w:tr>
      <w:tr w:rsidR="000A7EDB" w:rsidRPr="00E92C19" w:rsidTr="00986340">
        <w:trPr>
          <w:trHeight w:val="811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Radiojornalismo</w:t>
            </w:r>
            <w:proofErr w:type="spellEnd"/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PTJ II, Ética Jornalística e Produção Radiofônica</w:t>
            </w:r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Flora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Ribeiro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8h às 11h 40</w:t>
            </w:r>
          </w:p>
        </w:tc>
        <w:tc>
          <w:tcPr>
            <w:tcW w:w="1418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Sala </w:t>
            </w:r>
            <w:proofErr w:type="gram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estúdio de rádio</w:t>
            </w:r>
          </w:p>
        </w:tc>
      </w:tr>
      <w:tr w:rsidR="000A7EDB" w:rsidRPr="00E92C19" w:rsidTr="00986340">
        <w:trPr>
          <w:trHeight w:val="699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tabs>
                <w:tab w:val="center" w:pos="3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Telejornalismo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PTJ II, Ética Jornalística e Produção Audiovisual</w:t>
            </w:r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Solange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Franco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7A5C12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0A7EDB" w:rsidRPr="00E92C19" w:rsidRDefault="00226C6D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Centro de aulas 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 208 </w:t>
            </w:r>
            <w:r w:rsidR="000A7EDB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e estúdio de TV</w:t>
            </w:r>
          </w:p>
        </w:tc>
      </w:tr>
      <w:tr w:rsidR="000A7EDB" w:rsidRPr="00E92C19" w:rsidTr="00986340">
        <w:trPr>
          <w:trHeight w:val="890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Webjornalismo</w:t>
            </w:r>
            <w:proofErr w:type="spellEnd"/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PTJ II, Ética Jornalística e Planejamento Gráfico</w:t>
            </w:r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Alfredo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José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Labicom</w:t>
            </w:r>
          </w:p>
        </w:tc>
      </w:tr>
      <w:tr w:rsidR="000A7EDB" w:rsidRPr="00E92C19" w:rsidTr="00986340">
        <w:trPr>
          <w:trHeight w:val="890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 Impresso I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(Pré-requisitos: PTJ II, Ética Jornalística /// </w:t>
            </w:r>
            <w:proofErr w:type="spell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Co-requisito</w:t>
            </w:r>
            <w:proofErr w:type="spellEnd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: Fotojornalismo</w:t>
            </w:r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Luciene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Dias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7A5C12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7A5C12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37</w:t>
            </w:r>
          </w:p>
        </w:tc>
      </w:tr>
      <w:tr w:rsidR="000A7EDB" w:rsidRPr="00E92C19" w:rsidTr="00986340">
        <w:trPr>
          <w:trHeight w:val="890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Jornalismo Especializado I – Eleições Americanas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Ética e PTJ II)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Juarez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Maia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14h às 17h 40</w:t>
            </w:r>
          </w:p>
        </w:tc>
        <w:tc>
          <w:tcPr>
            <w:tcW w:w="1418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202</w:t>
            </w:r>
          </w:p>
        </w:tc>
      </w:tr>
      <w:tr w:rsidR="001F7FAB" w:rsidRPr="00E92C19" w:rsidTr="00986340">
        <w:trPr>
          <w:trHeight w:val="890"/>
        </w:trPr>
        <w:tc>
          <w:tcPr>
            <w:tcW w:w="817" w:type="dxa"/>
          </w:tcPr>
          <w:p w:rsidR="001F7FAB" w:rsidRPr="00E92C19" w:rsidRDefault="001F7FAB" w:rsidP="001F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NE</w:t>
            </w:r>
          </w:p>
        </w:tc>
        <w:tc>
          <w:tcPr>
            <w:tcW w:w="5103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Jornalismo Espec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ializado I – Fotografia para </w:t>
            </w:r>
            <w:r w:rsidR="001529C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mpresso</w:t>
            </w: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Ética e PTJ II)</w:t>
            </w:r>
          </w:p>
        </w:tc>
        <w:tc>
          <w:tcPr>
            <w:tcW w:w="70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Lisbeth Oliveira</w:t>
            </w:r>
          </w:p>
        </w:tc>
        <w:tc>
          <w:tcPr>
            <w:tcW w:w="1701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14h às 17h 40</w:t>
            </w:r>
          </w:p>
        </w:tc>
        <w:tc>
          <w:tcPr>
            <w:tcW w:w="1418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5</w:t>
            </w:r>
          </w:p>
        </w:tc>
      </w:tr>
      <w:tr w:rsidR="001F7FAB" w:rsidRPr="00E92C19" w:rsidTr="00986340">
        <w:trPr>
          <w:trHeight w:val="890"/>
        </w:trPr>
        <w:tc>
          <w:tcPr>
            <w:tcW w:w="817" w:type="dxa"/>
          </w:tcPr>
          <w:p w:rsidR="001F7FAB" w:rsidRPr="00E92C19" w:rsidRDefault="001F7FAB" w:rsidP="001F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Jornalismo Especializado II – Jornalismo Literário</w:t>
            </w: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Ética e PTJ II)</w:t>
            </w:r>
          </w:p>
        </w:tc>
        <w:tc>
          <w:tcPr>
            <w:tcW w:w="70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Angelita Lima</w:t>
            </w:r>
          </w:p>
        </w:tc>
        <w:tc>
          <w:tcPr>
            <w:tcW w:w="1701" w:type="dxa"/>
          </w:tcPr>
          <w:p w:rsidR="001F7FAB" w:rsidRPr="00E92C19" w:rsidRDefault="001F7FAB" w:rsidP="001F7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Quarta</w:t>
            </w:r>
          </w:p>
        </w:tc>
        <w:tc>
          <w:tcPr>
            <w:tcW w:w="155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11h 40</w:t>
            </w:r>
          </w:p>
        </w:tc>
        <w:tc>
          <w:tcPr>
            <w:tcW w:w="1418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210</w:t>
            </w: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7FAB" w:rsidRPr="00E92C19" w:rsidTr="00986340">
        <w:trPr>
          <w:trHeight w:val="890"/>
        </w:trPr>
        <w:tc>
          <w:tcPr>
            <w:tcW w:w="817" w:type="dxa"/>
          </w:tcPr>
          <w:p w:rsidR="001F7FAB" w:rsidRPr="00E92C19" w:rsidRDefault="001F7FAB" w:rsidP="001F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Laboratório Orientado – Diagramação </w:t>
            </w:r>
            <w:proofErr w:type="gram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do Samambaia</w:t>
            </w:r>
            <w:proofErr w:type="gramEnd"/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(Pré-requisito: Planejamento Gráfico e Editorial)</w:t>
            </w: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Sálvio Juliano</w:t>
            </w:r>
          </w:p>
        </w:tc>
        <w:tc>
          <w:tcPr>
            <w:tcW w:w="1701" w:type="dxa"/>
          </w:tcPr>
          <w:p w:rsidR="001F7FAB" w:rsidRPr="00E92C19" w:rsidRDefault="001F7FAB" w:rsidP="001F7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13h 10 às 15h 40</w:t>
            </w:r>
          </w:p>
        </w:tc>
        <w:tc>
          <w:tcPr>
            <w:tcW w:w="1418" w:type="dxa"/>
          </w:tcPr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FAB" w:rsidRPr="00E92C19" w:rsidRDefault="001F7FAB" w:rsidP="001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Labicom</w:t>
            </w:r>
          </w:p>
        </w:tc>
      </w:tr>
    </w:tbl>
    <w:p w:rsidR="008A0414" w:rsidRPr="00E92C19" w:rsidRDefault="008A0414" w:rsidP="00233E3B">
      <w:pPr>
        <w:rPr>
          <w:rFonts w:ascii="Times New Roman" w:hAnsi="Times New Roman" w:cs="Times New Roman"/>
          <w:b/>
          <w:sz w:val="20"/>
          <w:szCs w:val="20"/>
        </w:rPr>
      </w:pPr>
    </w:p>
    <w:p w:rsidR="002D6270" w:rsidRPr="00E92C19" w:rsidRDefault="002D6270" w:rsidP="00233E3B">
      <w:pPr>
        <w:rPr>
          <w:rFonts w:ascii="Times New Roman" w:hAnsi="Times New Roman" w:cs="Times New Roman"/>
          <w:b/>
          <w:sz w:val="20"/>
          <w:szCs w:val="20"/>
        </w:rPr>
      </w:pPr>
    </w:p>
    <w:p w:rsidR="006B616D" w:rsidRDefault="006B616D" w:rsidP="006B616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92C19" w:rsidRDefault="00E92C19" w:rsidP="006B616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92C19" w:rsidRDefault="00E92C19" w:rsidP="006B616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41A0D" w:rsidRDefault="00541A0D" w:rsidP="006B616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41A0D" w:rsidRDefault="00541A0D" w:rsidP="006B616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92C19" w:rsidRPr="00E92C19" w:rsidRDefault="00E92C19" w:rsidP="006B616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37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709"/>
        <w:gridCol w:w="709"/>
        <w:gridCol w:w="2693"/>
        <w:gridCol w:w="1701"/>
        <w:gridCol w:w="1559"/>
        <w:gridCol w:w="1418"/>
      </w:tblGrid>
      <w:tr w:rsidR="008E34C2" w:rsidRPr="00E92C19" w:rsidTr="00FC2C66">
        <w:trPr>
          <w:trHeight w:val="829"/>
        </w:trPr>
        <w:tc>
          <w:tcPr>
            <w:tcW w:w="14709" w:type="dxa"/>
            <w:gridSpan w:val="8"/>
          </w:tcPr>
          <w:p w:rsidR="008E34C2" w:rsidRPr="00E92C19" w:rsidRDefault="008E34C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4C2" w:rsidRPr="00E92C19" w:rsidRDefault="008E34C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7° PERÍODO</w:t>
            </w:r>
          </w:p>
        </w:tc>
      </w:tr>
      <w:tr w:rsidR="008A0414" w:rsidRPr="00E92C19" w:rsidTr="00986340">
        <w:trPr>
          <w:trHeight w:val="829"/>
        </w:trPr>
        <w:tc>
          <w:tcPr>
            <w:tcW w:w="817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Núcleo</w:t>
            </w:r>
          </w:p>
        </w:tc>
        <w:tc>
          <w:tcPr>
            <w:tcW w:w="5103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0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</w:p>
        </w:tc>
        <w:tc>
          <w:tcPr>
            <w:tcW w:w="70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Vag</w:t>
            </w:r>
            <w:proofErr w:type="spellEnd"/>
          </w:p>
        </w:tc>
        <w:tc>
          <w:tcPr>
            <w:tcW w:w="2693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Professor</w:t>
            </w:r>
          </w:p>
        </w:tc>
        <w:tc>
          <w:tcPr>
            <w:tcW w:w="1701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Dia</w:t>
            </w:r>
          </w:p>
        </w:tc>
        <w:tc>
          <w:tcPr>
            <w:tcW w:w="155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418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7A5C12" w:rsidRPr="00E92C19" w:rsidTr="007A5C12">
        <w:trPr>
          <w:trHeight w:val="920"/>
        </w:trPr>
        <w:tc>
          <w:tcPr>
            <w:tcW w:w="817" w:type="dxa"/>
          </w:tcPr>
          <w:p w:rsidR="007A5C12" w:rsidRPr="00E92C19" w:rsidRDefault="007A5C12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103" w:type="dxa"/>
          </w:tcPr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Projeto de Pesquisa</w:t>
            </w:r>
          </w:p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(Pré-requisito: Teoria e Método de Pesquisa)</w:t>
            </w:r>
          </w:p>
        </w:tc>
        <w:tc>
          <w:tcPr>
            <w:tcW w:w="709" w:type="dxa"/>
          </w:tcPr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A5C12" w:rsidRDefault="007A5C1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Rosana Borges</w:t>
            </w:r>
          </w:p>
        </w:tc>
        <w:tc>
          <w:tcPr>
            <w:tcW w:w="1701" w:type="dxa"/>
          </w:tcPr>
          <w:p w:rsidR="007A5C12" w:rsidRDefault="007A5C12" w:rsidP="00B1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B17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1559" w:type="dxa"/>
          </w:tcPr>
          <w:p w:rsidR="007A5C12" w:rsidRPr="00E92C19" w:rsidRDefault="007A5C1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8h às 9h 40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7A5C12" w:rsidRPr="00E92C19" w:rsidRDefault="007A5C12" w:rsidP="0004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210</w:t>
            </w:r>
          </w:p>
        </w:tc>
      </w:tr>
      <w:tr w:rsidR="008A0414" w:rsidRPr="00E92C19" w:rsidTr="00986340">
        <w:trPr>
          <w:trHeight w:val="770"/>
        </w:trPr>
        <w:tc>
          <w:tcPr>
            <w:tcW w:w="817" w:type="dxa"/>
          </w:tcPr>
          <w:p w:rsidR="008A0414" w:rsidRPr="00E92C19" w:rsidRDefault="008A0414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821C1" w:rsidRPr="00E92C1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103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Supervisão de Estágio</w:t>
            </w:r>
          </w:p>
          <w:p w:rsidR="008A0414" w:rsidRPr="00E92C19" w:rsidRDefault="008A0414" w:rsidP="008A0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Ética, PTJ II, Direito da Comunicação e estar no 5° período* ou posteriores /// *pré-requisito para realizar estágio: estar no 6° período ou posteriores e estar cursando ou ter cursado a Supervisão de Estágio</w:t>
            </w:r>
            <w:proofErr w:type="gramStart"/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2EF6" w:rsidRPr="00E92C19" w:rsidRDefault="00752EF6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8A0414" w:rsidRPr="00E92C19" w:rsidRDefault="008A0414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340" w:rsidRPr="00E92C19" w:rsidRDefault="00986340" w:rsidP="0091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4" w:rsidRPr="00E92C19" w:rsidRDefault="00917CA1" w:rsidP="00917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340" w:rsidRPr="00E92C19" w:rsidRDefault="00986340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340" w:rsidRPr="00E92C19" w:rsidRDefault="00986340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Silvana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Coleta</w:t>
            </w:r>
          </w:p>
        </w:tc>
        <w:tc>
          <w:tcPr>
            <w:tcW w:w="1701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5F71" w:rsidRPr="00E92C19" w:rsidRDefault="00543ED4" w:rsidP="00175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1559" w:type="dxa"/>
          </w:tcPr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4" w:rsidRPr="00E92C19" w:rsidRDefault="00AD32BA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10h às 11</w:t>
            </w:r>
            <w:r w:rsidR="006B616D" w:rsidRPr="00E92C19">
              <w:rPr>
                <w:rFonts w:ascii="Times New Roman" w:hAnsi="Times New Roman" w:cs="Times New Roman"/>
                <w:sz w:val="20"/>
                <w:szCs w:val="20"/>
              </w:rPr>
              <w:t>h 40</w:t>
            </w:r>
          </w:p>
        </w:tc>
        <w:tc>
          <w:tcPr>
            <w:tcW w:w="1418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209</w:t>
            </w:r>
          </w:p>
        </w:tc>
      </w:tr>
      <w:tr w:rsidR="008A0414" w:rsidRPr="00E92C19" w:rsidTr="00986340">
        <w:trPr>
          <w:trHeight w:val="811"/>
        </w:trPr>
        <w:tc>
          <w:tcPr>
            <w:tcW w:w="817" w:type="dxa"/>
          </w:tcPr>
          <w:p w:rsidR="008A0414" w:rsidRPr="00E92C19" w:rsidRDefault="008A0414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8A0414" w:rsidRPr="00E92C19" w:rsidRDefault="008A0414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 Impresso II</w:t>
            </w: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Jornal Impresso I e Planejamento Gráfico)</w:t>
            </w:r>
          </w:p>
        </w:tc>
        <w:tc>
          <w:tcPr>
            <w:tcW w:w="70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0414" w:rsidRPr="00E92C19" w:rsidRDefault="008A0414" w:rsidP="00986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2693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340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Débora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proofErr w:type="spellEnd"/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Borges</w:t>
            </w:r>
          </w:p>
        </w:tc>
        <w:tc>
          <w:tcPr>
            <w:tcW w:w="1701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Pr="00E92C19" w:rsidRDefault="006B616D" w:rsidP="00B82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8h às 11h 40</w:t>
            </w:r>
          </w:p>
        </w:tc>
        <w:tc>
          <w:tcPr>
            <w:tcW w:w="1418" w:type="dxa"/>
          </w:tcPr>
          <w:p w:rsidR="008A0414" w:rsidRPr="00E92C19" w:rsidRDefault="008A041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543ED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 37</w:t>
            </w:r>
          </w:p>
          <w:p w:rsidR="004727CD" w:rsidRPr="00E92C19" w:rsidRDefault="004727C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Redação</w:t>
            </w:r>
          </w:p>
        </w:tc>
      </w:tr>
      <w:tr w:rsidR="000A7EDB" w:rsidRPr="00E92C19" w:rsidTr="00986340">
        <w:trPr>
          <w:trHeight w:val="811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NE</w:t>
            </w:r>
          </w:p>
        </w:tc>
        <w:tc>
          <w:tcPr>
            <w:tcW w:w="5103" w:type="dxa"/>
          </w:tcPr>
          <w:p w:rsidR="00AD32BA" w:rsidRPr="00E92C19" w:rsidRDefault="00AD32BA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Jornalismo Especializado I - Jornalismo Cultural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Ética e PTJ II)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Lisandro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Nogueira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226C6D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18h05 às 21h 20</w:t>
            </w:r>
          </w:p>
        </w:tc>
        <w:tc>
          <w:tcPr>
            <w:tcW w:w="1418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Faculdade de Odontologia</w:t>
            </w:r>
          </w:p>
        </w:tc>
      </w:tr>
      <w:tr w:rsidR="000A7EDB" w:rsidRPr="00E92C19" w:rsidTr="00986340">
        <w:trPr>
          <w:trHeight w:val="699"/>
        </w:trPr>
        <w:tc>
          <w:tcPr>
            <w:tcW w:w="817" w:type="dxa"/>
          </w:tcPr>
          <w:p w:rsidR="000A7EDB" w:rsidRPr="00E92C19" w:rsidRDefault="000A7EDB" w:rsidP="000A7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tabs>
                <w:tab w:val="center" w:pos="3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Jornalismo Especializado II – Jornalismo Internacional – Atualidades Políticas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(Pré-requisitos: Ética e PTJ II)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Juarez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Maia</w:t>
            </w:r>
          </w:p>
        </w:tc>
        <w:tc>
          <w:tcPr>
            <w:tcW w:w="1701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  <w:tc>
          <w:tcPr>
            <w:tcW w:w="1559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8h às 11h 40</w:t>
            </w:r>
          </w:p>
        </w:tc>
        <w:tc>
          <w:tcPr>
            <w:tcW w:w="1418" w:type="dxa"/>
          </w:tcPr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 103</w:t>
            </w:r>
          </w:p>
          <w:p w:rsidR="000A7EDB" w:rsidRPr="00E92C19" w:rsidRDefault="000A7EDB" w:rsidP="000A7E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C12" w:rsidRPr="00E92C19" w:rsidTr="00986340">
        <w:trPr>
          <w:trHeight w:val="699"/>
        </w:trPr>
        <w:tc>
          <w:tcPr>
            <w:tcW w:w="817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Jornalismo Especia</w:t>
            </w:r>
            <w:r w:rsidR="00541A0D">
              <w:rPr>
                <w:rFonts w:ascii="Times New Roman" w:hAnsi="Times New Roman" w:cs="Times New Roman"/>
                <w:b/>
                <w:sz w:val="20"/>
                <w:szCs w:val="20"/>
              </w:rPr>
              <w:t>li</w:t>
            </w:r>
            <w:r w:rsidR="001529CB">
              <w:rPr>
                <w:rFonts w:ascii="Times New Roman" w:hAnsi="Times New Roman" w:cs="Times New Roman"/>
                <w:b/>
                <w:sz w:val="20"/>
                <w:szCs w:val="20"/>
              </w:rPr>
              <w:t>zado I – Jornalismo Comunitário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(Pré-requisitos: Ética e PTJ II // </w:t>
            </w:r>
            <w:r w:rsidR="00541A0D">
              <w:rPr>
                <w:rFonts w:ascii="Times New Roman" w:hAnsi="Times New Roman" w:cs="Times New Roman"/>
                <w:sz w:val="20"/>
                <w:szCs w:val="20"/>
              </w:rPr>
              <w:t xml:space="preserve">Concentrada em Abril (Viagens) </w:t>
            </w: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em Goiânia e/ou interiores com produções e transmissões para </w:t>
            </w:r>
            <w:proofErr w:type="gramStart"/>
            <w:r w:rsidRPr="00E92C19">
              <w:rPr>
                <w:rFonts w:ascii="Times New Roman" w:hAnsi="Times New Roman" w:cs="Times New Roman"/>
                <w:i/>
                <w:sz w:val="20"/>
                <w:szCs w:val="20"/>
              </w:rPr>
              <w:t>WebTV</w:t>
            </w:r>
            <w:proofErr w:type="gramEnd"/>
            <w:r w:rsidRPr="00E92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Web Rádio Magnífica</w:t>
            </w: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64h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Nilton Rocha</w:t>
            </w:r>
          </w:p>
        </w:tc>
        <w:tc>
          <w:tcPr>
            <w:tcW w:w="1701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Quinta*</w:t>
            </w:r>
          </w:p>
        </w:tc>
        <w:tc>
          <w:tcPr>
            <w:tcW w:w="155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8h às 11h 40</w:t>
            </w:r>
          </w:p>
        </w:tc>
        <w:tc>
          <w:tcPr>
            <w:tcW w:w="1418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Magnifica Mundi</w:t>
            </w:r>
          </w:p>
        </w:tc>
      </w:tr>
      <w:tr w:rsidR="007A5C12" w:rsidRPr="00E92C19" w:rsidTr="00986340">
        <w:trPr>
          <w:trHeight w:val="699"/>
        </w:trPr>
        <w:tc>
          <w:tcPr>
            <w:tcW w:w="817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NE</w:t>
            </w:r>
          </w:p>
        </w:tc>
        <w:tc>
          <w:tcPr>
            <w:tcW w:w="510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Orientado – Jornalismo de Revista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(Pré-requisito: Planejamento Gráfico e Editorial)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Sálvio Juliano</w:t>
            </w:r>
          </w:p>
        </w:tc>
        <w:tc>
          <w:tcPr>
            <w:tcW w:w="1701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155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50 às 11h 20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Labicom</w:t>
            </w:r>
          </w:p>
        </w:tc>
      </w:tr>
      <w:tr w:rsidR="007A5C12" w:rsidRPr="00E92C19" w:rsidTr="00986340">
        <w:trPr>
          <w:trHeight w:val="890"/>
        </w:trPr>
        <w:tc>
          <w:tcPr>
            <w:tcW w:w="817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510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Laboratório Orientado – Jornalismo e Empreendedorismo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48h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Alfredo José </w:t>
            </w:r>
          </w:p>
        </w:tc>
        <w:tc>
          <w:tcPr>
            <w:tcW w:w="1701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Terça</w:t>
            </w:r>
          </w:p>
        </w:tc>
        <w:tc>
          <w:tcPr>
            <w:tcW w:w="155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14h às 16h40</w:t>
            </w:r>
          </w:p>
        </w:tc>
        <w:tc>
          <w:tcPr>
            <w:tcW w:w="1418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Labicom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C12" w:rsidRPr="00E92C19" w:rsidTr="00986340">
        <w:trPr>
          <w:trHeight w:val="890"/>
        </w:trPr>
        <w:tc>
          <w:tcPr>
            <w:tcW w:w="817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 NE</w:t>
            </w:r>
          </w:p>
        </w:tc>
        <w:tc>
          <w:tcPr>
            <w:tcW w:w="510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Tópicos Especiais </w:t>
            </w: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ll</w:t>
            </w:r>
            <w:proofErr w:type="spellEnd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: Jornalismo Ilustrado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(Pré-requisito: Planejamento Gráfico e Editorial)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32h</w:t>
            </w:r>
          </w:p>
        </w:tc>
        <w:tc>
          <w:tcPr>
            <w:tcW w:w="70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Sálvio Juliano</w:t>
            </w:r>
          </w:p>
        </w:tc>
        <w:tc>
          <w:tcPr>
            <w:tcW w:w="1701" w:type="dxa"/>
          </w:tcPr>
          <w:p w:rsidR="007A5C12" w:rsidRPr="00E92C19" w:rsidRDefault="007A5C12" w:rsidP="007A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Sexta</w:t>
            </w:r>
          </w:p>
        </w:tc>
        <w:tc>
          <w:tcPr>
            <w:tcW w:w="1559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8h às 9h 40</w:t>
            </w:r>
          </w:p>
        </w:tc>
        <w:tc>
          <w:tcPr>
            <w:tcW w:w="1418" w:type="dxa"/>
          </w:tcPr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210</w:t>
            </w:r>
          </w:p>
          <w:p w:rsidR="007A5C12" w:rsidRPr="00E92C19" w:rsidRDefault="007A5C12" w:rsidP="007A5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0414" w:rsidRPr="00E92C19" w:rsidRDefault="008A0414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7A5C12" w:rsidRPr="00541A0D" w:rsidRDefault="007A5C12" w:rsidP="007A5C1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A5C12" w:rsidRPr="00541A0D" w:rsidRDefault="001529CB" w:rsidP="001529C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 A Disciplina</w:t>
      </w:r>
      <w:r w:rsidR="007A5C12" w:rsidRPr="00541A0D">
        <w:rPr>
          <w:rFonts w:ascii="Times New Roman" w:hAnsi="Times New Roman" w:cs="Times New Roman"/>
          <w:sz w:val="18"/>
          <w:szCs w:val="18"/>
        </w:rPr>
        <w:t xml:space="preserve"> </w:t>
      </w:r>
      <w:r w:rsidR="007A5C12" w:rsidRPr="00541A0D">
        <w:rPr>
          <w:rFonts w:ascii="Times New Roman" w:hAnsi="Times New Roman" w:cs="Times New Roman"/>
          <w:i/>
          <w:sz w:val="18"/>
          <w:szCs w:val="18"/>
        </w:rPr>
        <w:t>Jornalismo Especiali</w:t>
      </w:r>
      <w:r w:rsidR="00541A0D">
        <w:rPr>
          <w:rFonts w:ascii="Times New Roman" w:hAnsi="Times New Roman" w:cs="Times New Roman"/>
          <w:i/>
          <w:sz w:val="18"/>
          <w:szCs w:val="18"/>
        </w:rPr>
        <w:t>za</w:t>
      </w:r>
      <w:r>
        <w:rPr>
          <w:rFonts w:ascii="Times New Roman" w:hAnsi="Times New Roman" w:cs="Times New Roman"/>
          <w:i/>
          <w:sz w:val="18"/>
          <w:szCs w:val="18"/>
        </w:rPr>
        <w:t>do I – Jornalismo Comunitário</w:t>
      </w:r>
      <w:r w:rsidR="007A5C12" w:rsidRPr="00541A0D">
        <w:rPr>
          <w:rFonts w:ascii="Times New Roman" w:hAnsi="Times New Roman" w:cs="Times New Roman"/>
          <w:sz w:val="18"/>
          <w:szCs w:val="18"/>
        </w:rPr>
        <w:t>, ocorrerão em alguns encontros, em seus respectivos dias, e em viagens e/ou atividades (</w:t>
      </w:r>
      <w:proofErr w:type="gramStart"/>
      <w:r w:rsidR="007A5C12" w:rsidRPr="00541A0D">
        <w:rPr>
          <w:rFonts w:ascii="Times New Roman" w:hAnsi="Times New Roman" w:cs="Times New Roman"/>
          <w:sz w:val="18"/>
          <w:szCs w:val="18"/>
        </w:rPr>
        <w:t>WebTV</w:t>
      </w:r>
      <w:proofErr w:type="gramEnd"/>
      <w:r w:rsidR="007A5C12" w:rsidRPr="00541A0D">
        <w:rPr>
          <w:rFonts w:ascii="Times New Roman" w:hAnsi="Times New Roman" w:cs="Times New Roman"/>
          <w:sz w:val="18"/>
          <w:szCs w:val="18"/>
        </w:rPr>
        <w:t xml:space="preserve">, Web Rádio, Seminários e Transmissões) em dias e horários discutidos com os professores. Portanto, as disciplinas não ocuparão todas as manhãs da semana. </w:t>
      </w:r>
    </w:p>
    <w:p w:rsidR="00986340" w:rsidRPr="00E92C19" w:rsidRDefault="00986340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986340" w:rsidRPr="00E92C19" w:rsidRDefault="00986340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986340" w:rsidRPr="00E92C19" w:rsidRDefault="00986340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986340" w:rsidRPr="00E92C19" w:rsidRDefault="00986340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986340" w:rsidRPr="00E92C19" w:rsidRDefault="00986340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986340" w:rsidRDefault="00986340" w:rsidP="00917CA1">
      <w:pPr>
        <w:rPr>
          <w:rFonts w:ascii="Times New Roman" w:hAnsi="Times New Roman" w:cs="Times New Roman"/>
          <w:b/>
          <w:sz w:val="20"/>
          <w:szCs w:val="20"/>
        </w:rPr>
      </w:pPr>
    </w:p>
    <w:p w:rsidR="009804C1" w:rsidRPr="00E92C19" w:rsidRDefault="009804C1" w:rsidP="00917CA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37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709"/>
        <w:gridCol w:w="709"/>
        <w:gridCol w:w="2693"/>
        <w:gridCol w:w="1701"/>
        <w:gridCol w:w="1559"/>
        <w:gridCol w:w="1418"/>
      </w:tblGrid>
      <w:tr w:rsidR="008E34C2" w:rsidRPr="00E92C19" w:rsidTr="00FC2C66">
        <w:trPr>
          <w:trHeight w:val="829"/>
        </w:trPr>
        <w:tc>
          <w:tcPr>
            <w:tcW w:w="14709" w:type="dxa"/>
            <w:gridSpan w:val="8"/>
          </w:tcPr>
          <w:p w:rsidR="008E34C2" w:rsidRPr="00E92C19" w:rsidRDefault="008E34C2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4C2" w:rsidRPr="00E92C19" w:rsidRDefault="00FC2C66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8° PERÍODO</w:t>
            </w:r>
          </w:p>
        </w:tc>
      </w:tr>
      <w:tr w:rsidR="00917CA1" w:rsidRPr="00E92C19" w:rsidTr="00986340">
        <w:trPr>
          <w:trHeight w:val="829"/>
        </w:trPr>
        <w:tc>
          <w:tcPr>
            <w:tcW w:w="817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Núcleo</w:t>
            </w:r>
          </w:p>
        </w:tc>
        <w:tc>
          <w:tcPr>
            <w:tcW w:w="5103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09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</w:p>
        </w:tc>
        <w:tc>
          <w:tcPr>
            <w:tcW w:w="709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Vag</w:t>
            </w:r>
            <w:proofErr w:type="spellEnd"/>
          </w:p>
        </w:tc>
        <w:tc>
          <w:tcPr>
            <w:tcW w:w="2693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Professor</w:t>
            </w:r>
          </w:p>
        </w:tc>
        <w:tc>
          <w:tcPr>
            <w:tcW w:w="1701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Dia</w:t>
            </w:r>
          </w:p>
        </w:tc>
        <w:tc>
          <w:tcPr>
            <w:tcW w:w="1559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418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917CA1" w:rsidRPr="00E92C19" w:rsidTr="00986340">
        <w:trPr>
          <w:trHeight w:val="455"/>
        </w:trPr>
        <w:tc>
          <w:tcPr>
            <w:tcW w:w="817" w:type="dxa"/>
          </w:tcPr>
          <w:p w:rsidR="00917CA1" w:rsidRPr="00E92C19" w:rsidRDefault="00917CA1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5103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17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Trabalho de Conclusão de Curso (TCC) - Monografia ou Projeto Experimental</w:t>
            </w:r>
          </w:p>
          <w:p w:rsidR="00917CA1" w:rsidRPr="00E92C19" w:rsidRDefault="00917CA1" w:rsidP="00917C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1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(Pré-requisito: Projeto de Pesquisa)</w:t>
            </w:r>
          </w:p>
        </w:tc>
        <w:tc>
          <w:tcPr>
            <w:tcW w:w="709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>96h</w:t>
            </w:r>
          </w:p>
        </w:tc>
        <w:tc>
          <w:tcPr>
            <w:tcW w:w="709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917CA1" w:rsidP="0098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693" w:type="dxa"/>
          </w:tcPr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634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7CA1" w:rsidRPr="00E92C19" w:rsidRDefault="00ED5634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Rosana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Borges</w:t>
            </w: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Silvana</w:t>
            </w:r>
            <w:r w:rsidR="00AD32BA"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Coleta</w:t>
            </w:r>
          </w:p>
        </w:tc>
        <w:tc>
          <w:tcPr>
            <w:tcW w:w="1701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Sábado</w:t>
            </w:r>
          </w:p>
        </w:tc>
        <w:tc>
          <w:tcPr>
            <w:tcW w:w="1559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16D" w:rsidRPr="00E92C19" w:rsidRDefault="006B616D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sz w:val="20"/>
                <w:szCs w:val="20"/>
              </w:rPr>
              <w:t xml:space="preserve">  8h às 11h 40</w:t>
            </w:r>
          </w:p>
        </w:tc>
        <w:tc>
          <w:tcPr>
            <w:tcW w:w="1418" w:type="dxa"/>
          </w:tcPr>
          <w:p w:rsidR="00917CA1" w:rsidRPr="00E92C19" w:rsidRDefault="00917CA1" w:rsidP="00986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622" w:rsidRPr="00E92C19" w:rsidRDefault="00042622" w:rsidP="0059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C19">
              <w:rPr>
                <w:rFonts w:ascii="Times New Roman" w:hAnsi="Times New Roman" w:cs="Times New Roman"/>
                <w:b/>
                <w:sz w:val="20"/>
                <w:szCs w:val="20"/>
              </w:rPr>
              <w:t>Centro de Aulas</w:t>
            </w:r>
            <w:r w:rsidR="00591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 104</w:t>
            </w:r>
          </w:p>
        </w:tc>
      </w:tr>
    </w:tbl>
    <w:p w:rsidR="00E92C19" w:rsidRPr="00E92C19" w:rsidRDefault="00E92C19" w:rsidP="00E92C1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A5C12" w:rsidRDefault="007A5C12" w:rsidP="00E92C19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7A5C12" w:rsidRDefault="007A5C12" w:rsidP="007A5C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A5C12" w:rsidRDefault="007A5C12" w:rsidP="007A5C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A5C12" w:rsidRDefault="007A5C12" w:rsidP="007A5C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A5C12" w:rsidRDefault="007A5C12" w:rsidP="007A5C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92C19">
        <w:rPr>
          <w:rFonts w:ascii="Times New Roman" w:hAnsi="Times New Roman" w:cs="Times New Roman"/>
          <w:b/>
          <w:sz w:val="20"/>
          <w:szCs w:val="20"/>
        </w:rPr>
        <w:t>Vagas NL</w:t>
      </w:r>
    </w:p>
    <w:p w:rsidR="007A5C12" w:rsidRDefault="007A5C12" w:rsidP="007A5C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A1348" w:rsidRPr="00E92C19" w:rsidRDefault="007A1348" w:rsidP="00E92C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2C19">
        <w:rPr>
          <w:rFonts w:ascii="Times New Roman" w:hAnsi="Times New Roman" w:cs="Times New Roman"/>
          <w:i/>
          <w:sz w:val="20"/>
          <w:szCs w:val="20"/>
        </w:rPr>
        <w:t>Jornalismo Especializ</w:t>
      </w:r>
      <w:r w:rsidR="00AD32BA" w:rsidRPr="00E92C19">
        <w:rPr>
          <w:rFonts w:ascii="Times New Roman" w:hAnsi="Times New Roman" w:cs="Times New Roman"/>
          <w:i/>
          <w:sz w:val="20"/>
          <w:szCs w:val="20"/>
        </w:rPr>
        <w:t xml:space="preserve">ado I </w:t>
      </w:r>
      <w:r w:rsidR="005A0C0C" w:rsidRPr="00E92C19">
        <w:rPr>
          <w:rFonts w:ascii="Times New Roman" w:hAnsi="Times New Roman" w:cs="Times New Roman"/>
          <w:i/>
          <w:sz w:val="20"/>
          <w:szCs w:val="20"/>
        </w:rPr>
        <w:t>- Jornalismo Cultural</w:t>
      </w:r>
      <w:r w:rsidR="005A0C0C" w:rsidRPr="00E92C19">
        <w:rPr>
          <w:rFonts w:ascii="Times New Roman" w:hAnsi="Times New Roman" w:cs="Times New Roman"/>
          <w:sz w:val="20"/>
          <w:szCs w:val="20"/>
        </w:rPr>
        <w:t xml:space="preserve"> - </w:t>
      </w:r>
      <w:r w:rsidRPr="00E92C19">
        <w:rPr>
          <w:rFonts w:ascii="Times New Roman" w:hAnsi="Times New Roman" w:cs="Times New Roman"/>
          <w:sz w:val="20"/>
          <w:szCs w:val="20"/>
        </w:rPr>
        <w:t>10 vagas</w:t>
      </w:r>
    </w:p>
    <w:p w:rsidR="002855DC" w:rsidRPr="00E92C19" w:rsidRDefault="002855DC" w:rsidP="00E92C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2C19">
        <w:rPr>
          <w:rFonts w:ascii="Times New Roman" w:hAnsi="Times New Roman" w:cs="Times New Roman"/>
          <w:i/>
          <w:sz w:val="20"/>
          <w:szCs w:val="20"/>
        </w:rPr>
        <w:t>Jornalismo Especializado II – Jornalismo Internacional – Atualidades Políticas</w:t>
      </w:r>
      <w:r w:rsidRPr="00E92C19">
        <w:rPr>
          <w:rFonts w:ascii="Times New Roman" w:hAnsi="Times New Roman" w:cs="Times New Roman"/>
          <w:sz w:val="20"/>
          <w:szCs w:val="20"/>
        </w:rPr>
        <w:t xml:space="preserve"> – 25 vagas</w:t>
      </w:r>
    </w:p>
    <w:p w:rsidR="008A0414" w:rsidRDefault="002855DC" w:rsidP="00E92C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2C19">
        <w:rPr>
          <w:rFonts w:ascii="Times New Roman" w:hAnsi="Times New Roman" w:cs="Times New Roman"/>
          <w:i/>
          <w:sz w:val="20"/>
          <w:szCs w:val="20"/>
        </w:rPr>
        <w:t>Jornalismo Especializado I – Eleições Americanas</w:t>
      </w:r>
      <w:r w:rsidRPr="00E92C19">
        <w:rPr>
          <w:rFonts w:ascii="Times New Roman" w:hAnsi="Times New Roman" w:cs="Times New Roman"/>
          <w:sz w:val="20"/>
          <w:szCs w:val="20"/>
        </w:rPr>
        <w:t xml:space="preserve"> – 25 vagas</w:t>
      </w:r>
    </w:p>
    <w:p w:rsidR="007A5C12" w:rsidRDefault="007A5C12" w:rsidP="00E92C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5C12" w:rsidRPr="007A5C12" w:rsidRDefault="007A5C12" w:rsidP="00E92C19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5C12" w:rsidRPr="007A5C12" w:rsidSect="006F28CC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83" w:rsidRDefault="004D7B83" w:rsidP="00D82A9A">
      <w:pPr>
        <w:spacing w:after="0" w:line="240" w:lineRule="auto"/>
      </w:pPr>
      <w:r>
        <w:separator/>
      </w:r>
    </w:p>
  </w:endnote>
  <w:endnote w:type="continuationSeparator" w:id="0">
    <w:p w:rsidR="004D7B83" w:rsidRDefault="004D7B83" w:rsidP="00D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83" w:rsidRDefault="004D7B83" w:rsidP="00D82A9A">
      <w:pPr>
        <w:spacing w:after="0" w:line="240" w:lineRule="auto"/>
      </w:pPr>
      <w:r>
        <w:separator/>
      </w:r>
    </w:p>
  </w:footnote>
  <w:footnote w:type="continuationSeparator" w:id="0">
    <w:p w:rsidR="004D7B83" w:rsidRDefault="004D7B83" w:rsidP="00D8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9CB" w:rsidRPr="00852255" w:rsidRDefault="001529CB" w:rsidP="00430119">
    <w:pPr>
      <w:jc w:val="center"/>
      <w:rPr>
        <w:rFonts w:ascii="Times New Roman" w:hAnsi="Times New Roman" w:cs="Times New Roman"/>
        <w:b/>
        <w:sz w:val="28"/>
        <w:szCs w:val="28"/>
      </w:rPr>
    </w:pPr>
    <w:r w:rsidRPr="00852255">
      <w:rPr>
        <w:rFonts w:ascii="Times New Roman" w:hAnsi="Times New Roman" w:cs="Times New Roman"/>
        <w:b/>
        <w:sz w:val="28"/>
        <w:szCs w:val="28"/>
      </w:rPr>
      <w:t>Oferta de Disciplinas – Jornalismo 2016/1</w:t>
    </w:r>
  </w:p>
  <w:p w:rsidR="001529CB" w:rsidRDefault="001529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9E2"/>
    <w:multiLevelType w:val="hybridMultilevel"/>
    <w:tmpl w:val="EDFA2D46"/>
    <w:lvl w:ilvl="0" w:tplc="3AC856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B7011"/>
    <w:multiLevelType w:val="hybridMultilevel"/>
    <w:tmpl w:val="55A624C2"/>
    <w:lvl w:ilvl="0" w:tplc="801E74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AC"/>
    <w:rsid w:val="00042622"/>
    <w:rsid w:val="00065E84"/>
    <w:rsid w:val="000A7EDB"/>
    <w:rsid w:val="000E257C"/>
    <w:rsid w:val="000F0AA8"/>
    <w:rsid w:val="000F1205"/>
    <w:rsid w:val="0014614B"/>
    <w:rsid w:val="00150D0A"/>
    <w:rsid w:val="001529CB"/>
    <w:rsid w:val="001666F1"/>
    <w:rsid w:val="00175F71"/>
    <w:rsid w:val="001D1DD5"/>
    <w:rsid w:val="001F7FAB"/>
    <w:rsid w:val="00226C6D"/>
    <w:rsid w:val="00233E3B"/>
    <w:rsid w:val="0023721C"/>
    <w:rsid w:val="002855DC"/>
    <w:rsid w:val="002B506E"/>
    <w:rsid w:val="002B7AC8"/>
    <w:rsid w:val="002D6270"/>
    <w:rsid w:val="003027A7"/>
    <w:rsid w:val="00352A05"/>
    <w:rsid w:val="003E57C9"/>
    <w:rsid w:val="00430119"/>
    <w:rsid w:val="004727CD"/>
    <w:rsid w:val="00473360"/>
    <w:rsid w:val="004770DF"/>
    <w:rsid w:val="004D7B83"/>
    <w:rsid w:val="005025CF"/>
    <w:rsid w:val="00541A0D"/>
    <w:rsid w:val="00543ED4"/>
    <w:rsid w:val="00555162"/>
    <w:rsid w:val="00560960"/>
    <w:rsid w:val="005917CA"/>
    <w:rsid w:val="005A0C0C"/>
    <w:rsid w:val="0062017A"/>
    <w:rsid w:val="0067357F"/>
    <w:rsid w:val="00696620"/>
    <w:rsid w:val="006B616D"/>
    <w:rsid w:val="006F28CC"/>
    <w:rsid w:val="006F76B8"/>
    <w:rsid w:val="00746697"/>
    <w:rsid w:val="00752EF6"/>
    <w:rsid w:val="007A1348"/>
    <w:rsid w:val="007A5C12"/>
    <w:rsid w:val="007B5E47"/>
    <w:rsid w:val="007C52DD"/>
    <w:rsid w:val="007E0BA0"/>
    <w:rsid w:val="007E63D1"/>
    <w:rsid w:val="00801E2C"/>
    <w:rsid w:val="00812DB5"/>
    <w:rsid w:val="008261E7"/>
    <w:rsid w:val="00835190"/>
    <w:rsid w:val="008469DB"/>
    <w:rsid w:val="00852255"/>
    <w:rsid w:val="008821C1"/>
    <w:rsid w:val="008A0414"/>
    <w:rsid w:val="008E34C2"/>
    <w:rsid w:val="009033F7"/>
    <w:rsid w:val="00917CA1"/>
    <w:rsid w:val="00942A5D"/>
    <w:rsid w:val="009804C1"/>
    <w:rsid w:val="00986340"/>
    <w:rsid w:val="009A251C"/>
    <w:rsid w:val="00A70375"/>
    <w:rsid w:val="00A71194"/>
    <w:rsid w:val="00A90D3F"/>
    <w:rsid w:val="00AD32BA"/>
    <w:rsid w:val="00AF5495"/>
    <w:rsid w:val="00B17103"/>
    <w:rsid w:val="00B45D0A"/>
    <w:rsid w:val="00B8237F"/>
    <w:rsid w:val="00BC6C7C"/>
    <w:rsid w:val="00BD2AAC"/>
    <w:rsid w:val="00C62431"/>
    <w:rsid w:val="00C952E6"/>
    <w:rsid w:val="00D06D90"/>
    <w:rsid w:val="00D624A3"/>
    <w:rsid w:val="00D7082C"/>
    <w:rsid w:val="00D82A9A"/>
    <w:rsid w:val="00D86052"/>
    <w:rsid w:val="00D87DFA"/>
    <w:rsid w:val="00DA7469"/>
    <w:rsid w:val="00DD119E"/>
    <w:rsid w:val="00E212E5"/>
    <w:rsid w:val="00E83E29"/>
    <w:rsid w:val="00E907A6"/>
    <w:rsid w:val="00E92C19"/>
    <w:rsid w:val="00EA181E"/>
    <w:rsid w:val="00ED5634"/>
    <w:rsid w:val="00EF5F36"/>
    <w:rsid w:val="00F04661"/>
    <w:rsid w:val="00FC2C66"/>
    <w:rsid w:val="00FC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2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A9A"/>
  </w:style>
  <w:style w:type="paragraph" w:styleId="Rodap">
    <w:name w:val="footer"/>
    <w:basedOn w:val="Normal"/>
    <w:link w:val="RodapChar"/>
    <w:uiPriority w:val="99"/>
    <w:unhideWhenUsed/>
    <w:rsid w:val="00D8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A9A"/>
  </w:style>
  <w:style w:type="paragraph" w:styleId="PargrafodaLista">
    <w:name w:val="List Paragraph"/>
    <w:basedOn w:val="Normal"/>
    <w:uiPriority w:val="34"/>
    <w:qFormat/>
    <w:rsid w:val="008A04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2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A9A"/>
  </w:style>
  <w:style w:type="paragraph" w:styleId="Rodap">
    <w:name w:val="footer"/>
    <w:basedOn w:val="Normal"/>
    <w:link w:val="RodapChar"/>
    <w:uiPriority w:val="99"/>
    <w:unhideWhenUsed/>
    <w:rsid w:val="00D8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A9A"/>
  </w:style>
  <w:style w:type="paragraph" w:styleId="PargrafodaLista">
    <w:name w:val="List Paragraph"/>
    <w:basedOn w:val="Normal"/>
    <w:uiPriority w:val="34"/>
    <w:qFormat/>
    <w:rsid w:val="008A04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C977-6847-4C57-8535-48ED3282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Usuario</cp:lastModifiedBy>
  <cp:revision>14</cp:revision>
  <cp:lastPrinted>2016-03-28T14:21:00Z</cp:lastPrinted>
  <dcterms:created xsi:type="dcterms:W3CDTF">2016-02-29T18:20:00Z</dcterms:created>
  <dcterms:modified xsi:type="dcterms:W3CDTF">2016-03-28T14:22:00Z</dcterms:modified>
</cp:coreProperties>
</file>