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A536" w14:textId="77777777" w:rsidR="00943988" w:rsidRPr="00943988" w:rsidRDefault="00D319ED" w:rsidP="00943988">
      <w:pPr>
        <w:spacing w:after="0" w:line="360" w:lineRule="auto"/>
        <w:ind w:left="1560" w:hanging="15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19ED">
        <w:rPr>
          <w:rFonts w:ascii="Arial" w:hAnsi="Arial" w:cs="Arial"/>
          <w:b/>
          <w:sz w:val="24"/>
          <w:szCs w:val="24"/>
        </w:rPr>
        <w:t>R</w:t>
      </w:r>
      <w:r w:rsidR="00943988" w:rsidRPr="00D319ED">
        <w:rPr>
          <w:rFonts w:ascii="Arial" w:hAnsi="Arial" w:cs="Arial"/>
          <w:b/>
          <w:sz w:val="24"/>
          <w:szCs w:val="24"/>
        </w:rPr>
        <w:t>EL</w:t>
      </w:r>
      <w:r w:rsidR="00943988" w:rsidRPr="00943988">
        <w:rPr>
          <w:rFonts w:ascii="Arial" w:hAnsi="Arial" w:cs="Arial"/>
          <w:b/>
          <w:sz w:val="24"/>
          <w:szCs w:val="24"/>
        </w:rPr>
        <w:t>ATÓRIO DE ACOMPANHAMENTO DISCENTE</w:t>
      </w:r>
    </w:p>
    <w:p w14:paraId="2EA4D69E" w14:textId="77777777" w:rsidR="00943988" w:rsidRDefault="00943988" w:rsidP="00943988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Nome do Discente:</w:t>
      </w:r>
    </w:p>
    <w:p w14:paraId="04CA489D" w14:textId="77777777" w:rsidR="00943988" w:rsidRDefault="00943988" w:rsidP="00943988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Título do Projeto:</w:t>
      </w:r>
    </w:p>
    <w:p w14:paraId="5F506103" w14:textId="77777777" w:rsidR="00D319ED" w:rsidRPr="00943988" w:rsidRDefault="00D319ED" w:rsidP="00D319ED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9A68FDA" w14:textId="77777777" w:rsidR="00943988" w:rsidRPr="00943988" w:rsidRDefault="00943988" w:rsidP="00943988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Nível:</w:t>
      </w:r>
      <w:r w:rsidRPr="00943988">
        <w:rPr>
          <w:rFonts w:ascii="Arial" w:hAnsi="Arial" w:cs="Arial"/>
          <w:sz w:val="24"/>
          <w:szCs w:val="24"/>
        </w:rPr>
        <w:tab/>
      </w:r>
      <w:proofErr w:type="gramStart"/>
      <w:r w:rsidRPr="00943988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943988">
        <w:rPr>
          <w:rFonts w:ascii="Arial" w:hAnsi="Arial" w:cs="Arial"/>
          <w:sz w:val="24"/>
          <w:szCs w:val="24"/>
        </w:rPr>
        <w:t xml:space="preserve"> ) Mestrado</w:t>
      </w:r>
      <w:r w:rsidRPr="00943988">
        <w:rPr>
          <w:rFonts w:ascii="Arial" w:hAnsi="Arial" w:cs="Arial"/>
          <w:sz w:val="24"/>
          <w:szCs w:val="24"/>
        </w:rPr>
        <w:tab/>
      </w:r>
      <w:r w:rsidRPr="00943988">
        <w:rPr>
          <w:rFonts w:ascii="Arial" w:hAnsi="Arial" w:cs="Arial"/>
          <w:sz w:val="24"/>
          <w:szCs w:val="24"/>
        </w:rPr>
        <w:tab/>
        <w:t>(   ) Doutorado</w:t>
      </w:r>
    </w:p>
    <w:p w14:paraId="75E956EA" w14:textId="77777777" w:rsidR="00943988" w:rsidRPr="00943988" w:rsidRDefault="00943988" w:rsidP="00943988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 xml:space="preserve">Bolsista: </w:t>
      </w:r>
      <w:proofErr w:type="gramStart"/>
      <w:r w:rsidRPr="00943988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943988">
        <w:rPr>
          <w:rFonts w:ascii="Arial" w:hAnsi="Arial" w:cs="Arial"/>
          <w:sz w:val="24"/>
          <w:szCs w:val="24"/>
        </w:rPr>
        <w:t xml:space="preserve"> ) NÃO</w:t>
      </w:r>
      <w:r w:rsidRPr="00943988">
        <w:rPr>
          <w:rFonts w:ascii="Arial" w:hAnsi="Arial" w:cs="Arial"/>
          <w:sz w:val="24"/>
          <w:szCs w:val="24"/>
        </w:rPr>
        <w:tab/>
      </w:r>
      <w:r w:rsidRPr="00943988">
        <w:rPr>
          <w:rFonts w:ascii="Arial" w:hAnsi="Arial" w:cs="Arial"/>
          <w:sz w:val="24"/>
          <w:szCs w:val="24"/>
        </w:rPr>
        <w:tab/>
        <w:t>(   ) SIM</w:t>
      </w:r>
      <w:r w:rsidRPr="00943988">
        <w:rPr>
          <w:rFonts w:ascii="Arial" w:hAnsi="Arial" w:cs="Arial"/>
          <w:sz w:val="24"/>
          <w:szCs w:val="24"/>
        </w:rPr>
        <w:tab/>
      </w:r>
    </w:p>
    <w:p w14:paraId="13B83C1B" w14:textId="77777777" w:rsidR="00943988" w:rsidRPr="00943988" w:rsidRDefault="00943988" w:rsidP="00943988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ab/>
        <w:t>Agência</w:t>
      </w:r>
      <w:proofErr w:type="gramStart"/>
      <w:r w:rsidRPr="00943988">
        <w:rPr>
          <w:rFonts w:ascii="Arial" w:hAnsi="Arial" w:cs="Arial"/>
          <w:sz w:val="24"/>
          <w:szCs w:val="24"/>
        </w:rPr>
        <w:t>:  (</w:t>
      </w:r>
      <w:proofErr w:type="gramEnd"/>
      <w:r w:rsidRPr="00943988">
        <w:rPr>
          <w:rFonts w:ascii="Arial" w:hAnsi="Arial" w:cs="Arial"/>
          <w:sz w:val="24"/>
          <w:szCs w:val="24"/>
        </w:rPr>
        <w:t xml:space="preserve">   ) CAPES   (   ) CNPq   (   ) FAPEG  (  ) Outra: ________________</w:t>
      </w:r>
    </w:p>
    <w:p w14:paraId="1DE69D45" w14:textId="77777777" w:rsidR="00943988" w:rsidRPr="00943988" w:rsidRDefault="00943988" w:rsidP="00943988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Data do Ingresso no Programa: ____/___/____</w:t>
      </w:r>
      <w:r w:rsidR="00D319ED">
        <w:rPr>
          <w:rFonts w:ascii="Arial" w:hAnsi="Arial" w:cs="Arial"/>
          <w:sz w:val="24"/>
          <w:szCs w:val="24"/>
        </w:rPr>
        <w:t>_</w:t>
      </w:r>
      <w:r w:rsidRPr="00943988">
        <w:rPr>
          <w:rFonts w:ascii="Arial" w:hAnsi="Arial" w:cs="Arial"/>
          <w:sz w:val="24"/>
          <w:szCs w:val="24"/>
        </w:rPr>
        <w:t>_.</w:t>
      </w:r>
    </w:p>
    <w:p w14:paraId="332C2227" w14:textId="77777777" w:rsidR="00943988" w:rsidRPr="00943988" w:rsidRDefault="00943988" w:rsidP="00943988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Previsão para defesa (mês/ano): ___/___</w:t>
      </w:r>
      <w:r w:rsidR="00D319ED">
        <w:rPr>
          <w:rFonts w:ascii="Arial" w:hAnsi="Arial" w:cs="Arial"/>
          <w:sz w:val="24"/>
          <w:szCs w:val="24"/>
        </w:rPr>
        <w:t>/____</w:t>
      </w:r>
      <w:r w:rsidRPr="00943988">
        <w:rPr>
          <w:rFonts w:ascii="Arial" w:hAnsi="Arial" w:cs="Arial"/>
          <w:sz w:val="24"/>
          <w:szCs w:val="24"/>
        </w:rPr>
        <w:t>__</w:t>
      </w:r>
    </w:p>
    <w:p w14:paraId="3F2713F3" w14:textId="77777777" w:rsidR="00943988" w:rsidRPr="00943988" w:rsidRDefault="00943988" w:rsidP="00943988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Período avaliado:</w:t>
      </w:r>
    </w:p>
    <w:p w14:paraId="59352CB0" w14:textId="77777777" w:rsidR="00943988" w:rsidRPr="00943988" w:rsidRDefault="00943988" w:rsidP="00943988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Orientador:</w:t>
      </w:r>
    </w:p>
    <w:p w14:paraId="68004CDA" w14:textId="77777777" w:rsidR="00943988" w:rsidRPr="00943988" w:rsidRDefault="00943988" w:rsidP="00943988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Coorientador:</w:t>
      </w:r>
    </w:p>
    <w:p w14:paraId="6E913D21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3988">
        <w:rPr>
          <w:rFonts w:ascii="Arial" w:hAnsi="Arial" w:cs="Arial"/>
          <w:b/>
          <w:sz w:val="24"/>
          <w:szCs w:val="24"/>
        </w:rPr>
        <w:t xml:space="preserve">10) </w:t>
      </w:r>
      <w:r w:rsidRPr="00943988">
        <w:rPr>
          <w:rFonts w:ascii="Arial" w:hAnsi="Arial" w:cs="Arial"/>
          <w:b/>
          <w:sz w:val="24"/>
          <w:szCs w:val="24"/>
        </w:rPr>
        <w:tab/>
      </w:r>
      <w:r w:rsidRPr="00943988">
        <w:rPr>
          <w:rFonts w:ascii="Arial" w:hAnsi="Arial" w:cs="Arial"/>
          <w:sz w:val="24"/>
          <w:szCs w:val="24"/>
        </w:rPr>
        <w:t>Marque apenas uma das colunas para informar sua opinião sobre o critério de avaliação discente</w:t>
      </w:r>
      <w:r w:rsidRPr="00943988">
        <w:rPr>
          <w:rFonts w:ascii="Arial" w:hAnsi="Arial" w:cs="Arial"/>
          <w:b/>
          <w:sz w:val="24"/>
          <w:szCs w:val="24"/>
        </w:rPr>
        <w:t xml:space="preserve"> </w:t>
      </w:r>
      <w:r w:rsidRPr="00943988">
        <w:rPr>
          <w:rFonts w:ascii="Arial" w:hAnsi="Arial" w:cs="Arial"/>
          <w:b/>
          <w:sz w:val="24"/>
          <w:szCs w:val="24"/>
          <w:u w:val="single"/>
        </w:rPr>
        <w:t>PELO ORIENTADOR</w:t>
      </w:r>
      <w:r w:rsidRPr="00943988">
        <w:rPr>
          <w:rFonts w:ascii="Arial" w:hAnsi="Arial" w:cs="Arial"/>
          <w:b/>
          <w:sz w:val="24"/>
          <w:szCs w:val="24"/>
        </w:rPr>
        <w:t>:</w:t>
      </w:r>
    </w:p>
    <w:p w14:paraId="54E31771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1337"/>
        <w:gridCol w:w="1276"/>
        <w:gridCol w:w="1110"/>
        <w:gridCol w:w="1366"/>
      </w:tblGrid>
      <w:tr w:rsidR="00943988" w:rsidRPr="00943988" w14:paraId="1C307875" w14:textId="77777777" w:rsidTr="00943988">
        <w:trPr>
          <w:jc w:val="center"/>
        </w:trPr>
        <w:tc>
          <w:tcPr>
            <w:tcW w:w="562" w:type="dxa"/>
            <w:vMerge w:val="restart"/>
          </w:tcPr>
          <w:p w14:paraId="27073F04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5C0944AF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Tópicos avaliados</w:t>
            </w:r>
          </w:p>
        </w:tc>
        <w:tc>
          <w:tcPr>
            <w:tcW w:w="4961" w:type="dxa"/>
            <w:gridSpan w:val="4"/>
          </w:tcPr>
          <w:p w14:paraId="6A9CCB4F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</w:p>
        </w:tc>
      </w:tr>
      <w:tr w:rsidR="00943988" w:rsidRPr="00943988" w14:paraId="5F9E4B93" w14:textId="77777777" w:rsidTr="00943988">
        <w:trPr>
          <w:jc w:val="center"/>
        </w:trPr>
        <w:tc>
          <w:tcPr>
            <w:tcW w:w="562" w:type="dxa"/>
            <w:vMerge/>
          </w:tcPr>
          <w:p w14:paraId="0A89E36B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6E63B36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816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Excelente</w:t>
            </w:r>
          </w:p>
        </w:tc>
        <w:tc>
          <w:tcPr>
            <w:tcW w:w="1276" w:type="dxa"/>
          </w:tcPr>
          <w:p w14:paraId="5BC40145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Bom</w:t>
            </w:r>
          </w:p>
        </w:tc>
        <w:tc>
          <w:tcPr>
            <w:tcW w:w="1043" w:type="dxa"/>
          </w:tcPr>
          <w:p w14:paraId="0971A9A2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1366" w:type="dxa"/>
          </w:tcPr>
          <w:p w14:paraId="68855F1A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Fraco</w:t>
            </w:r>
          </w:p>
        </w:tc>
      </w:tr>
      <w:tr w:rsidR="00943988" w:rsidRPr="00943988" w14:paraId="27BE50C0" w14:textId="77777777" w:rsidTr="00943988">
        <w:trPr>
          <w:trHeight w:val="1059"/>
          <w:jc w:val="center"/>
        </w:trPr>
        <w:tc>
          <w:tcPr>
            <w:tcW w:w="562" w:type="dxa"/>
          </w:tcPr>
          <w:p w14:paraId="56C62C27" w14:textId="77777777" w:rsidR="00943988" w:rsidRPr="00943988" w:rsidRDefault="00943988" w:rsidP="00E331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B98C7A3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O discente tem cumprido sua carga horária com a pós-graduação?</w:t>
            </w:r>
          </w:p>
        </w:tc>
        <w:tc>
          <w:tcPr>
            <w:tcW w:w="1276" w:type="dxa"/>
          </w:tcPr>
          <w:p w14:paraId="7F2F682A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C1D0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3B3570F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21FC466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6DD89592" w14:textId="77777777" w:rsidTr="00943988">
        <w:trPr>
          <w:trHeight w:val="1870"/>
          <w:jc w:val="center"/>
        </w:trPr>
        <w:tc>
          <w:tcPr>
            <w:tcW w:w="562" w:type="dxa"/>
          </w:tcPr>
          <w:p w14:paraId="4B2CAB78" w14:textId="77777777" w:rsidR="00943988" w:rsidRPr="00943988" w:rsidRDefault="00943988" w:rsidP="00E331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BBAECA5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O discente tem mostrado aptidão para a pesquisa? [Capacidade de leitura e interpretação de textos científicos, desenho e realização de experimentos, extrair conclusão dos experimentos]</w:t>
            </w:r>
          </w:p>
        </w:tc>
        <w:tc>
          <w:tcPr>
            <w:tcW w:w="1276" w:type="dxa"/>
          </w:tcPr>
          <w:p w14:paraId="1D152573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A6666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44724A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85707F1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0A01CE38" w14:textId="77777777" w:rsidTr="00943988">
        <w:trPr>
          <w:jc w:val="center"/>
        </w:trPr>
        <w:tc>
          <w:tcPr>
            <w:tcW w:w="562" w:type="dxa"/>
          </w:tcPr>
          <w:p w14:paraId="28EEE6E5" w14:textId="77777777" w:rsidR="00943988" w:rsidRPr="00943988" w:rsidRDefault="00943988" w:rsidP="00E331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01CA58C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Os créditos e conceitos das disciplinas estão adequados? [Desempenho acadêmico]</w:t>
            </w:r>
          </w:p>
        </w:tc>
        <w:tc>
          <w:tcPr>
            <w:tcW w:w="1276" w:type="dxa"/>
          </w:tcPr>
          <w:p w14:paraId="1607DB35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7130BC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F6763C6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C6BAE12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3C0E46AA" w14:textId="77777777" w:rsidTr="00943988">
        <w:trPr>
          <w:jc w:val="center"/>
        </w:trPr>
        <w:tc>
          <w:tcPr>
            <w:tcW w:w="562" w:type="dxa"/>
          </w:tcPr>
          <w:p w14:paraId="0251007B" w14:textId="77777777" w:rsidR="00943988" w:rsidRPr="00943988" w:rsidRDefault="00943988" w:rsidP="00E331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14:paraId="788C22C1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O discente tem entrado em contato periodicamente com orientador para discutir sobre o andamento do projeto e seus resultados?</w:t>
            </w:r>
          </w:p>
        </w:tc>
        <w:tc>
          <w:tcPr>
            <w:tcW w:w="1276" w:type="dxa"/>
          </w:tcPr>
          <w:p w14:paraId="331E4F89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DE0A45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D3CC830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FD8D271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26655849" w14:textId="77777777" w:rsidTr="00943988">
        <w:trPr>
          <w:jc w:val="center"/>
        </w:trPr>
        <w:tc>
          <w:tcPr>
            <w:tcW w:w="562" w:type="dxa"/>
          </w:tcPr>
          <w:p w14:paraId="0AB9CD4A" w14:textId="77777777" w:rsidR="00943988" w:rsidRPr="00943988" w:rsidRDefault="00943988" w:rsidP="00E331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5054815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 xml:space="preserve">Desenvolvimento do projeto de pesquisa em relação ao cronograma proposto? </w:t>
            </w:r>
          </w:p>
        </w:tc>
        <w:tc>
          <w:tcPr>
            <w:tcW w:w="1276" w:type="dxa"/>
          </w:tcPr>
          <w:p w14:paraId="06AB09F3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A96B38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83292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2CF510E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5B832052" w14:textId="77777777" w:rsidTr="00943988">
        <w:trPr>
          <w:jc w:val="center"/>
        </w:trPr>
        <w:tc>
          <w:tcPr>
            <w:tcW w:w="562" w:type="dxa"/>
          </w:tcPr>
          <w:p w14:paraId="18F8B16D" w14:textId="77777777" w:rsidR="00943988" w:rsidRPr="00943988" w:rsidRDefault="00943988" w:rsidP="00E331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7BB7253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Avaliação geral sobre o desenvolvimento do projeto e desempenho do discente</w:t>
            </w:r>
          </w:p>
        </w:tc>
        <w:tc>
          <w:tcPr>
            <w:tcW w:w="1276" w:type="dxa"/>
          </w:tcPr>
          <w:p w14:paraId="0D1D97D2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561992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91FDE6A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6A46352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BDA55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3C1FA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E55829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73C32F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943988">
        <w:rPr>
          <w:rFonts w:ascii="Arial" w:hAnsi="Arial" w:cs="Arial"/>
          <w:b/>
          <w:sz w:val="24"/>
          <w:szCs w:val="24"/>
        </w:rPr>
        <w:t>) Comentários Gerais do Orientador sobre o desenvolvimento do discente na Pós-graduação. (opcional)</w:t>
      </w:r>
    </w:p>
    <w:p w14:paraId="5613B4F2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17DB5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061C5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39451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DA16B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1867656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E76B3BB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AD9FBC1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79BE778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30B9D98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FA99021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70B3FDE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59E1E8F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E0737E6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5F87E98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91D79CA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D61BDD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2F7D330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86DB379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38B1D66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AF38FE0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CE3323B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30AE190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37C533E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39223CD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</w:t>
      </w:r>
      <w:r w:rsidRPr="00943988">
        <w:rPr>
          <w:rFonts w:ascii="Arial" w:hAnsi="Arial" w:cs="Arial"/>
          <w:b/>
          <w:sz w:val="24"/>
          <w:szCs w:val="24"/>
        </w:rPr>
        <w:t>) As questões abaixo devem ser respondidas pelo DISCENTE.</w:t>
      </w:r>
    </w:p>
    <w:p w14:paraId="287444BE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4015"/>
        <w:gridCol w:w="1337"/>
        <w:gridCol w:w="1198"/>
        <w:gridCol w:w="1121"/>
        <w:gridCol w:w="1147"/>
      </w:tblGrid>
      <w:tr w:rsidR="00943988" w:rsidRPr="00943988" w14:paraId="2E700794" w14:textId="77777777" w:rsidTr="00943988">
        <w:trPr>
          <w:jc w:val="center"/>
        </w:trPr>
        <w:tc>
          <w:tcPr>
            <w:tcW w:w="525" w:type="dxa"/>
            <w:vMerge w:val="restart"/>
          </w:tcPr>
          <w:p w14:paraId="0F7DFBA0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dxa"/>
            <w:vMerge w:val="restart"/>
            <w:vAlign w:val="center"/>
          </w:tcPr>
          <w:p w14:paraId="6F2AF15A" w14:textId="77777777" w:rsidR="00943988" w:rsidRPr="00943988" w:rsidRDefault="00943988" w:rsidP="00943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Tópicos avaliados</w:t>
            </w:r>
          </w:p>
        </w:tc>
        <w:tc>
          <w:tcPr>
            <w:tcW w:w="4669" w:type="dxa"/>
            <w:gridSpan w:val="4"/>
            <w:vAlign w:val="center"/>
          </w:tcPr>
          <w:p w14:paraId="5D7A0DCB" w14:textId="77777777" w:rsidR="00943988" w:rsidRPr="00943988" w:rsidRDefault="00943988" w:rsidP="00943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</w:p>
        </w:tc>
      </w:tr>
      <w:tr w:rsidR="00943988" w:rsidRPr="00943988" w14:paraId="3909687C" w14:textId="77777777" w:rsidTr="00943988">
        <w:trPr>
          <w:jc w:val="center"/>
        </w:trPr>
        <w:tc>
          <w:tcPr>
            <w:tcW w:w="525" w:type="dxa"/>
            <w:vMerge/>
          </w:tcPr>
          <w:p w14:paraId="1ADF82A6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0BA3D188" w14:textId="77777777" w:rsidR="00943988" w:rsidRPr="00943988" w:rsidRDefault="00943988" w:rsidP="00E331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14:paraId="26A9FCD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Excelente</w:t>
            </w:r>
          </w:p>
        </w:tc>
        <w:tc>
          <w:tcPr>
            <w:tcW w:w="1198" w:type="dxa"/>
          </w:tcPr>
          <w:p w14:paraId="62567570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Bom</w:t>
            </w:r>
          </w:p>
        </w:tc>
        <w:tc>
          <w:tcPr>
            <w:tcW w:w="1121" w:type="dxa"/>
          </w:tcPr>
          <w:p w14:paraId="29E42AA5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1147" w:type="dxa"/>
          </w:tcPr>
          <w:p w14:paraId="3144D76E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Fraco</w:t>
            </w:r>
          </w:p>
        </w:tc>
      </w:tr>
      <w:tr w:rsidR="00943988" w:rsidRPr="00943988" w14:paraId="12CC70DB" w14:textId="77777777" w:rsidTr="00943988">
        <w:trPr>
          <w:jc w:val="center"/>
        </w:trPr>
        <w:tc>
          <w:tcPr>
            <w:tcW w:w="525" w:type="dxa"/>
          </w:tcPr>
          <w:p w14:paraId="38FA2880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015" w:type="dxa"/>
          </w:tcPr>
          <w:p w14:paraId="6FF08CF7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 xml:space="preserve">Tenho cumprido minhas obrigações com o andamento do projeto de pesquisa? </w:t>
            </w:r>
          </w:p>
        </w:tc>
        <w:tc>
          <w:tcPr>
            <w:tcW w:w="1203" w:type="dxa"/>
          </w:tcPr>
          <w:p w14:paraId="7A5CD118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5CE7F2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DF1CC1E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03094E1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181018AD" w14:textId="77777777" w:rsidTr="00943988">
        <w:trPr>
          <w:jc w:val="center"/>
        </w:trPr>
        <w:tc>
          <w:tcPr>
            <w:tcW w:w="525" w:type="dxa"/>
          </w:tcPr>
          <w:p w14:paraId="48123170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015" w:type="dxa"/>
          </w:tcPr>
          <w:p w14:paraId="7CFF7225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Tenho cumprido minha carga horária na Pós-Graduação?</w:t>
            </w:r>
          </w:p>
        </w:tc>
        <w:tc>
          <w:tcPr>
            <w:tcW w:w="1203" w:type="dxa"/>
          </w:tcPr>
          <w:p w14:paraId="6ECAFB30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C13431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A02B848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56468AA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29E34FF5" w14:textId="77777777" w:rsidTr="00943988">
        <w:trPr>
          <w:jc w:val="center"/>
        </w:trPr>
        <w:tc>
          <w:tcPr>
            <w:tcW w:w="525" w:type="dxa"/>
          </w:tcPr>
          <w:p w14:paraId="3C8F734C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015" w:type="dxa"/>
          </w:tcPr>
          <w:p w14:paraId="66470B44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O andamento do projeto está de acordo com o cronograma?</w:t>
            </w:r>
          </w:p>
        </w:tc>
        <w:tc>
          <w:tcPr>
            <w:tcW w:w="1203" w:type="dxa"/>
          </w:tcPr>
          <w:p w14:paraId="4E8815AE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5B49637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BF3AC4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E25C42A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40B56B3F" w14:textId="77777777" w:rsidTr="00943988">
        <w:trPr>
          <w:jc w:val="center"/>
        </w:trPr>
        <w:tc>
          <w:tcPr>
            <w:tcW w:w="525" w:type="dxa"/>
          </w:tcPr>
          <w:p w14:paraId="107F3589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015" w:type="dxa"/>
          </w:tcPr>
          <w:p w14:paraId="7B357FD7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Tenho proposto novas ideias (experimentos, ações, etc.) para aprimorar o meu projeto?</w:t>
            </w:r>
          </w:p>
        </w:tc>
        <w:tc>
          <w:tcPr>
            <w:tcW w:w="1203" w:type="dxa"/>
          </w:tcPr>
          <w:p w14:paraId="4E76485A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AC2783E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18BAA4F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6114C9F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476ADF38" w14:textId="77777777" w:rsidTr="00943988">
        <w:trPr>
          <w:jc w:val="center"/>
        </w:trPr>
        <w:tc>
          <w:tcPr>
            <w:tcW w:w="525" w:type="dxa"/>
          </w:tcPr>
          <w:p w14:paraId="0AE01C04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015" w:type="dxa"/>
          </w:tcPr>
          <w:p w14:paraId="529F8DE8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Tenho contato com o orientador periodicamente para discutir o projeto?</w:t>
            </w:r>
          </w:p>
        </w:tc>
        <w:tc>
          <w:tcPr>
            <w:tcW w:w="1203" w:type="dxa"/>
          </w:tcPr>
          <w:p w14:paraId="4E13EFEC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DE80720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9664105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2D95A52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3D3D42A9" w14:textId="77777777" w:rsidTr="00943988">
        <w:trPr>
          <w:jc w:val="center"/>
        </w:trPr>
        <w:tc>
          <w:tcPr>
            <w:tcW w:w="525" w:type="dxa"/>
          </w:tcPr>
          <w:p w14:paraId="6A02429B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4015" w:type="dxa"/>
          </w:tcPr>
          <w:p w14:paraId="73C21749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Estou atualizado na leitura de artigos científicos pertinentes ao meu projeto?</w:t>
            </w:r>
          </w:p>
        </w:tc>
        <w:tc>
          <w:tcPr>
            <w:tcW w:w="1203" w:type="dxa"/>
          </w:tcPr>
          <w:p w14:paraId="780449B2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78C2D5F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7B56B28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5DCA89C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88" w:rsidRPr="00943988" w14:paraId="20BD405F" w14:textId="77777777" w:rsidTr="00943988">
        <w:trPr>
          <w:jc w:val="center"/>
        </w:trPr>
        <w:tc>
          <w:tcPr>
            <w:tcW w:w="525" w:type="dxa"/>
          </w:tcPr>
          <w:p w14:paraId="72332D00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4015" w:type="dxa"/>
          </w:tcPr>
          <w:p w14:paraId="30525083" w14:textId="77777777" w:rsidR="00943988" w:rsidRPr="00943988" w:rsidRDefault="00943988" w:rsidP="00E33141">
            <w:pPr>
              <w:rPr>
                <w:rFonts w:ascii="Arial" w:hAnsi="Arial" w:cs="Arial"/>
                <w:sz w:val="24"/>
                <w:szCs w:val="24"/>
              </w:rPr>
            </w:pPr>
            <w:r w:rsidRPr="00943988">
              <w:rPr>
                <w:rFonts w:ascii="Arial" w:hAnsi="Arial" w:cs="Arial"/>
                <w:sz w:val="24"/>
                <w:szCs w:val="24"/>
              </w:rPr>
              <w:t>Como avalio o desempenho geral na Pós-graduação?</w:t>
            </w:r>
          </w:p>
        </w:tc>
        <w:tc>
          <w:tcPr>
            <w:tcW w:w="1203" w:type="dxa"/>
          </w:tcPr>
          <w:p w14:paraId="60E780A3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C3EDF42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307ABF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85DC78D" w14:textId="77777777" w:rsidR="00943988" w:rsidRPr="00943988" w:rsidRDefault="00943988" w:rsidP="00E3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4652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5680C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546F0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943988">
        <w:rPr>
          <w:rFonts w:ascii="Arial" w:hAnsi="Arial" w:cs="Arial"/>
          <w:b/>
          <w:sz w:val="24"/>
          <w:szCs w:val="24"/>
        </w:rPr>
        <w:t>) Comentários gerais do Discente na Pós-graduação (opcional)</w:t>
      </w:r>
    </w:p>
    <w:p w14:paraId="48CF2FF7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FFB35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51059" w14:textId="77777777" w:rsid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0F5FB" w14:textId="77777777" w:rsid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97B3E" w14:textId="77777777" w:rsid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9EA4B" w14:textId="77777777" w:rsid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E00E2" w14:textId="77777777" w:rsid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4BC6F" w14:textId="77777777" w:rsid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DE277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5B7B0" w14:textId="77777777" w:rsidR="00943988" w:rsidRPr="00943988" w:rsidRDefault="00943988" w:rsidP="009439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Pr="00943988">
        <w:rPr>
          <w:rFonts w:ascii="Arial" w:hAnsi="Arial" w:cs="Arial"/>
          <w:sz w:val="24"/>
          <w:szCs w:val="24"/>
        </w:rPr>
        <w:t xml:space="preserve">) </w:t>
      </w:r>
      <w:r w:rsidR="00904B03">
        <w:rPr>
          <w:rFonts w:ascii="Arial" w:hAnsi="Arial" w:cs="Arial"/>
          <w:b/>
          <w:sz w:val="24"/>
          <w:szCs w:val="24"/>
        </w:rPr>
        <w:t>Atividades Acadêmicas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276"/>
        <w:gridCol w:w="1559"/>
        <w:gridCol w:w="1417"/>
      </w:tblGrid>
      <w:tr w:rsidR="00904B03" w:rsidRPr="00904B03" w14:paraId="06DFC762" w14:textId="77777777" w:rsidTr="00304373">
        <w:trPr>
          <w:trHeight w:val="525"/>
        </w:trPr>
        <w:tc>
          <w:tcPr>
            <w:tcW w:w="5382" w:type="dxa"/>
            <w:vAlign w:val="center"/>
          </w:tcPr>
          <w:p w14:paraId="1854A738" w14:textId="77777777" w:rsidR="00304373" w:rsidRPr="00904B03" w:rsidRDefault="00304373" w:rsidP="00904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4B03">
              <w:rPr>
                <w:rFonts w:ascii="Arial" w:hAnsi="Arial" w:cs="Arial"/>
                <w:sz w:val="24"/>
                <w:szCs w:val="24"/>
              </w:rPr>
              <w:t>Nome da(s) disciplina(s) cursada(s)</w:t>
            </w:r>
            <w:r w:rsidR="00904B03" w:rsidRPr="00904B03">
              <w:rPr>
                <w:rFonts w:ascii="Arial" w:hAnsi="Arial" w:cs="Arial"/>
                <w:sz w:val="24"/>
                <w:szCs w:val="24"/>
              </w:rPr>
              <w:t xml:space="preserve"> até o momento:</w:t>
            </w:r>
          </w:p>
        </w:tc>
        <w:tc>
          <w:tcPr>
            <w:tcW w:w="1276" w:type="dxa"/>
          </w:tcPr>
          <w:p w14:paraId="029FBF60" w14:textId="77777777" w:rsidR="00304373" w:rsidRPr="00904B03" w:rsidRDefault="00304373" w:rsidP="003043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B03">
              <w:rPr>
                <w:rFonts w:ascii="Arial" w:hAnsi="Arial" w:cs="Arial"/>
                <w:sz w:val="24"/>
                <w:szCs w:val="24"/>
              </w:rPr>
              <w:t>Semestre/ano</w:t>
            </w:r>
          </w:p>
        </w:tc>
        <w:tc>
          <w:tcPr>
            <w:tcW w:w="1559" w:type="dxa"/>
            <w:vAlign w:val="center"/>
          </w:tcPr>
          <w:p w14:paraId="457D89E9" w14:textId="77777777" w:rsidR="00304373" w:rsidRPr="00904B03" w:rsidRDefault="00304373" w:rsidP="003043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B03">
              <w:rPr>
                <w:rFonts w:ascii="Arial" w:hAnsi="Arial" w:cs="Arial"/>
                <w:sz w:val="24"/>
                <w:szCs w:val="24"/>
              </w:rPr>
              <w:t>Crédito</w:t>
            </w:r>
          </w:p>
        </w:tc>
        <w:tc>
          <w:tcPr>
            <w:tcW w:w="1417" w:type="dxa"/>
            <w:vAlign w:val="center"/>
          </w:tcPr>
          <w:p w14:paraId="7C2086C9" w14:textId="77777777" w:rsidR="00304373" w:rsidRPr="00904B03" w:rsidRDefault="00304373" w:rsidP="003043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B03">
              <w:rPr>
                <w:rFonts w:ascii="Arial" w:hAnsi="Arial" w:cs="Arial"/>
                <w:sz w:val="24"/>
                <w:szCs w:val="24"/>
              </w:rPr>
              <w:t>Conceito</w:t>
            </w:r>
          </w:p>
        </w:tc>
      </w:tr>
      <w:tr w:rsidR="00904B03" w:rsidRPr="00904B03" w14:paraId="02794372" w14:textId="77777777" w:rsidTr="00304373">
        <w:trPr>
          <w:trHeight w:val="368"/>
        </w:trPr>
        <w:tc>
          <w:tcPr>
            <w:tcW w:w="5382" w:type="dxa"/>
          </w:tcPr>
          <w:p w14:paraId="51F09F8A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256008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1BFCB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877AA7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B03" w:rsidRPr="00904B03" w14:paraId="1F1E7FD7" w14:textId="77777777" w:rsidTr="00304373">
        <w:trPr>
          <w:trHeight w:val="368"/>
        </w:trPr>
        <w:tc>
          <w:tcPr>
            <w:tcW w:w="5382" w:type="dxa"/>
          </w:tcPr>
          <w:p w14:paraId="011D19AD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EAA3C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85ACF6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49390E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B03" w:rsidRPr="00904B03" w14:paraId="0EFC7841" w14:textId="77777777" w:rsidTr="00304373">
        <w:trPr>
          <w:trHeight w:val="368"/>
        </w:trPr>
        <w:tc>
          <w:tcPr>
            <w:tcW w:w="5382" w:type="dxa"/>
          </w:tcPr>
          <w:p w14:paraId="701B25F5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8C1373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30EE7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EF6B84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B03" w:rsidRPr="00904B03" w14:paraId="032A3959" w14:textId="77777777" w:rsidTr="00304373">
        <w:trPr>
          <w:trHeight w:val="368"/>
        </w:trPr>
        <w:tc>
          <w:tcPr>
            <w:tcW w:w="5382" w:type="dxa"/>
          </w:tcPr>
          <w:p w14:paraId="069E0C2A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4563B9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FA074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8B3984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B03" w:rsidRPr="00904B03" w14:paraId="77F0F2FD" w14:textId="77777777" w:rsidTr="00304373">
        <w:trPr>
          <w:trHeight w:val="368"/>
        </w:trPr>
        <w:tc>
          <w:tcPr>
            <w:tcW w:w="5382" w:type="dxa"/>
          </w:tcPr>
          <w:p w14:paraId="05E6CE3F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3023D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97CDE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3853BA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B03" w:rsidRPr="00904B03" w14:paraId="1476AD75" w14:textId="77777777" w:rsidTr="00304373">
        <w:trPr>
          <w:trHeight w:val="368"/>
        </w:trPr>
        <w:tc>
          <w:tcPr>
            <w:tcW w:w="5382" w:type="dxa"/>
          </w:tcPr>
          <w:p w14:paraId="71A6CDBE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FD95A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B217C0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461A95" w14:textId="77777777" w:rsidR="00304373" w:rsidRPr="00904B03" w:rsidRDefault="00304373" w:rsidP="00140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9277D" w14:textId="77777777" w:rsidR="00943988" w:rsidRPr="00943988" w:rsidRDefault="00943988" w:rsidP="0094398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TOTAL DE CRÉDITOS JÁ OBTIDOS: ________________________________</w:t>
      </w:r>
    </w:p>
    <w:p w14:paraId="369CB2EA" w14:textId="77777777" w:rsidR="00943988" w:rsidRPr="00943988" w:rsidRDefault="00943988" w:rsidP="00943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87FF1" w14:textId="77777777" w:rsidR="00943988" w:rsidRPr="00943988" w:rsidRDefault="00943988" w:rsidP="00943988">
      <w:pPr>
        <w:spacing w:line="240" w:lineRule="auto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943988">
        <w:rPr>
          <w:rFonts w:ascii="Arial" w:hAnsi="Arial" w:cs="Arial"/>
          <w:sz w:val="24"/>
          <w:szCs w:val="24"/>
        </w:rPr>
        <w:t>) O discente participou de eventos científicos? Quais?</w:t>
      </w:r>
    </w:p>
    <w:p w14:paraId="73A11E95" w14:textId="77777777" w:rsidR="00943988" w:rsidRPr="00943988" w:rsidRDefault="00943988" w:rsidP="00943988">
      <w:pPr>
        <w:spacing w:line="240" w:lineRule="auto"/>
        <w:rPr>
          <w:rFonts w:ascii="Arial" w:hAnsi="Arial" w:cs="Arial"/>
          <w:sz w:val="24"/>
          <w:szCs w:val="24"/>
        </w:rPr>
      </w:pPr>
    </w:p>
    <w:p w14:paraId="071F38C3" w14:textId="77777777" w:rsidR="00943988" w:rsidRPr="00943988" w:rsidRDefault="00943988" w:rsidP="00943988">
      <w:pPr>
        <w:spacing w:line="240" w:lineRule="auto"/>
        <w:rPr>
          <w:rFonts w:ascii="Arial" w:hAnsi="Arial" w:cs="Arial"/>
          <w:sz w:val="24"/>
          <w:szCs w:val="24"/>
        </w:rPr>
      </w:pPr>
    </w:p>
    <w:p w14:paraId="53D1436A" w14:textId="77777777" w:rsidR="00943988" w:rsidRPr="00943988" w:rsidRDefault="00943988" w:rsidP="00943988">
      <w:pPr>
        <w:spacing w:line="240" w:lineRule="auto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943988">
        <w:rPr>
          <w:rFonts w:ascii="Arial" w:hAnsi="Arial" w:cs="Arial"/>
          <w:sz w:val="24"/>
          <w:szCs w:val="24"/>
        </w:rPr>
        <w:t>) O discente obteve produção científica? Quais?</w:t>
      </w:r>
    </w:p>
    <w:p w14:paraId="1E142AA7" w14:textId="77777777" w:rsid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506CA" w14:textId="77777777" w:rsidR="00943988" w:rsidRDefault="00943988" w:rsidP="009439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Data:_____/_____/_______</w:t>
      </w:r>
    </w:p>
    <w:p w14:paraId="69D216BF" w14:textId="77777777" w:rsid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BF9366" w14:textId="77777777" w:rsid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68D1E" w14:textId="77777777" w:rsidR="00943988" w:rsidRPr="00943988" w:rsidRDefault="00943988" w:rsidP="00943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0824E" w14:textId="77777777" w:rsidR="00943988" w:rsidRPr="00943988" w:rsidRDefault="00943988" w:rsidP="009439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AF3ABF9" w14:textId="77777777" w:rsidR="00943988" w:rsidRPr="00943988" w:rsidRDefault="00943988" w:rsidP="009439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ASSINATURA DO DISCENTE</w:t>
      </w:r>
    </w:p>
    <w:p w14:paraId="21194DCB" w14:textId="77777777" w:rsidR="00943988" w:rsidRDefault="00943988" w:rsidP="00943988">
      <w:pPr>
        <w:spacing w:line="240" w:lineRule="auto"/>
        <w:rPr>
          <w:rFonts w:ascii="Arial" w:hAnsi="Arial" w:cs="Arial"/>
          <w:sz w:val="24"/>
          <w:szCs w:val="24"/>
        </w:rPr>
      </w:pPr>
    </w:p>
    <w:p w14:paraId="62CA3298" w14:textId="77777777" w:rsidR="00943988" w:rsidRPr="00943988" w:rsidRDefault="00943988" w:rsidP="00943988">
      <w:pPr>
        <w:spacing w:line="240" w:lineRule="auto"/>
        <w:rPr>
          <w:rFonts w:ascii="Arial" w:hAnsi="Arial" w:cs="Arial"/>
          <w:sz w:val="24"/>
          <w:szCs w:val="24"/>
        </w:rPr>
      </w:pPr>
    </w:p>
    <w:p w14:paraId="0203E6DC" w14:textId="77777777" w:rsidR="00943988" w:rsidRPr="00943988" w:rsidRDefault="00943988" w:rsidP="009439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ABC4024" w14:textId="77777777" w:rsidR="00943988" w:rsidRPr="00943988" w:rsidRDefault="00943988" w:rsidP="009439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988">
        <w:rPr>
          <w:rFonts w:ascii="Arial" w:hAnsi="Arial" w:cs="Arial"/>
          <w:sz w:val="24"/>
          <w:szCs w:val="24"/>
        </w:rPr>
        <w:t>ASSINATURA DO ORIENTADOR</w:t>
      </w:r>
    </w:p>
    <w:p w14:paraId="52F58417" w14:textId="77777777" w:rsidR="00943988" w:rsidRDefault="00943988" w:rsidP="00943988">
      <w:pPr>
        <w:spacing w:line="360" w:lineRule="auto"/>
        <w:jc w:val="both"/>
        <w:rPr>
          <w:rFonts w:ascii="Arial" w:hAnsi="Arial"/>
        </w:rPr>
      </w:pPr>
    </w:p>
    <w:p w14:paraId="2FD93D20" w14:textId="77777777" w:rsidR="00943988" w:rsidRPr="00D102EC" w:rsidRDefault="00943988" w:rsidP="00943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0AB524" w14:textId="77777777" w:rsidR="00943988" w:rsidRPr="0012356E" w:rsidRDefault="00943988" w:rsidP="0094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56E">
        <w:rPr>
          <w:rFonts w:ascii="Times New Roman" w:hAnsi="Times New Roman"/>
          <w:b/>
          <w:sz w:val="24"/>
          <w:szCs w:val="24"/>
          <w:u w:val="single"/>
        </w:rPr>
        <w:t>IMPORTANTE</w:t>
      </w:r>
      <w:r w:rsidRPr="0012356E">
        <w:rPr>
          <w:rFonts w:ascii="Times New Roman" w:hAnsi="Times New Roman"/>
          <w:b/>
          <w:sz w:val="24"/>
          <w:szCs w:val="24"/>
        </w:rPr>
        <w:t>: Este relatório deverá ser encaminhado à Secretaria do PPGCB pelo orientador no ato das rematrículas.</w:t>
      </w:r>
    </w:p>
    <w:p w14:paraId="01D3E89E" w14:textId="77777777" w:rsidR="00943988" w:rsidRPr="00D102EC" w:rsidRDefault="00943988" w:rsidP="00943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FB444" w14:textId="77777777" w:rsidR="0017730F" w:rsidRDefault="0017730F" w:rsidP="00E87F67">
      <w:pPr>
        <w:jc w:val="center"/>
        <w:rPr>
          <w:rFonts w:ascii="Arial" w:hAnsi="Arial" w:cs="Arial"/>
          <w:b/>
          <w:sz w:val="24"/>
          <w:szCs w:val="24"/>
        </w:rPr>
      </w:pPr>
    </w:p>
    <w:sectPr w:rsidR="0017730F" w:rsidSect="00E87F67">
      <w:headerReference w:type="default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89BF" w14:textId="77777777" w:rsidR="00A14186" w:rsidRDefault="00A14186" w:rsidP="00A307DD">
      <w:pPr>
        <w:spacing w:after="0" w:line="240" w:lineRule="auto"/>
      </w:pPr>
      <w:r>
        <w:separator/>
      </w:r>
    </w:p>
  </w:endnote>
  <w:endnote w:type="continuationSeparator" w:id="0">
    <w:p w14:paraId="0E0C8762" w14:textId="77777777" w:rsidR="00A14186" w:rsidRDefault="00A14186" w:rsidP="00A3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EB50" w14:textId="77777777" w:rsidR="0053060A" w:rsidRDefault="001C4D16" w:rsidP="00CE1E7E">
    <w:pPr>
      <w:shd w:val="clear" w:color="auto" w:fill="F2F2F2"/>
      <w:tabs>
        <w:tab w:val="left" w:pos="0"/>
        <w:tab w:val="right" w:pos="8838"/>
      </w:tabs>
      <w:spacing w:after="0" w:line="240" w:lineRule="auto"/>
      <w:jc w:val="center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503891" wp14:editId="4E96BBA9">
              <wp:simplePos x="0" y="0"/>
              <wp:positionH relativeFrom="column">
                <wp:posOffset>32385</wp:posOffset>
              </wp:positionH>
              <wp:positionV relativeFrom="paragraph">
                <wp:posOffset>6350</wp:posOffset>
              </wp:positionV>
              <wp:extent cx="6124575" cy="9525"/>
              <wp:effectExtent l="0" t="0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06A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55pt;margin-top:.5pt;width:482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a4JAIAAEg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"/>
          </w:pict>
        </mc:Fallback>
      </mc:AlternateContent>
    </w:r>
  </w:p>
  <w:p w14:paraId="75065EE2" w14:textId="77777777" w:rsidR="00A307DD" w:rsidRPr="0053060A" w:rsidRDefault="00A307DD" w:rsidP="00CE1E7E">
    <w:pPr>
      <w:shd w:val="clear" w:color="auto" w:fill="F2F2F2"/>
      <w:tabs>
        <w:tab w:val="left" w:pos="0"/>
        <w:tab w:val="right" w:pos="8838"/>
      </w:tabs>
      <w:spacing w:after="0" w:line="240" w:lineRule="auto"/>
      <w:jc w:val="center"/>
      <w:rPr>
        <w:b/>
        <w:i/>
        <w:sz w:val="18"/>
        <w:szCs w:val="18"/>
      </w:rPr>
    </w:pPr>
    <w:r w:rsidRPr="0053060A">
      <w:rPr>
        <w:b/>
        <w:i/>
        <w:sz w:val="18"/>
        <w:szCs w:val="18"/>
      </w:rPr>
      <w:t xml:space="preserve">Programa de Pós-Graduação em Ciências Biológicas </w:t>
    </w:r>
    <w:r w:rsidR="000C1AB7" w:rsidRPr="0053060A">
      <w:rPr>
        <w:b/>
        <w:i/>
        <w:sz w:val="18"/>
        <w:szCs w:val="18"/>
      </w:rPr>
      <w:t xml:space="preserve">– </w:t>
    </w:r>
    <w:r w:rsidRPr="0053060A">
      <w:rPr>
        <w:b/>
        <w:i/>
        <w:sz w:val="18"/>
        <w:szCs w:val="18"/>
      </w:rPr>
      <w:t xml:space="preserve">Campus Samambaia - Universidade Federal de Goiás/UFG </w:t>
    </w:r>
  </w:p>
  <w:p w14:paraId="10730A00" w14:textId="77777777" w:rsidR="000C1AB7" w:rsidRPr="007F38D4" w:rsidRDefault="00A307DD" w:rsidP="00CE1E7E">
    <w:pPr>
      <w:shd w:val="clear" w:color="auto" w:fill="F2F2F2"/>
      <w:tabs>
        <w:tab w:val="left" w:pos="0"/>
        <w:tab w:val="right" w:pos="8838"/>
      </w:tabs>
      <w:spacing w:after="0" w:line="240" w:lineRule="auto"/>
      <w:jc w:val="center"/>
      <w:rPr>
        <w:b/>
        <w:i/>
        <w:color w:val="000000"/>
        <w:sz w:val="18"/>
        <w:szCs w:val="18"/>
        <w:lang w:val="en-US"/>
      </w:rPr>
    </w:pPr>
    <w:r w:rsidRPr="007F38D4">
      <w:rPr>
        <w:b/>
        <w:i/>
        <w:sz w:val="18"/>
        <w:szCs w:val="18"/>
        <w:lang w:val="en-US"/>
      </w:rPr>
      <w:t xml:space="preserve">CEP 74690-900 – </w:t>
    </w:r>
    <w:r w:rsidRPr="0053060A">
      <w:rPr>
        <w:b/>
        <w:i/>
        <w:sz w:val="18"/>
        <w:szCs w:val="18"/>
      </w:rPr>
      <w:sym w:font="Wingdings" w:char="F028"/>
    </w:r>
    <w:r w:rsidRPr="007F38D4">
      <w:rPr>
        <w:b/>
        <w:i/>
        <w:sz w:val="18"/>
        <w:szCs w:val="18"/>
        <w:lang w:val="en-US"/>
      </w:rPr>
      <w:t>(62) 3521-1</w:t>
    </w:r>
    <w:r w:rsidR="00783316" w:rsidRPr="007F38D4">
      <w:rPr>
        <w:b/>
        <w:i/>
        <w:sz w:val="18"/>
        <w:szCs w:val="18"/>
        <w:lang w:val="en-US"/>
      </w:rPr>
      <w:t>178</w:t>
    </w:r>
    <w:r w:rsidRPr="007F38D4">
      <w:rPr>
        <w:b/>
        <w:i/>
        <w:color w:val="000000"/>
        <w:sz w:val="18"/>
        <w:szCs w:val="18"/>
        <w:lang w:val="en-US"/>
      </w:rPr>
      <w:t>Home page: https://pos.icb.ufg.br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AFD8" w14:textId="77777777" w:rsidR="00A14186" w:rsidRDefault="00A14186" w:rsidP="00A307DD">
      <w:pPr>
        <w:spacing w:after="0" w:line="240" w:lineRule="auto"/>
      </w:pPr>
      <w:r>
        <w:separator/>
      </w:r>
    </w:p>
  </w:footnote>
  <w:footnote w:type="continuationSeparator" w:id="0">
    <w:p w14:paraId="3117CE3B" w14:textId="77777777" w:rsidR="00A14186" w:rsidRDefault="00A14186" w:rsidP="00A3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D49C" w14:textId="77777777" w:rsidR="00E87F67" w:rsidRPr="006A5067" w:rsidRDefault="00E87F67" w:rsidP="00E87F67">
    <w:pPr>
      <w:jc w:val="center"/>
      <w:rPr>
        <w:rFonts w:ascii="Arial" w:hAnsi="Arial" w:cs="Arial"/>
        <w:b/>
        <w:smallCaps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21017A6D" wp14:editId="50C274A0">
          <wp:simplePos x="0" y="0"/>
          <wp:positionH relativeFrom="column">
            <wp:posOffset>5614035</wp:posOffset>
          </wp:positionH>
          <wp:positionV relativeFrom="paragraph">
            <wp:posOffset>173990</wp:posOffset>
          </wp:positionV>
          <wp:extent cx="942975" cy="942975"/>
          <wp:effectExtent l="0" t="0" r="9525" b="9525"/>
          <wp:wrapNone/>
          <wp:docPr id="5" name="Imagem 5" descr="LOgo PPG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PG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t-BR"/>
      </w:rPr>
      <w:drawing>
        <wp:anchor distT="0" distB="0" distL="114300" distR="114300" simplePos="0" relativeHeight="251659776" behindDoc="0" locked="0" layoutInCell="1" allowOverlap="1" wp14:anchorId="4F00ED79" wp14:editId="71A32281">
          <wp:simplePos x="0" y="0"/>
          <wp:positionH relativeFrom="column">
            <wp:posOffset>-9525</wp:posOffset>
          </wp:positionH>
          <wp:positionV relativeFrom="paragraph">
            <wp:posOffset>252095</wp:posOffset>
          </wp:positionV>
          <wp:extent cx="520065" cy="76771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D55BBC" w14:textId="77777777" w:rsidR="00E87F67" w:rsidRPr="00BC0E92" w:rsidRDefault="00E87F67" w:rsidP="00E87F6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C0E92">
      <w:rPr>
        <w:rFonts w:ascii="Arial" w:hAnsi="Arial" w:cs="Arial"/>
        <w:b/>
        <w:sz w:val="24"/>
        <w:szCs w:val="24"/>
      </w:rPr>
      <w:t>UNIVERSIDADE FEDERAL DE GOIÁS</w:t>
    </w:r>
  </w:p>
  <w:p w14:paraId="1B2D06E7" w14:textId="77777777" w:rsidR="00E87F67" w:rsidRPr="00BC0E92" w:rsidRDefault="00E87F67" w:rsidP="00E87F6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C0E92">
      <w:rPr>
        <w:rFonts w:ascii="Arial" w:hAnsi="Arial" w:cs="Arial"/>
        <w:b/>
        <w:sz w:val="24"/>
        <w:szCs w:val="24"/>
      </w:rPr>
      <w:t>INSTITUTO DE CIÊNCIAS BIOLÓGICAS</w:t>
    </w:r>
  </w:p>
  <w:p w14:paraId="296E89F6" w14:textId="77777777" w:rsidR="00E87F67" w:rsidRPr="00BC0E92" w:rsidRDefault="00E87F67" w:rsidP="00E87F67">
    <w:pPr>
      <w:spacing w:after="0" w:line="240" w:lineRule="auto"/>
      <w:jc w:val="center"/>
      <w:rPr>
        <w:rFonts w:ascii="Arial" w:hAnsi="Arial" w:cs="Arial"/>
        <w:b/>
      </w:rPr>
    </w:pPr>
    <w:r w:rsidRPr="00BC0E92">
      <w:rPr>
        <w:rFonts w:ascii="Arial" w:hAnsi="Arial" w:cs="Arial"/>
        <w:b/>
      </w:rPr>
      <w:t>PROGRAMA DE PÓS-GRADUAÇÃO EM CIÊNCIAS BIOLÓGICAS</w:t>
    </w:r>
  </w:p>
  <w:p w14:paraId="10AF6522" w14:textId="77777777" w:rsidR="00E87F67" w:rsidRPr="00001773" w:rsidRDefault="00E87F67" w:rsidP="00E87F67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001773">
      <w:rPr>
        <w:rFonts w:ascii="Arial" w:hAnsi="Arial" w:cs="Arial"/>
        <w:i/>
        <w:sz w:val="20"/>
        <w:szCs w:val="20"/>
      </w:rPr>
      <w:t>Áreas de Concentração: Bioquímica e Genética &amp; Farmacologia e Fisiologia</w:t>
    </w:r>
  </w:p>
  <w:p w14:paraId="33C776C2" w14:textId="77777777" w:rsidR="00E87F67" w:rsidRDefault="001C4D16" w:rsidP="00E87F6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A6FB01E" wp14:editId="49C42F1D">
              <wp:simplePos x="0" y="0"/>
              <wp:positionH relativeFrom="column">
                <wp:posOffset>17145</wp:posOffset>
              </wp:positionH>
              <wp:positionV relativeFrom="paragraph">
                <wp:posOffset>200025</wp:posOffset>
              </wp:positionV>
              <wp:extent cx="6269355" cy="19050"/>
              <wp:effectExtent l="0" t="0" r="1714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935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75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35pt;margin-top:15.75pt;width:493.65pt;height: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" strokeweight="1.5pt"/>
          </w:pict>
        </mc:Fallback>
      </mc:AlternateContent>
    </w:r>
  </w:p>
  <w:p w14:paraId="0623CD2B" w14:textId="77777777" w:rsidR="00783316" w:rsidRDefault="007833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808"/>
    <w:multiLevelType w:val="hybridMultilevel"/>
    <w:tmpl w:val="8C24B3F2"/>
    <w:lvl w:ilvl="0" w:tplc="B8AE8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EC"/>
    <w:rsid w:val="00001773"/>
    <w:rsid w:val="0008736F"/>
    <w:rsid w:val="000C1AB7"/>
    <w:rsid w:val="000E529D"/>
    <w:rsid w:val="0017730F"/>
    <w:rsid w:val="00177CDF"/>
    <w:rsid w:val="001C4D16"/>
    <w:rsid w:val="001E3969"/>
    <w:rsid w:val="00202252"/>
    <w:rsid w:val="00222396"/>
    <w:rsid w:val="002A48A0"/>
    <w:rsid w:val="002B3329"/>
    <w:rsid w:val="00304373"/>
    <w:rsid w:val="00353B80"/>
    <w:rsid w:val="003628A8"/>
    <w:rsid w:val="003E4FA3"/>
    <w:rsid w:val="00406E92"/>
    <w:rsid w:val="00441750"/>
    <w:rsid w:val="004A42B6"/>
    <w:rsid w:val="004D73B0"/>
    <w:rsid w:val="004E7318"/>
    <w:rsid w:val="0053060A"/>
    <w:rsid w:val="00555B6E"/>
    <w:rsid w:val="005721CE"/>
    <w:rsid w:val="005857FC"/>
    <w:rsid w:val="005D2948"/>
    <w:rsid w:val="005D31F8"/>
    <w:rsid w:val="00603372"/>
    <w:rsid w:val="00603596"/>
    <w:rsid w:val="00603C74"/>
    <w:rsid w:val="00605023"/>
    <w:rsid w:val="0065747F"/>
    <w:rsid w:val="006B1E88"/>
    <w:rsid w:val="006B782C"/>
    <w:rsid w:val="006D6E24"/>
    <w:rsid w:val="006E24FF"/>
    <w:rsid w:val="00710D7B"/>
    <w:rsid w:val="00783316"/>
    <w:rsid w:val="00791056"/>
    <w:rsid w:val="00797137"/>
    <w:rsid w:val="007F38D4"/>
    <w:rsid w:val="00825BD8"/>
    <w:rsid w:val="00833FE2"/>
    <w:rsid w:val="00845BA4"/>
    <w:rsid w:val="008869CB"/>
    <w:rsid w:val="008B7286"/>
    <w:rsid w:val="00904B03"/>
    <w:rsid w:val="00943988"/>
    <w:rsid w:val="00A14186"/>
    <w:rsid w:val="00A21CE5"/>
    <w:rsid w:val="00A26736"/>
    <w:rsid w:val="00A307DD"/>
    <w:rsid w:val="00A53BA8"/>
    <w:rsid w:val="00AA2004"/>
    <w:rsid w:val="00B23866"/>
    <w:rsid w:val="00B669A0"/>
    <w:rsid w:val="00B75108"/>
    <w:rsid w:val="00B83EEC"/>
    <w:rsid w:val="00B970C5"/>
    <w:rsid w:val="00BA5B55"/>
    <w:rsid w:val="00BC0E92"/>
    <w:rsid w:val="00C32C2B"/>
    <w:rsid w:val="00C406E4"/>
    <w:rsid w:val="00CE1E7E"/>
    <w:rsid w:val="00D319ED"/>
    <w:rsid w:val="00D92A4A"/>
    <w:rsid w:val="00DA7598"/>
    <w:rsid w:val="00E26794"/>
    <w:rsid w:val="00E571E5"/>
    <w:rsid w:val="00E87F67"/>
    <w:rsid w:val="00E9023F"/>
    <w:rsid w:val="00E93694"/>
    <w:rsid w:val="00ED33AB"/>
    <w:rsid w:val="00EF1582"/>
    <w:rsid w:val="00F25C73"/>
    <w:rsid w:val="00F52D85"/>
    <w:rsid w:val="00F605BC"/>
    <w:rsid w:val="00FD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03CE"/>
  <w15:docId w15:val="{446D4604-8300-49EC-BBED-8AE9615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B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3EE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A307DD"/>
    <w:pPr>
      <w:spacing w:after="0" w:line="240" w:lineRule="auto"/>
      <w:jc w:val="both"/>
    </w:pPr>
    <w:rPr>
      <w:rFonts w:ascii="Trebuchet MS" w:eastAsia="Times New Roman" w:hAnsi="Trebuchet MS"/>
      <w:bCs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A307DD"/>
    <w:rPr>
      <w:rFonts w:ascii="Trebuchet MS" w:eastAsia="Times New Roman" w:hAnsi="Trebuchet MS"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A30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307D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307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07DD"/>
    <w:rPr>
      <w:sz w:val="22"/>
      <w:szCs w:val="22"/>
      <w:lang w:eastAsia="en-US"/>
    </w:rPr>
  </w:style>
  <w:style w:type="character" w:customStyle="1" w:styleId="Ttulodecabedamensagem">
    <w:name w:val="Título de cabeç. da mensagem"/>
    <w:rsid w:val="00603C74"/>
    <w:rPr>
      <w:b/>
      <w:sz w:val="18"/>
      <w:lang w:eastAsia="ar-SA" w:bidi="ar-SA"/>
    </w:rPr>
  </w:style>
  <w:style w:type="paragraph" w:customStyle="1" w:styleId="Cabedamensagemantes">
    <w:name w:val="Cabeç. da mensagem antes"/>
    <w:basedOn w:val="Normal"/>
    <w:next w:val="Normal"/>
    <w:rsid w:val="00603C74"/>
    <w:pPr>
      <w:keepLines/>
      <w:suppressAutoHyphens/>
      <w:spacing w:before="360" w:after="120"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ar-SA"/>
    </w:rPr>
  </w:style>
  <w:style w:type="paragraph" w:customStyle="1" w:styleId="western">
    <w:name w:val="western"/>
    <w:basedOn w:val="Normal"/>
    <w:rsid w:val="00603C7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857FC"/>
    <w:pPr>
      <w:ind w:left="720"/>
      <w:contextualSpacing/>
    </w:pPr>
  </w:style>
  <w:style w:type="table" w:styleId="Tabelacomgrade">
    <w:name w:val="Table Grid"/>
    <w:basedOn w:val="Tabelanormal"/>
    <w:uiPriority w:val="39"/>
    <w:rsid w:val="00943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0DCC-7269-417C-AAB9-E9F76197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Fernanda Cristina Alcantara dos Santos</cp:lastModifiedBy>
  <cp:revision>2</cp:revision>
  <cp:lastPrinted>2017-05-16T13:48:00Z</cp:lastPrinted>
  <dcterms:created xsi:type="dcterms:W3CDTF">2019-07-24T20:03:00Z</dcterms:created>
  <dcterms:modified xsi:type="dcterms:W3CDTF">2019-07-24T20:03:00Z</dcterms:modified>
</cp:coreProperties>
</file>